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209" w:rsidRDefault="000B3209" w:rsidP="005E34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B3209" w:rsidRDefault="000B3209" w:rsidP="005E34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479540" cy="8907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09" w:rsidRDefault="000B3209" w:rsidP="005E34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03FC2" w:rsidRDefault="00903FC2" w:rsidP="000B32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4F54" w:rsidRPr="00B46AA0" w:rsidRDefault="007A4F54" w:rsidP="007A4F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AA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Целью проведения </w:t>
      </w:r>
      <w:proofErr w:type="spellStart"/>
      <w:r w:rsidRPr="00B46AA0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B46AA0">
        <w:rPr>
          <w:rFonts w:ascii="Times New Roman" w:eastAsia="Times New Roman" w:hAnsi="Times New Roman" w:cs="Times New Roman"/>
          <w:sz w:val="24"/>
          <w:szCs w:val="24"/>
        </w:rPr>
        <w:t xml:space="preserve"> является обеспечение доступности и открытости информации о деятельности </w:t>
      </w:r>
      <w:r w:rsidR="00094D80">
        <w:rPr>
          <w:rFonts w:ascii="Times New Roman" w:eastAsia="Times New Roman" w:hAnsi="Times New Roman" w:cs="Times New Roman"/>
          <w:sz w:val="24"/>
          <w:szCs w:val="24"/>
        </w:rPr>
        <w:t xml:space="preserve">МБДОУ № 325. </w:t>
      </w:r>
    </w:p>
    <w:p w:rsidR="007A4F54" w:rsidRPr="00B46AA0" w:rsidRDefault="007A4F54" w:rsidP="007A4F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AA0">
        <w:rPr>
          <w:rFonts w:ascii="Times New Roman" w:eastAsia="Times New Roman" w:hAnsi="Times New Roman" w:cs="Times New Roman"/>
          <w:sz w:val="24"/>
          <w:szCs w:val="24"/>
        </w:rPr>
        <w:t xml:space="preserve">В процессе </w:t>
      </w:r>
      <w:proofErr w:type="spellStart"/>
      <w:r w:rsidRPr="00B46AA0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B46AA0">
        <w:rPr>
          <w:rFonts w:ascii="Times New Roman" w:eastAsia="Times New Roman" w:hAnsi="Times New Roman" w:cs="Times New Roman"/>
          <w:sz w:val="24"/>
          <w:szCs w:val="24"/>
        </w:rPr>
        <w:t xml:space="preserve"> проводится оценка образовательной деятельности, системы управления организации, качества подготовки воспитанников, организации образовательного процесса, качества кадрового, </w:t>
      </w:r>
      <w:proofErr w:type="spellStart"/>
      <w:r w:rsidRPr="00B46AA0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B46AA0">
        <w:rPr>
          <w:rFonts w:ascii="Times New Roman" w:eastAsia="Times New Roman" w:hAnsi="Times New Roman" w:cs="Times New Roman"/>
          <w:sz w:val="24"/>
          <w:szCs w:val="24"/>
        </w:rPr>
        <w:t xml:space="preserve"> – методического, информационного обеспечения, материально – технической базы, а также анализ показателей деятельности организации.</w:t>
      </w:r>
    </w:p>
    <w:p w:rsidR="007A4F54" w:rsidRPr="007A4F54" w:rsidRDefault="007A4F54" w:rsidP="007A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991FB3" w:rsidRPr="00B46AA0" w:rsidRDefault="0000648C" w:rsidP="00B46AA0">
      <w:pPr>
        <w:pStyle w:val="a7"/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0648C">
        <w:rPr>
          <w:rFonts w:ascii="Times New Roman" w:eastAsia="Times New Roman" w:hAnsi="Times New Roman" w:cs="Times New Roman"/>
          <w:sz w:val="24"/>
          <w:szCs w:val="24"/>
          <w:u w:val="single"/>
        </w:rPr>
        <w:t>Общие сведения</w:t>
      </w:r>
      <w:r w:rsidR="00B46AA0" w:rsidRPr="00B46AA0">
        <w:t xml:space="preserve"> </w:t>
      </w:r>
      <w:r w:rsidR="00B46AA0" w:rsidRPr="00B46AA0">
        <w:rPr>
          <w:rFonts w:ascii="Times New Roman" w:eastAsia="Times New Roman" w:hAnsi="Times New Roman" w:cs="Times New Roman"/>
          <w:sz w:val="24"/>
          <w:szCs w:val="24"/>
          <w:u w:val="single"/>
        </w:rPr>
        <w:t>об образовательной организации</w:t>
      </w:r>
    </w:p>
    <w:p w:rsidR="00592E36" w:rsidRPr="00BE7D8C" w:rsidRDefault="00592E36" w:rsidP="00592E3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46AA0" w:rsidRDefault="00F326CE" w:rsidP="004C4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9BA">
        <w:rPr>
          <w:rFonts w:ascii="Times New Roman" w:eastAsia="Times New Roman" w:hAnsi="Times New Roman" w:cs="Times New Roman"/>
          <w:sz w:val="24"/>
          <w:szCs w:val="24"/>
        </w:rPr>
        <w:t>Полное наи</w:t>
      </w:r>
      <w:r w:rsidR="00B065ED">
        <w:rPr>
          <w:rFonts w:ascii="Times New Roman" w:eastAsia="Times New Roman" w:hAnsi="Times New Roman" w:cs="Times New Roman"/>
          <w:sz w:val="24"/>
          <w:szCs w:val="24"/>
        </w:rPr>
        <w:t xml:space="preserve">менование Учреждения по Уставу </w:t>
      </w:r>
      <w:r w:rsidRPr="004C49BA">
        <w:rPr>
          <w:rFonts w:ascii="Times New Roman" w:eastAsia="Times New Roman" w:hAnsi="Times New Roman" w:cs="Times New Roman"/>
          <w:sz w:val="24"/>
          <w:szCs w:val="24"/>
        </w:rPr>
        <w:t>- м</w:t>
      </w:r>
      <w:r w:rsidR="000D4118" w:rsidRPr="004C49BA">
        <w:rPr>
          <w:rFonts w:ascii="Times New Roman" w:eastAsia="Times New Roman" w:hAnsi="Times New Roman" w:cs="Times New Roman"/>
          <w:sz w:val="24"/>
          <w:szCs w:val="24"/>
        </w:rPr>
        <w:t xml:space="preserve">униципальное бюджетное дошкольное образовательное учреждение </w:t>
      </w:r>
      <w:r w:rsidR="000478FD">
        <w:rPr>
          <w:rFonts w:ascii="Times New Roman" w:eastAsia="Times New Roman" w:hAnsi="Times New Roman" w:cs="Times New Roman"/>
          <w:sz w:val="24"/>
          <w:szCs w:val="24"/>
        </w:rPr>
        <w:t xml:space="preserve">«Детский сад </w:t>
      </w:r>
      <w:r w:rsidR="000D4118" w:rsidRPr="004C49BA">
        <w:rPr>
          <w:rFonts w:ascii="Times New Roman" w:eastAsia="Times New Roman" w:hAnsi="Times New Roman" w:cs="Times New Roman"/>
          <w:sz w:val="24"/>
          <w:szCs w:val="24"/>
        </w:rPr>
        <w:t>№ 325 «Василек»</w:t>
      </w:r>
      <w:r w:rsidRPr="004C49B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D4118" w:rsidRPr="004C49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49BA">
        <w:rPr>
          <w:rFonts w:ascii="Times New Roman" w:eastAsia="Times New Roman" w:hAnsi="Times New Roman" w:cs="Times New Roman"/>
          <w:sz w:val="24"/>
          <w:szCs w:val="24"/>
        </w:rPr>
        <w:t xml:space="preserve">Сокращенное наименование Учреждения: МБДОУ № 325. </w:t>
      </w:r>
      <w:r w:rsidR="00B46AA0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МБДОУ: Соломатина Анна Валерьевна. </w:t>
      </w:r>
    </w:p>
    <w:p w:rsidR="000D4118" w:rsidRPr="004C49BA" w:rsidRDefault="00F326CE" w:rsidP="004C4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9BA">
        <w:rPr>
          <w:rFonts w:ascii="Times New Roman" w:eastAsia="Times New Roman" w:hAnsi="Times New Roman" w:cs="Times New Roman"/>
          <w:sz w:val="24"/>
          <w:szCs w:val="24"/>
        </w:rPr>
        <w:t xml:space="preserve">МБДОУ № 325 </w:t>
      </w:r>
      <w:r w:rsidR="00FF3820" w:rsidRPr="004C49BA">
        <w:rPr>
          <w:rFonts w:ascii="Times New Roman" w:eastAsia="Times New Roman" w:hAnsi="Times New Roman" w:cs="Times New Roman"/>
          <w:sz w:val="24"/>
          <w:szCs w:val="24"/>
        </w:rPr>
        <w:t xml:space="preserve">является юридическим лицом, находится по адресу: </w:t>
      </w:r>
      <w:r w:rsidR="00FF3820" w:rsidRPr="004C49BA">
        <w:rPr>
          <w:rFonts w:ascii="Times New Roman" w:eastAsia="Times New Roman" w:hAnsi="Times New Roman" w:cs="Times New Roman"/>
          <w:sz w:val="24"/>
          <w:szCs w:val="24"/>
          <w:lang w:eastAsia="ar-SA"/>
        </w:rPr>
        <w:t>660041 г. Красноярск, ул. Курчатова 15 «г»,    тел.: 8(391) 244 – 45 06, электронный адрес:</w:t>
      </w:r>
      <w:r w:rsidR="00B46AA0" w:rsidRPr="00B46AA0">
        <w:t xml:space="preserve"> </w:t>
      </w:r>
      <w:hyperlink r:id="rId10" w:history="1">
        <w:r w:rsidR="00B46AA0" w:rsidRPr="00785DC2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ar-SA"/>
          </w:rPr>
          <w:t>dou325@mailkrsk.ru</w:t>
        </w:r>
      </w:hyperlink>
      <w:r w:rsidR="00B46A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F3820" w:rsidRPr="004C49B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ar-SA"/>
        </w:rPr>
        <w:t>.</w:t>
      </w:r>
    </w:p>
    <w:p w:rsidR="00592E36" w:rsidRPr="00592E36" w:rsidRDefault="00592E36" w:rsidP="00592E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E36">
        <w:rPr>
          <w:rFonts w:ascii="Times New Roman" w:eastAsia="Times New Roman" w:hAnsi="Times New Roman" w:cs="Times New Roman"/>
          <w:sz w:val="24"/>
          <w:szCs w:val="24"/>
        </w:rPr>
        <w:t xml:space="preserve">Год основания: </w:t>
      </w:r>
      <w:r w:rsidRPr="00592E36">
        <w:rPr>
          <w:rFonts w:ascii="Times New Roman" w:hAnsi="Times New Roman" w:cs="Times New Roman"/>
          <w:sz w:val="24"/>
          <w:szCs w:val="24"/>
          <w:shd w:val="clear" w:color="auto" w:fill="FFFFFF"/>
        </w:rPr>
        <w:t>1988 год</w:t>
      </w:r>
      <w:r w:rsidRPr="00592E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92E36" w:rsidRDefault="000D4118" w:rsidP="00592E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9BA">
        <w:rPr>
          <w:rFonts w:ascii="Times New Roman" w:eastAsia="Times New Roman" w:hAnsi="Times New Roman" w:cs="Times New Roman"/>
          <w:sz w:val="24"/>
          <w:szCs w:val="24"/>
        </w:rPr>
        <w:t xml:space="preserve">Учреждение </w:t>
      </w:r>
      <w:r w:rsidR="00FF3820" w:rsidRPr="004C49BA">
        <w:rPr>
          <w:rFonts w:ascii="Times New Roman" w:eastAsia="Times New Roman" w:hAnsi="Times New Roman" w:cs="Times New Roman"/>
          <w:sz w:val="24"/>
          <w:szCs w:val="24"/>
        </w:rPr>
        <w:t xml:space="preserve">имеет бессрочную лицензию на </w:t>
      </w:r>
      <w:proofErr w:type="gramStart"/>
      <w:r w:rsidR="00FF3820" w:rsidRPr="004C49BA">
        <w:rPr>
          <w:rFonts w:ascii="Times New Roman" w:eastAsia="Times New Roman" w:hAnsi="Times New Roman" w:cs="Times New Roman"/>
          <w:sz w:val="24"/>
          <w:szCs w:val="24"/>
        </w:rPr>
        <w:t>право ведения</w:t>
      </w:r>
      <w:proofErr w:type="gramEnd"/>
      <w:r w:rsidR="00FF3820" w:rsidRPr="004C49B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 № 9434-л от 08 ноября 2017г., реализует основную образовательную программу дошкольного образования МБДОУ № 325.</w:t>
      </w:r>
    </w:p>
    <w:p w:rsidR="000D4118" w:rsidRPr="004C49BA" w:rsidRDefault="000D4118" w:rsidP="00094D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9BA">
        <w:rPr>
          <w:rFonts w:ascii="Times New Roman" w:eastAsia="Times New Roman" w:hAnsi="Times New Roman" w:cs="Times New Roman"/>
          <w:sz w:val="24"/>
          <w:szCs w:val="24"/>
        </w:rPr>
        <w:t xml:space="preserve">Учредитель: </w:t>
      </w:r>
      <w:r w:rsidR="00592E36" w:rsidRPr="00592E36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Главное управление образования администрации города Красноярска.</w:t>
      </w:r>
    </w:p>
    <w:p w:rsidR="00592E36" w:rsidRPr="00592E36" w:rsidRDefault="00592E36" w:rsidP="00592E36">
      <w:pPr>
        <w:pStyle w:val="a9"/>
        <w:shd w:val="clear" w:color="auto" w:fill="FFFFFF"/>
        <w:spacing w:before="0" w:beforeAutospacing="0" w:after="75" w:afterAutospacing="0"/>
        <w:ind w:left="708"/>
      </w:pPr>
      <w:r w:rsidRPr="00592E36">
        <w:rPr>
          <w:rStyle w:val="aa"/>
          <w:b w:val="0"/>
        </w:rPr>
        <w:t xml:space="preserve">Режим работы ДОУ ежедневно, </w:t>
      </w:r>
      <w:r w:rsidRPr="00592E36">
        <w:t>с 7.00 ч. до19.00 ч.</w:t>
      </w:r>
      <w:r w:rsidRPr="00592E36">
        <w:br/>
      </w:r>
      <w:r w:rsidRPr="00592E36">
        <w:rPr>
          <w:rStyle w:val="aa"/>
          <w:b w:val="0"/>
        </w:rPr>
        <w:t>Выходные дни:</w:t>
      </w:r>
      <w:r w:rsidRPr="00592E36">
        <w:t> суббота и воскресенье, праздничные дни</w:t>
      </w:r>
      <w:r>
        <w:t>.</w:t>
      </w:r>
    </w:p>
    <w:p w:rsidR="005570A4" w:rsidRDefault="00F326CE" w:rsidP="00557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9BA">
        <w:rPr>
          <w:rFonts w:ascii="Times New Roman" w:eastAsia="Times New Roman" w:hAnsi="Times New Roman" w:cs="Times New Roman"/>
          <w:sz w:val="24"/>
          <w:szCs w:val="24"/>
        </w:rPr>
        <w:t>Количество воспи</w:t>
      </w:r>
      <w:r w:rsidR="00547CA4">
        <w:rPr>
          <w:rFonts w:ascii="Times New Roman" w:eastAsia="Times New Roman" w:hAnsi="Times New Roman" w:cs="Times New Roman"/>
          <w:sz w:val="24"/>
          <w:szCs w:val="24"/>
        </w:rPr>
        <w:t>танников в 2024</w:t>
      </w:r>
      <w:r w:rsidR="00FF32CB" w:rsidRPr="00B46A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32CB">
        <w:rPr>
          <w:rFonts w:ascii="Times New Roman" w:eastAsia="Times New Roman" w:hAnsi="Times New Roman" w:cs="Times New Roman"/>
          <w:sz w:val="24"/>
          <w:szCs w:val="24"/>
        </w:rPr>
        <w:t>г. –</w:t>
      </w:r>
      <w:r w:rsidR="00547C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CA4" w:rsidRPr="00336E7D">
        <w:rPr>
          <w:rFonts w:ascii="Times New Roman" w:eastAsia="Times New Roman" w:hAnsi="Times New Roman" w:cs="Times New Roman"/>
          <w:sz w:val="24"/>
          <w:szCs w:val="24"/>
        </w:rPr>
        <w:t>206</w:t>
      </w:r>
      <w:r w:rsidRPr="00336E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6AA0" w:rsidRDefault="00B46AA0" w:rsidP="00B46AA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46AA0" w:rsidRPr="0042763F" w:rsidRDefault="00B46AA0" w:rsidP="00D74CFA">
      <w:pPr>
        <w:pStyle w:val="a7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2763F">
        <w:rPr>
          <w:rFonts w:ascii="Times New Roman" w:eastAsia="Times New Roman" w:hAnsi="Times New Roman" w:cs="Times New Roman"/>
          <w:sz w:val="24"/>
          <w:szCs w:val="24"/>
        </w:rPr>
        <w:t>АНАЛИТИЧЕСКАЯ ЧАСТЬ</w:t>
      </w:r>
    </w:p>
    <w:p w:rsidR="00B46AA0" w:rsidRPr="00B46AA0" w:rsidRDefault="00B46AA0" w:rsidP="00B46AA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46AA0" w:rsidRPr="00A13901" w:rsidRDefault="00B46AA0" w:rsidP="00D74CFA">
      <w:pPr>
        <w:pStyle w:val="a7"/>
        <w:numPr>
          <w:ilvl w:val="1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образовательной деятельности</w:t>
      </w:r>
    </w:p>
    <w:p w:rsidR="0042763F" w:rsidRPr="0042763F" w:rsidRDefault="0042763F" w:rsidP="0042763F">
      <w:pPr>
        <w:pStyle w:val="a7"/>
        <w:spacing w:after="0" w:line="240" w:lineRule="auto"/>
        <w:ind w:left="1068"/>
        <w:rPr>
          <w:rFonts w:ascii="Times New Roman" w:eastAsia="Times New Roman" w:hAnsi="Times New Roman" w:cs="Times New Roman"/>
          <w:sz w:val="24"/>
          <w:szCs w:val="24"/>
        </w:rPr>
      </w:pPr>
    </w:p>
    <w:p w:rsidR="0042763F" w:rsidRPr="005570A4" w:rsidRDefault="0042763F" w:rsidP="0042763F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0A4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процесс в детском саду регламентируется основной </w:t>
      </w:r>
      <w:proofErr w:type="gramStart"/>
      <w:r w:rsidRPr="005570A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proofErr w:type="gramEnd"/>
    </w:p>
    <w:p w:rsidR="0042763F" w:rsidRPr="005570A4" w:rsidRDefault="0042763F" w:rsidP="0042763F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0A4">
        <w:rPr>
          <w:rFonts w:ascii="Times New Roman" w:eastAsia="Times New Roman" w:hAnsi="Times New Roman" w:cs="Times New Roman"/>
          <w:sz w:val="24"/>
          <w:szCs w:val="24"/>
        </w:rPr>
        <w:t>программой дошкольного образования, годовым плано</w:t>
      </w:r>
      <w:r w:rsidR="00547CA4">
        <w:rPr>
          <w:rFonts w:ascii="Times New Roman" w:eastAsia="Times New Roman" w:hAnsi="Times New Roman" w:cs="Times New Roman"/>
          <w:sz w:val="24"/>
          <w:szCs w:val="24"/>
        </w:rPr>
        <w:t>м работы, учебным планом на 2024/25</w:t>
      </w:r>
      <w:r w:rsidRPr="005570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70A4">
        <w:rPr>
          <w:rFonts w:ascii="Times New Roman" w:eastAsia="Times New Roman" w:hAnsi="Times New Roman" w:cs="Times New Roman"/>
          <w:sz w:val="24"/>
          <w:szCs w:val="24"/>
        </w:rPr>
        <w:t>уч.г</w:t>
      </w:r>
      <w:proofErr w:type="spellEnd"/>
      <w:r w:rsidRPr="005570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94D80" w:rsidRDefault="0042763F" w:rsidP="0042763F">
      <w:pPr>
        <w:spacing w:after="0" w:line="240" w:lineRule="auto"/>
        <w:ind w:right="-187"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7A1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</w:t>
      </w:r>
      <w:r w:rsidR="00094D80">
        <w:rPr>
          <w:rFonts w:ascii="Times New Roman" w:eastAsia="Times New Roman" w:hAnsi="Times New Roman" w:cs="Times New Roman"/>
          <w:sz w:val="24"/>
          <w:szCs w:val="24"/>
        </w:rPr>
        <w:t>ФОП ДО, утвержденной</w:t>
      </w:r>
      <w:r w:rsidR="00094D80" w:rsidRPr="00094D80">
        <w:rPr>
          <w:rFonts w:ascii="Times New Roman" w:eastAsia="Times New Roman" w:hAnsi="Times New Roman" w:cs="Times New Roman"/>
          <w:sz w:val="24"/>
          <w:szCs w:val="24"/>
        </w:rPr>
        <w:t xml:space="preserve"> приказом Министерства просвещения Российской Федерации от 25.11.2022г. № 1028 «Об утверждении федеральной образовательной программы дошкольного образования</w:t>
      </w:r>
      <w:r w:rsidR="00094D80">
        <w:rPr>
          <w:rFonts w:ascii="Times New Roman" w:eastAsia="Times New Roman" w:hAnsi="Times New Roman" w:cs="Times New Roman"/>
          <w:sz w:val="24"/>
          <w:szCs w:val="24"/>
        </w:rPr>
        <w:t xml:space="preserve">, ФГОС ДО, </w:t>
      </w:r>
      <w:r w:rsidR="00094D80" w:rsidRPr="00094D80">
        <w:rPr>
          <w:rFonts w:ascii="Times New Roman" w:eastAsia="Times New Roman" w:hAnsi="Times New Roman" w:cs="Times New Roman"/>
          <w:sz w:val="24"/>
          <w:szCs w:val="24"/>
        </w:rPr>
        <w:t>утвержден</w:t>
      </w:r>
      <w:r w:rsidR="00094D80">
        <w:rPr>
          <w:rFonts w:ascii="Times New Roman" w:eastAsia="Times New Roman" w:hAnsi="Times New Roman" w:cs="Times New Roman"/>
          <w:sz w:val="24"/>
          <w:szCs w:val="24"/>
        </w:rPr>
        <w:t>ным</w:t>
      </w:r>
      <w:r w:rsidR="00094D80" w:rsidRPr="00094D80">
        <w:rPr>
          <w:rFonts w:ascii="Times New Roman" w:eastAsia="Times New Roman" w:hAnsi="Times New Roman" w:cs="Times New Roman"/>
          <w:sz w:val="24"/>
          <w:szCs w:val="24"/>
        </w:rPr>
        <w:t xml:space="preserve"> приказом </w:t>
      </w:r>
      <w:proofErr w:type="spellStart"/>
      <w:r w:rsidR="00094D80" w:rsidRPr="00094D80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="00094D80" w:rsidRPr="00094D80">
        <w:rPr>
          <w:rFonts w:ascii="Times New Roman" w:eastAsia="Times New Roman" w:hAnsi="Times New Roman" w:cs="Times New Roman"/>
          <w:sz w:val="24"/>
          <w:szCs w:val="24"/>
        </w:rPr>
        <w:t xml:space="preserve"> Рос</w:t>
      </w:r>
      <w:r w:rsidR="00094D80">
        <w:rPr>
          <w:rFonts w:ascii="Times New Roman" w:eastAsia="Times New Roman" w:hAnsi="Times New Roman" w:cs="Times New Roman"/>
          <w:sz w:val="24"/>
          <w:szCs w:val="24"/>
        </w:rPr>
        <w:t xml:space="preserve">сии от 17 октября 2013г. № 1155. </w:t>
      </w:r>
      <w:r w:rsidR="00094D80" w:rsidRPr="00094D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763F" w:rsidRDefault="0042763F" w:rsidP="0042763F">
      <w:pPr>
        <w:spacing w:after="0" w:line="240" w:lineRule="auto"/>
        <w:ind w:right="-187"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7A1">
        <w:rPr>
          <w:rFonts w:ascii="Times New Roman" w:eastAsia="Times New Roman" w:hAnsi="Times New Roman" w:cs="Times New Roman"/>
          <w:sz w:val="24"/>
          <w:szCs w:val="24"/>
        </w:rPr>
        <w:t>С 01.01.2021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094D80" w:rsidRPr="00094D80" w:rsidRDefault="00094D80" w:rsidP="00094D80">
      <w:pPr>
        <w:spacing w:after="0" w:line="240" w:lineRule="auto"/>
        <w:ind w:right="-187"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МБДОУ реализует ООП ДО.</w:t>
      </w:r>
      <w:r w:rsidR="0042763F" w:rsidRPr="005570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D80">
        <w:rPr>
          <w:rFonts w:ascii="Times New Roman" w:eastAsia="Times New Roman" w:hAnsi="Times New Roman" w:cs="Times New Roman"/>
          <w:sz w:val="24"/>
          <w:szCs w:val="24"/>
        </w:rPr>
        <w:t>Программа состоит из обязательной части и части, формируемой участниками образовательных отношений.</w:t>
      </w:r>
    </w:p>
    <w:p w:rsidR="00094D80" w:rsidRPr="00094D80" w:rsidRDefault="00094D80" w:rsidP="00094D80">
      <w:pPr>
        <w:spacing w:after="0" w:line="240" w:lineRule="auto"/>
        <w:ind w:right="-187"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D80">
        <w:rPr>
          <w:rFonts w:ascii="Times New Roman" w:eastAsia="Times New Roman" w:hAnsi="Times New Roman" w:cs="Times New Roman"/>
          <w:sz w:val="24"/>
          <w:szCs w:val="24"/>
        </w:rPr>
        <w:t xml:space="preserve">Обязательная часть Программы направлена на реализацию основополагающих функций дошкольного образования: </w:t>
      </w:r>
    </w:p>
    <w:p w:rsidR="00094D80" w:rsidRPr="00094D80" w:rsidRDefault="00094D80" w:rsidP="00D74CFA">
      <w:pPr>
        <w:pStyle w:val="a7"/>
        <w:numPr>
          <w:ilvl w:val="0"/>
          <w:numId w:val="4"/>
        </w:numPr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D80">
        <w:rPr>
          <w:rFonts w:ascii="Times New Roman" w:eastAsia="Times New Roman" w:hAnsi="Times New Roman" w:cs="Times New Roman"/>
          <w:sz w:val="24"/>
          <w:szCs w:val="24"/>
        </w:rPr>
        <w:t>обучение и воспитание ребёнка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:rsidR="00094D80" w:rsidRPr="00094D80" w:rsidRDefault="00094D80" w:rsidP="00D74CFA">
      <w:pPr>
        <w:pStyle w:val="a7"/>
        <w:numPr>
          <w:ilvl w:val="0"/>
          <w:numId w:val="4"/>
        </w:numPr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94D80">
        <w:rPr>
          <w:rFonts w:ascii="Times New Roman" w:eastAsia="Times New Roman" w:hAnsi="Times New Roman" w:cs="Times New Roman"/>
          <w:sz w:val="24"/>
          <w:szCs w:val="24"/>
        </w:rPr>
        <w:t>создание единого ядра содержания дошкольного образования (далее - ДО), ориентированного на приобщение детей к традиционным духовно - 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  <w:proofErr w:type="gramEnd"/>
    </w:p>
    <w:p w:rsidR="00094D80" w:rsidRPr="00094D80" w:rsidRDefault="00094D80" w:rsidP="00D74CFA">
      <w:pPr>
        <w:pStyle w:val="a7"/>
        <w:numPr>
          <w:ilvl w:val="0"/>
          <w:numId w:val="4"/>
        </w:numPr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D80">
        <w:rPr>
          <w:rFonts w:ascii="Times New Roman" w:eastAsia="Times New Roman" w:hAnsi="Times New Roman" w:cs="Times New Roman"/>
          <w:sz w:val="24"/>
          <w:szCs w:val="24"/>
        </w:rPr>
        <w:t xml:space="preserve">создание единого образовательного пространства воспитания и обучения детей в ДОО, обеспечивающего ребёнку и его родителям (законным представителям) равные, качественные условия </w:t>
      </w:r>
      <w:proofErr w:type="gramStart"/>
      <w:r w:rsidRPr="00094D80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094D8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094D80">
        <w:rPr>
          <w:rFonts w:ascii="Times New Roman" w:eastAsia="Times New Roman" w:hAnsi="Times New Roman" w:cs="Times New Roman"/>
          <w:sz w:val="24"/>
          <w:szCs w:val="24"/>
        </w:rPr>
        <w:t>вне</w:t>
      </w:r>
      <w:proofErr w:type="gramEnd"/>
      <w:r w:rsidRPr="00094D80">
        <w:rPr>
          <w:rFonts w:ascii="Times New Roman" w:eastAsia="Times New Roman" w:hAnsi="Times New Roman" w:cs="Times New Roman"/>
          <w:sz w:val="24"/>
          <w:szCs w:val="24"/>
        </w:rPr>
        <w:t xml:space="preserve"> зависимости от места проживания.</w:t>
      </w:r>
    </w:p>
    <w:p w:rsidR="00423DF1" w:rsidRDefault="00094D80" w:rsidP="00094D80">
      <w:pPr>
        <w:spacing w:after="0" w:line="240" w:lineRule="auto"/>
        <w:ind w:right="-187"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D8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Вариативная часть Программы дополняет, расширяет  содержание обязательной части в области социально-коммуникативного, художественно-эстетического развития и направлена на духовно – нравственное, творческое развитие обучающихся с учетом специфики Красноярского края, региональных особенностей; учитывает социокультурные, национальные и иные условия, сложившиеся традиции ДОО; выбор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ДОО в целом. </w:t>
      </w:r>
    </w:p>
    <w:p w:rsidR="00423DF1" w:rsidRPr="00094D80" w:rsidRDefault="00423DF1" w:rsidP="00423DF1">
      <w:pPr>
        <w:spacing w:after="0" w:line="240" w:lineRule="auto"/>
        <w:ind w:right="-187"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r w:rsidRPr="00547CA4">
        <w:rPr>
          <w:rFonts w:ascii="Times New Roman" w:eastAsia="Times New Roman" w:hAnsi="Times New Roman" w:cs="Times New Roman"/>
          <w:sz w:val="24"/>
          <w:szCs w:val="24"/>
        </w:rPr>
        <w:t>приоритетных  напра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влений   развития муниципальной </w:t>
      </w:r>
      <w:r w:rsidRPr="00547CA4">
        <w:rPr>
          <w:rFonts w:ascii="Times New Roman" w:eastAsia="Times New Roman" w:hAnsi="Times New Roman" w:cs="Times New Roman"/>
          <w:sz w:val="24"/>
          <w:szCs w:val="24"/>
        </w:rPr>
        <w:t>системы  дошкольного   образования г.   Красноярска на 2024—2025 учебный год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(дорожная карта) с 2024 года в вариативной части Программы реализуется парциальная программа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-конструированию. Деятельность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к</w:t>
      </w:r>
      <w:r w:rsidRPr="00423DF1">
        <w:rPr>
          <w:rFonts w:ascii="Times New Roman" w:eastAsia="Times New Roman" w:hAnsi="Times New Roman" w:cs="Times New Roman"/>
          <w:sz w:val="24"/>
          <w:szCs w:val="24"/>
        </w:rPr>
        <w:t>онструкторами стимулируют творческое, интеллектуальное развитие детей, не ограничивают свободу экспериментирования, развивает воображение и навыки общения, помогает жить в мире фантазий, развивает способность к интерпретации и самовыражению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развивает задатки математических способностей. </w:t>
      </w:r>
    </w:p>
    <w:p w:rsidR="00094D80" w:rsidRDefault="00094D80" w:rsidP="00094D80">
      <w:pPr>
        <w:spacing w:after="0" w:line="240" w:lineRule="auto"/>
        <w:ind w:right="-187"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94D80">
        <w:rPr>
          <w:rFonts w:ascii="Times New Roman" w:eastAsia="Times New Roman" w:hAnsi="Times New Roman" w:cs="Times New Roman"/>
          <w:sz w:val="24"/>
          <w:szCs w:val="24"/>
        </w:rPr>
        <w:t>Реализация вариативной части способствует приобщению детей к духовным ценностям, культуре, содействует формированию у обучающихся  эстетического отношения к изобразительному искусству как отражению жизни во всем ее многообразии, эстетической культуры, эстетического отношения к окружающему миру,  любви к малой и большой Родине, стремления к исполнению нравственного долга перед самим со</w:t>
      </w:r>
      <w:r w:rsidR="00423DF1">
        <w:rPr>
          <w:rFonts w:ascii="Times New Roman" w:eastAsia="Times New Roman" w:hAnsi="Times New Roman" w:cs="Times New Roman"/>
          <w:sz w:val="24"/>
          <w:szCs w:val="24"/>
        </w:rPr>
        <w:t>бой, своей семьёй и Отечеством;</w:t>
      </w:r>
      <w:proofErr w:type="gramEnd"/>
      <w:r w:rsidR="00423DF1">
        <w:rPr>
          <w:rFonts w:ascii="Times New Roman" w:eastAsia="Times New Roman" w:hAnsi="Times New Roman" w:cs="Times New Roman"/>
          <w:sz w:val="24"/>
          <w:szCs w:val="24"/>
        </w:rPr>
        <w:t xml:space="preserve"> формирует о</w:t>
      </w:r>
      <w:r w:rsidR="005A6BBF">
        <w:rPr>
          <w:rFonts w:ascii="Times New Roman" w:eastAsia="Times New Roman" w:hAnsi="Times New Roman" w:cs="Times New Roman"/>
          <w:sz w:val="24"/>
          <w:szCs w:val="24"/>
        </w:rPr>
        <w:t>сновы</w:t>
      </w:r>
      <w:r w:rsidR="00423DF1">
        <w:rPr>
          <w:rFonts w:ascii="Times New Roman" w:eastAsia="Times New Roman" w:hAnsi="Times New Roman" w:cs="Times New Roman"/>
          <w:sz w:val="24"/>
          <w:szCs w:val="24"/>
        </w:rPr>
        <w:t xml:space="preserve"> инженерно-технологического образования.</w:t>
      </w:r>
    </w:p>
    <w:p w:rsidR="00094D80" w:rsidRPr="00094D80" w:rsidRDefault="00094D80" w:rsidP="00094D80">
      <w:pPr>
        <w:spacing w:after="0" w:line="240" w:lineRule="auto"/>
        <w:ind w:right="-187"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D80">
        <w:rPr>
          <w:rFonts w:ascii="Times New Roman" w:eastAsia="Times New Roman" w:hAnsi="Times New Roman" w:cs="Times New Roman"/>
          <w:sz w:val="24"/>
          <w:szCs w:val="24"/>
        </w:rPr>
        <w:t xml:space="preserve">Обязательная часть Программы составляет не менее 90% от общего объема программы; часть Программы, формируемая участниками образовательных отношений, - не более 10% от общего объема Программы. </w:t>
      </w:r>
    </w:p>
    <w:p w:rsidR="00094D80" w:rsidRPr="00094D80" w:rsidRDefault="00094D80" w:rsidP="00094D80">
      <w:pPr>
        <w:spacing w:after="0" w:line="240" w:lineRule="auto"/>
        <w:ind w:right="-187"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D80">
        <w:rPr>
          <w:rFonts w:ascii="Times New Roman" w:eastAsia="Times New Roman" w:hAnsi="Times New Roman" w:cs="Times New Roman"/>
          <w:sz w:val="24"/>
          <w:szCs w:val="24"/>
        </w:rPr>
        <w:t xml:space="preserve">В части Программы, формируемой участниками образовательных отношений, используются парциальные программы: </w:t>
      </w:r>
    </w:p>
    <w:p w:rsidR="00094D80" w:rsidRPr="00094D80" w:rsidRDefault="00094D80" w:rsidP="00094D80">
      <w:pPr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D80">
        <w:rPr>
          <w:rFonts w:ascii="Times New Roman" w:eastAsia="Times New Roman" w:hAnsi="Times New Roman" w:cs="Times New Roman"/>
          <w:sz w:val="24"/>
          <w:szCs w:val="24"/>
        </w:rPr>
        <w:t>духовно-нравственного воспитания детей 5–7 лет «С чистым сердцем» / Р.Ю.  Белоусова, А.Н.  Егорова, Ю.С.  Калинкина.  — М.: ООО  «Русское слово  — учебник», 2019.  — 112 с.;</w:t>
      </w:r>
    </w:p>
    <w:p w:rsidR="005A6BBF" w:rsidRPr="005A6BBF" w:rsidRDefault="00094D80" w:rsidP="005A6BBF">
      <w:pPr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D80">
        <w:rPr>
          <w:rFonts w:ascii="Times New Roman" w:eastAsia="Times New Roman" w:hAnsi="Times New Roman" w:cs="Times New Roman"/>
          <w:sz w:val="24"/>
          <w:szCs w:val="24"/>
        </w:rPr>
        <w:t xml:space="preserve">художественно-эстетического развития детей 2–7 лет в изобразительной деятельности (формирование эстетического отношения к миру) «Цветные ладошки»/ И.А. Лыкова. – М.: ИД «Цветной мир», 2019. – 136 с. 16-е издание, </w:t>
      </w:r>
      <w:proofErr w:type="spellStart"/>
      <w:r w:rsidRPr="00094D80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 w:rsidRPr="00094D80">
        <w:rPr>
          <w:rFonts w:ascii="Times New Roman" w:eastAsia="Times New Roman" w:hAnsi="Times New Roman" w:cs="Times New Roman"/>
          <w:sz w:val="24"/>
          <w:szCs w:val="24"/>
        </w:rPr>
        <w:t>. и доп.</w:t>
      </w:r>
      <w:r w:rsidR="00423DF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423DF1" w:rsidRPr="00423DF1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423DF1" w:rsidRPr="00423DF1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="00423DF1" w:rsidRPr="00423DF1">
        <w:rPr>
          <w:rFonts w:ascii="Times New Roman" w:eastAsia="Times New Roman" w:hAnsi="Times New Roman" w:cs="Times New Roman"/>
          <w:sz w:val="24"/>
          <w:szCs w:val="24"/>
        </w:rPr>
        <w:t>-конструирование в ДОУ»</w:t>
      </w:r>
      <w:r w:rsidR="005A6BBF">
        <w:rPr>
          <w:rFonts w:ascii="Times New Roman" w:eastAsia="Times New Roman" w:hAnsi="Times New Roman" w:cs="Times New Roman"/>
          <w:sz w:val="24"/>
          <w:szCs w:val="24"/>
        </w:rPr>
        <w:t xml:space="preserve"> (развитие познавательного интереса, логического мышления), авторы: ТГ педагогов ДОУ. Программа  принята н</w:t>
      </w:r>
      <w:r w:rsidR="005A6BBF" w:rsidRPr="005A6BBF">
        <w:rPr>
          <w:rFonts w:ascii="Times New Roman" w:eastAsia="Times New Roman" w:hAnsi="Times New Roman" w:cs="Times New Roman"/>
          <w:sz w:val="24"/>
          <w:szCs w:val="24"/>
        </w:rPr>
        <w:t>а заседании педагогического совета</w:t>
      </w:r>
      <w:r w:rsidR="005A6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6BBF" w:rsidRPr="005A6BBF">
        <w:rPr>
          <w:rFonts w:ascii="Times New Roman" w:eastAsia="Times New Roman" w:hAnsi="Times New Roman" w:cs="Times New Roman"/>
          <w:sz w:val="24"/>
          <w:szCs w:val="24"/>
        </w:rPr>
        <w:t>2.09.2019</w:t>
      </w:r>
      <w:r w:rsidR="005A6BBF" w:rsidRPr="005A6BBF">
        <w:rPr>
          <w:rFonts w:ascii="Times New Roman" w:eastAsia="Times New Roman" w:hAnsi="Times New Roman" w:cs="Times New Roman"/>
          <w:sz w:val="24"/>
          <w:szCs w:val="24"/>
        </w:rPr>
        <w:tab/>
      </w:r>
      <w:r w:rsidR="005A6BBF">
        <w:rPr>
          <w:rFonts w:ascii="Times New Roman" w:eastAsia="Times New Roman" w:hAnsi="Times New Roman" w:cs="Times New Roman"/>
          <w:sz w:val="24"/>
          <w:szCs w:val="24"/>
        </w:rPr>
        <w:t>г. (п</w:t>
      </w:r>
      <w:r w:rsidR="005A6BBF" w:rsidRPr="005A6BBF">
        <w:rPr>
          <w:rFonts w:ascii="Times New Roman" w:eastAsia="Times New Roman" w:hAnsi="Times New Roman" w:cs="Times New Roman"/>
          <w:sz w:val="24"/>
          <w:szCs w:val="24"/>
        </w:rPr>
        <w:t>ротокол № 1</w:t>
      </w:r>
      <w:r w:rsidR="005A6BBF">
        <w:rPr>
          <w:rFonts w:ascii="Times New Roman" w:eastAsia="Times New Roman" w:hAnsi="Times New Roman" w:cs="Times New Roman"/>
          <w:sz w:val="24"/>
          <w:szCs w:val="24"/>
        </w:rPr>
        <w:t xml:space="preserve">) и утверждена приказом </w:t>
      </w:r>
      <w:r w:rsidR="005A6BBF" w:rsidRPr="005A6BBF">
        <w:rPr>
          <w:rFonts w:ascii="Times New Roman" w:eastAsia="Times New Roman" w:hAnsi="Times New Roman" w:cs="Times New Roman"/>
          <w:sz w:val="24"/>
          <w:szCs w:val="24"/>
        </w:rPr>
        <w:t xml:space="preserve">№ 136/2 </w:t>
      </w:r>
      <w:r w:rsidR="005A6BBF">
        <w:rPr>
          <w:rFonts w:ascii="Times New Roman" w:eastAsia="Times New Roman" w:hAnsi="Times New Roman" w:cs="Times New Roman"/>
          <w:sz w:val="24"/>
          <w:szCs w:val="24"/>
        </w:rPr>
        <w:t>заведующего</w:t>
      </w:r>
      <w:r w:rsidR="005A6BBF" w:rsidRPr="005A6BBF">
        <w:rPr>
          <w:rFonts w:ascii="Times New Roman" w:eastAsia="Times New Roman" w:hAnsi="Times New Roman" w:cs="Times New Roman"/>
          <w:sz w:val="24"/>
          <w:szCs w:val="24"/>
        </w:rPr>
        <w:t xml:space="preserve"> МБДОУ № 325 </w:t>
      </w:r>
      <w:r w:rsidR="005A6BBF">
        <w:rPr>
          <w:rFonts w:ascii="Times New Roman" w:eastAsia="Times New Roman" w:hAnsi="Times New Roman" w:cs="Times New Roman"/>
          <w:sz w:val="24"/>
          <w:szCs w:val="24"/>
        </w:rPr>
        <w:t>А.В. Соломатиной</w:t>
      </w:r>
      <w:r w:rsidR="005A6BBF" w:rsidRPr="005A6BBF">
        <w:rPr>
          <w:rFonts w:ascii="Times New Roman" w:eastAsia="Times New Roman" w:hAnsi="Times New Roman" w:cs="Times New Roman"/>
          <w:sz w:val="24"/>
          <w:szCs w:val="24"/>
        </w:rPr>
        <w:t xml:space="preserve"> 2.09.2019</w:t>
      </w:r>
      <w:r w:rsidR="005A6BBF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="005A6BBF">
        <w:rPr>
          <w:rFonts w:ascii="Times New Roman" w:eastAsia="Times New Roman" w:hAnsi="Times New Roman" w:cs="Times New Roman"/>
          <w:sz w:val="24"/>
          <w:szCs w:val="24"/>
        </w:rPr>
        <w:tab/>
      </w:r>
      <w:r w:rsidR="005A6BBF">
        <w:rPr>
          <w:rFonts w:ascii="Times New Roman" w:eastAsia="Times New Roman" w:hAnsi="Times New Roman" w:cs="Times New Roman"/>
          <w:sz w:val="24"/>
          <w:szCs w:val="24"/>
        </w:rPr>
        <w:tab/>
      </w:r>
      <w:r w:rsidR="005A6BBF">
        <w:rPr>
          <w:rFonts w:ascii="Times New Roman" w:eastAsia="Times New Roman" w:hAnsi="Times New Roman" w:cs="Times New Roman"/>
          <w:sz w:val="24"/>
          <w:szCs w:val="24"/>
        </w:rPr>
        <w:tab/>
      </w:r>
      <w:r w:rsidR="005A6BBF" w:rsidRPr="005A6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763F" w:rsidRDefault="0042763F" w:rsidP="00094D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0A4">
        <w:rPr>
          <w:rFonts w:ascii="Times New Roman" w:eastAsia="Times New Roman" w:hAnsi="Times New Roman" w:cs="Times New Roman"/>
          <w:sz w:val="24"/>
          <w:szCs w:val="24"/>
        </w:rPr>
        <w:t>Реализация основной образовательной Программы основывается на нескольких составляющих: организованная 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 образовательная деятельность, осуществляемая в ходе организации режимных моментов, самостоятельная деятельность детей; взаимодействие с родителями воспитанников.</w:t>
      </w:r>
    </w:p>
    <w:p w:rsidR="0042763F" w:rsidRPr="007A4F54" w:rsidRDefault="0042763F" w:rsidP="0042763F">
      <w:pPr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A4F54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Воспитательная работа</w:t>
      </w:r>
    </w:p>
    <w:p w:rsidR="00094D80" w:rsidRDefault="0042763F" w:rsidP="00094D80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5A6BBF">
        <w:rPr>
          <w:rFonts w:ascii="Times New Roman" w:eastAsia="Times New Roman" w:hAnsi="Times New Roman" w:cs="Times New Roman"/>
          <w:sz w:val="24"/>
          <w:szCs w:val="24"/>
        </w:rPr>
        <w:t>2024-2025</w:t>
      </w:r>
      <w:r w:rsidR="00094D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94D80">
        <w:rPr>
          <w:rFonts w:ascii="Times New Roman" w:eastAsia="Times New Roman" w:hAnsi="Times New Roman" w:cs="Times New Roman"/>
          <w:sz w:val="24"/>
          <w:szCs w:val="24"/>
        </w:rPr>
        <w:t>уч.г</w:t>
      </w:r>
      <w:proofErr w:type="spellEnd"/>
      <w:r w:rsidR="00094D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650B43">
        <w:rPr>
          <w:rFonts w:ascii="Times New Roman" w:eastAsia="Times New Roman" w:hAnsi="Times New Roman" w:cs="Times New Roman"/>
          <w:sz w:val="24"/>
          <w:szCs w:val="24"/>
        </w:rPr>
        <w:t xml:space="preserve">етский сад реализует </w:t>
      </w:r>
      <w:r w:rsidR="00094D80">
        <w:rPr>
          <w:rFonts w:ascii="Times New Roman" w:eastAsia="Times New Roman" w:hAnsi="Times New Roman" w:cs="Times New Roman"/>
          <w:sz w:val="24"/>
          <w:szCs w:val="24"/>
        </w:rPr>
        <w:t>рабочую программу</w:t>
      </w:r>
      <w:r w:rsidR="00094D80" w:rsidRPr="00094D80">
        <w:rPr>
          <w:rFonts w:ascii="Times New Roman" w:eastAsia="Times New Roman" w:hAnsi="Times New Roman" w:cs="Times New Roman"/>
          <w:sz w:val="24"/>
          <w:szCs w:val="24"/>
        </w:rPr>
        <w:t xml:space="preserve"> воспитания</w:t>
      </w:r>
      <w:r w:rsidR="00094D80">
        <w:rPr>
          <w:rFonts w:ascii="Times New Roman" w:eastAsia="Times New Roman" w:hAnsi="Times New Roman" w:cs="Times New Roman"/>
          <w:sz w:val="24"/>
          <w:szCs w:val="24"/>
        </w:rPr>
        <w:t>, разработанную в</w:t>
      </w:r>
      <w:r w:rsidR="00094D80" w:rsidRPr="00094D80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с п. 29. ФОП ДО</w:t>
      </w:r>
      <w:r w:rsidR="00094D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4519" w:rsidRPr="00334519" w:rsidRDefault="00334519" w:rsidP="0033451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519">
        <w:rPr>
          <w:rFonts w:ascii="Times New Roman" w:eastAsia="Times New Roman" w:hAnsi="Times New Roman" w:cs="Times New Roman"/>
          <w:sz w:val="24"/>
          <w:szCs w:val="24"/>
        </w:rP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334519" w:rsidRPr="00334519" w:rsidRDefault="00334519" w:rsidP="0033451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519">
        <w:rPr>
          <w:rFonts w:ascii="Times New Roman" w:eastAsia="Times New Roman" w:hAnsi="Times New Roman" w:cs="Times New Roman"/>
          <w:sz w:val="24"/>
          <w:szCs w:val="24"/>
        </w:rPr>
        <w:t xml:space="preserve">Под воспитанием понимается деятельность, направленная на развитие личности, создание условий для самоопределения и </w:t>
      </w:r>
      <w:proofErr w:type="gramStart"/>
      <w:r w:rsidRPr="00334519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proofErr w:type="gramEnd"/>
      <w:r w:rsidRPr="00334519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334519" w:rsidRDefault="00334519" w:rsidP="0033451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519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Основу воспитания на всех уровнях, начиная с дошкольного, составляют традиционные ценности российского общества. Традиционные ценности -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</w:t>
      </w:r>
      <w:r>
        <w:rPr>
          <w:rFonts w:ascii="Times New Roman" w:eastAsia="Times New Roman" w:hAnsi="Times New Roman" w:cs="Times New Roman"/>
          <w:sz w:val="24"/>
          <w:szCs w:val="24"/>
        </w:rPr>
        <w:t>ногонационального народа России</w:t>
      </w:r>
      <w:r w:rsidRPr="00334519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4D80" w:rsidRPr="00094D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34519" w:rsidRDefault="00334519" w:rsidP="0073181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519">
        <w:rPr>
          <w:rFonts w:ascii="Times New Roman" w:eastAsia="Times New Roman" w:hAnsi="Times New Roman" w:cs="Times New Roman"/>
          <w:sz w:val="24"/>
          <w:szCs w:val="24"/>
        </w:rPr>
        <w:t>Общая цель воспитания в ДОО - личностное развитие каждого ребёнка с учётом его индивидуальности и создание условий для позитивной социализации детей на основе традиционных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ценностей российского общества. </w:t>
      </w:r>
      <w:r w:rsidRPr="003345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451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2763F" w:rsidRDefault="0042763F" w:rsidP="0042763F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B43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педагога-психолога </w:t>
      </w:r>
      <w:r w:rsidRPr="00650B43">
        <w:rPr>
          <w:rFonts w:ascii="Times New Roman" w:eastAsia="Times New Roman" w:hAnsi="Times New Roman" w:cs="Times New Roman"/>
          <w:sz w:val="24"/>
          <w:szCs w:val="24"/>
        </w:rPr>
        <w:t xml:space="preserve">и родителей. </w:t>
      </w:r>
    </w:p>
    <w:p w:rsidR="00D6169F" w:rsidRDefault="0042763F" w:rsidP="00C35988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B43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воспитания </w:t>
      </w:r>
      <w:r w:rsidRPr="00650B43">
        <w:rPr>
          <w:rFonts w:ascii="Times New Roman" w:eastAsia="Times New Roman" w:hAnsi="Times New Roman" w:cs="Times New Roman"/>
          <w:sz w:val="24"/>
          <w:szCs w:val="24"/>
        </w:rPr>
        <w:t>обеспечи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вает </w:t>
      </w:r>
      <w:r w:rsidR="00334519" w:rsidRPr="00334519">
        <w:rPr>
          <w:rFonts w:ascii="Times New Roman" w:eastAsia="Times New Roman" w:hAnsi="Times New Roman" w:cs="Times New Roman"/>
          <w:sz w:val="24"/>
          <w:szCs w:val="24"/>
        </w:rPr>
        <w:t>формирование первоначальных представлений о традиционных ценностях российского народа, социально приемлем</w:t>
      </w:r>
      <w:r w:rsidR="00334519">
        <w:rPr>
          <w:rFonts w:ascii="Times New Roman" w:eastAsia="Times New Roman" w:hAnsi="Times New Roman" w:cs="Times New Roman"/>
          <w:sz w:val="24"/>
          <w:szCs w:val="24"/>
        </w:rPr>
        <w:t xml:space="preserve">ых нормах и правилах поведения; </w:t>
      </w:r>
      <w:r w:rsidR="00334519" w:rsidRPr="00334519">
        <w:rPr>
          <w:rFonts w:ascii="Times New Roman" w:eastAsia="Times New Roman" w:hAnsi="Times New Roman" w:cs="Times New Roman"/>
          <w:sz w:val="24"/>
          <w:szCs w:val="24"/>
        </w:rPr>
        <w:t>ценностного отношения к окружающему миру (природному и социокультурному), другим людям, самому себе;</w:t>
      </w:r>
      <w:r w:rsidR="003345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4519" w:rsidRPr="00334519">
        <w:rPr>
          <w:rFonts w:ascii="Times New Roman" w:eastAsia="Times New Roman" w:hAnsi="Times New Roman" w:cs="Times New Roman"/>
          <w:sz w:val="24"/>
          <w:szCs w:val="24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  <w:r w:rsidR="00334519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334519" w:rsidRPr="00334519">
        <w:rPr>
          <w:rFonts w:ascii="Times New Roman" w:eastAsia="Times New Roman" w:hAnsi="Times New Roman" w:cs="Times New Roman"/>
          <w:sz w:val="24"/>
          <w:szCs w:val="24"/>
        </w:rPr>
        <w:t>одейств</w:t>
      </w:r>
      <w:r w:rsidR="00334519">
        <w:rPr>
          <w:rFonts w:ascii="Times New Roman" w:eastAsia="Times New Roman" w:hAnsi="Times New Roman" w:cs="Times New Roman"/>
          <w:sz w:val="24"/>
          <w:szCs w:val="24"/>
        </w:rPr>
        <w:t>ует</w:t>
      </w:r>
      <w:r w:rsidR="00334519" w:rsidRPr="00334519">
        <w:rPr>
          <w:rFonts w:ascii="Times New Roman" w:eastAsia="Times New Roman" w:hAnsi="Times New Roman" w:cs="Times New Roman"/>
          <w:sz w:val="24"/>
          <w:szCs w:val="24"/>
        </w:rPr>
        <w:t xml:space="preserve"> развитию личности, основанному на принятых в обществе представлениях о добре</w:t>
      </w:r>
      <w:r w:rsidR="00334519">
        <w:rPr>
          <w:rFonts w:ascii="Times New Roman" w:eastAsia="Times New Roman" w:hAnsi="Times New Roman" w:cs="Times New Roman"/>
          <w:sz w:val="24"/>
          <w:szCs w:val="24"/>
        </w:rPr>
        <w:t xml:space="preserve"> и зле, должном и недопустимом; </w:t>
      </w:r>
      <w:r w:rsidR="00334519" w:rsidRPr="00334519">
        <w:rPr>
          <w:rFonts w:ascii="Times New Roman" w:eastAsia="Times New Roman" w:hAnsi="Times New Roman" w:cs="Times New Roman"/>
          <w:sz w:val="24"/>
          <w:szCs w:val="24"/>
        </w:rPr>
        <w:t>способств</w:t>
      </w:r>
      <w:r w:rsidR="00334519">
        <w:rPr>
          <w:rFonts w:ascii="Times New Roman" w:eastAsia="Times New Roman" w:hAnsi="Times New Roman" w:cs="Times New Roman"/>
          <w:sz w:val="24"/>
          <w:szCs w:val="24"/>
        </w:rPr>
        <w:t xml:space="preserve">ует </w:t>
      </w:r>
      <w:r w:rsidR="00334519" w:rsidRPr="00334519">
        <w:rPr>
          <w:rFonts w:ascii="Times New Roman" w:eastAsia="Times New Roman" w:hAnsi="Times New Roman" w:cs="Times New Roman"/>
          <w:sz w:val="24"/>
          <w:szCs w:val="24"/>
        </w:rPr>
        <w:t>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  <w:r w:rsidR="003345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4519" w:rsidRPr="00334519">
        <w:rPr>
          <w:rFonts w:ascii="Times New Roman" w:eastAsia="Times New Roman" w:hAnsi="Times New Roman" w:cs="Times New Roman"/>
          <w:sz w:val="24"/>
          <w:szCs w:val="24"/>
        </w:rPr>
        <w:t>созда</w:t>
      </w:r>
      <w:r w:rsidR="00334519">
        <w:rPr>
          <w:rFonts w:ascii="Times New Roman" w:eastAsia="Times New Roman" w:hAnsi="Times New Roman" w:cs="Times New Roman"/>
          <w:sz w:val="24"/>
          <w:szCs w:val="24"/>
        </w:rPr>
        <w:t>нию условий</w:t>
      </w:r>
      <w:r w:rsidR="00334519" w:rsidRPr="00334519">
        <w:rPr>
          <w:rFonts w:ascii="Times New Roman" w:eastAsia="Times New Roman" w:hAnsi="Times New Roman" w:cs="Times New Roman"/>
          <w:sz w:val="24"/>
          <w:szCs w:val="24"/>
        </w:rPr>
        <w:t xml:space="preserve"> для развития и реализации личностного потенциала ребёнка, его готовности к творческому самовыражению и саморазвитию, самовоспитанию;</w:t>
      </w:r>
      <w:r w:rsidR="003345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4519" w:rsidRPr="00334519">
        <w:rPr>
          <w:rFonts w:ascii="Times New Roman" w:eastAsia="Times New Roman" w:hAnsi="Times New Roman" w:cs="Times New Roman"/>
          <w:sz w:val="24"/>
          <w:szCs w:val="24"/>
        </w:rPr>
        <w:t>осуществл</w:t>
      </w:r>
      <w:r w:rsidR="00334519">
        <w:rPr>
          <w:rFonts w:ascii="Times New Roman" w:eastAsia="Times New Roman" w:hAnsi="Times New Roman" w:cs="Times New Roman"/>
          <w:sz w:val="24"/>
          <w:szCs w:val="24"/>
        </w:rPr>
        <w:t>ению поддержки</w:t>
      </w:r>
      <w:r w:rsidR="00334519" w:rsidRPr="00334519">
        <w:rPr>
          <w:rFonts w:ascii="Times New Roman" w:eastAsia="Times New Roman" w:hAnsi="Times New Roman" w:cs="Times New Roman"/>
          <w:sz w:val="24"/>
          <w:szCs w:val="24"/>
        </w:rPr>
        <w:t xml:space="preserve"> позитивной социализации ребёнка посредством проектирования и принятия уклад</w:t>
      </w:r>
      <w:r w:rsidR="00334519">
        <w:rPr>
          <w:rFonts w:ascii="Times New Roman" w:eastAsia="Times New Roman" w:hAnsi="Times New Roman" w:cs="Times New Roman"/>
          <w:sz w:val="24"/>
          <w:szCs w:val="24"/>
        </w:rPr>
        <w:t>а, воспитывающей среды, созданию воспитывающих общностей, формированию</w:t>
      </w:r>
      <w:r w:rsidRPr="00650B43">
        <w:rPr>
          <w:rFonts w:ascii="Times New Roman" w:eastAsia="Times New Roman" w:hAnsi="Times New Roman" w:cs="Times New Roman"/>
          <w:sz w:val="24"/>
          <w:szCs w:val="24"/>
        </w:rPr>
        <w:t xml:space="preserve"> общей культуры </w:t>
      </w:r>
      <w:r w:rsidR="00731819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r w:rsidRPr="00650B43">
        <w:rPr>
          <w:rFonts w:ascii="Times New Roman" w:eastAsia="Times New Roman" w:hAnsi="Times New Roman" w:cs="Times New Roman"/>
          <w:sz w:val="24"/>
          <w:szCs w:val="24"/>
        </w:rPr>
        <w:t xml:space="preserve">детей, в том числе ценностей </w:t>
      </w:r>
      <w:r w:rsidR="00731819">
        <w:rPr>
          <w:rFonts w:ascii="Times New Roman" w:eastAsia="Times New Roman" w:hAnsi="Times New Roman" w:cs="Times New Roman"/>
          <w:sz w:val="24"/>
          <w:szCs w:val="24"/>
        </w:rPr>
        <w:t>здорового образа жизни, развитию</w:t>
      </w:r>
      <w:r w:rsidRPr="00650B43">
        <w:rPr>
          <w:rFonts w:ascii="Times New Roman" w:eastAsia="Times New Roman" w:hAnsi="Times New Roman" w:cs="Times New Roman"/>
          <w:sz w:val="24"/>
          <w:szCs w:val="24"/>
        </w:rPr>
        <w:t xml:space="preserve"> социальных, </w:t>
      </w:r>
      <w:r w:rsidR="00731819">
        <w:rPr>
          <w:rFonts w:ascii="Times New Roman" w:eastAsia="Times New Roman" w:hAnsi="Times New Roman" w:cs="Times New Roman"/>
          <w:sz w:val="24"/>
          <w:szCs w:val="24"/>
        </w:rPr>
        <w:t>духовно-</w:t>
      </w:r>
      <w:r w:rsidRPr="00650B43">
        <w:rPr>
          <w:rFonts w:ascii="Times New Roman" w:eastAsia="Times New Roman" w:hAnsi="Times New Roman" w:cs="Times New Roman"/>
          <w:sz w:val="24"/>
          <w:szCs w:val="24"/>
        </w:rPr>
        <w:t xml:space="preserve">нравственных,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5627DE">
        <w:rPr>
          <w:rFonts w:ascii="Times New Roman" w:eastAsia="Times New Roman" w:hAnsi="Times New Roman" w:cs="Times New Roman"/>
          <w:sz w:val="24"/>
          <w:szCs w:val="24"/>
        </w:rPr>
        <w:t xml:space="preserve">ражданско-патриотических, </w:t>
      </w:r>
      <w:r w:rsidRPr="00650B43">
        <w:rPr>
          <w:rFonts w:ascii="Times New Roman" w:eastAsia="Times New Roman" w:hAnsi="Times New Roman" w:cs="Times New Roman"/>
          <w:sz w:val="24"/>
          <w:szCs w:val="24"/>
        </w:rPr>
        <w:t>эстетических, интеллектуальных, физических качеств, инициативности, самостоятель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ности и ответственности ребенка. </w:t>
      </w:r>
      <w:r w:rsidR="00C35988">
        <w:rPr>
          <w:rFonts w:ascii="Times New Roman" w:eastAsia="Times New Roman" w:hAnsi="Times New Roman" w:cs="Times New Roman"/>
          <w:sz w:val="24"/>
          <w:szCs w:val="24"/>
        </w:rPr>
        <w:t>Этому способствует становление нашего ДОУ с</w:t>
      </w:r>
      <w:r w:rsidR="00D6169F" w:rsidRPr="00D6169F">
        <w:rPr>
          <w:rFonts w:ascii="Times New Roman" w:eastAsia="Times New Roman" w:hAnsi="Times New Roman" w:cs="Times New Roman"/>
          <w:sz w:val="24"/>
          <w:szCs w:val="24"/>
        </w:rPr>
        <w:t xml:space="preserve"> этого </w:t>
      </w:r>
      <w:proofErr w:type="spellStart"/>
      <w:r w:rsidR="00D6169F" w:rsidRPr="00D6169F">
        <w:rPr>
          <w:rFonts w:ascii="Times New Roman" w:eastAsia="Times New Roman" w:hAnsi="Times New Roman" w:cs="Times New Roman"/>
          <w:sz w:val="24"/>
          <w:szCs w:val="24"/>
        </w:rPr>
        <w:t>уч.г</w:t>
      </w:r>
      <w:proofErr w:type="spellEnd"/>
      <w:r w:rsidR="00D6169F" w:rsidRPr="00D6169F">
        <w:rPr>
          <w:rFonts w:ascii="Times New Roman" w:eastAsia="Times New Roman" w:hAnsi="Times New Roman" w:cs="Times New Roman"/>
          <w:sz w:val="24"/>
          <w:szCs w:val="24"/>
        </w:rPr>
        <w:t>. инновационной площадкой изд. «М-ПАРК» по теме: «Формирование социальной грамотности в ДОО: начальный этап»</w:t>
      </w:r>
      <w:r w:rsidR="00C35988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D6169F" w:rsidRPr="00D6169F">
        <w:rPr>
          <w:rFonts w:ascii="Times New Roman" w:eastAsia="Times New Roman" w:hAnsi="Times New Roman" w:cs="Times New Roman"/>
          <w:sz w:val="24"/>
          <w:szCs w:val="24"/>
        </w:rPr>
        <w:t xml:space="preserve"> 4 направлениям: формирование основ природной и социальной экологической грамотности; формирование культуры ЗОЖ, формирование финансовой грамотн</w:t>
      </w:r>
      <w:r w:rsidR="00C35988">
        <w:rPr>
          <w:rFonts w:ascii="Times New Roman" w:eastAsia="Times New Roman" w:hAnsi="Times New Roman" w:cs="Times New Roman"/>
          <w:sz w:val="24"/>
          <w:szCs w:val="24"/>
        </w:rPr>
        <w:t>ости, формирование идентичности</w:t>
      </w:r>
      <w:r w:rsidR="00D6169F" w:rsidRPr="00D6169F">
        <w:rPr>
          <w:rFonts w:ascii="Times New Roman" w:eastAsia="Times New Roman" w:hAnsi="Times New Roman" w:cs="Times New Roman"/>
          <w:sz w:val="24"/>
          <w:szCs w:val="24"/>
        </w:rPr>
        <w:t>.</w:t>
      </w:r>
      <w:r w:rsidR="00D616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3FE9" w:rsidRDefault="009D65C6" w:rsidP="00061FE4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 2024 года</w:t>
      </w:r>
      <w:r w:rsidR="0042763F" w:rsidRPr="00941165">
        <w:rPr>
          <w:rFonts w:ascii="Times New Roman" w:eastAsia="Times New Roman" w:hAnsi="Times New Roman" w:cs="Times New Roman"/>
          <w:sz w:val="24"/>
          <w:szCs w:val="24"/>
        </w:rPr>
        <w:t xml:space="preserve"> в целях реализации годовой задачи </w:t>
      </w:r>
      <w:r w:rsidR="00731819">
        <w:rPr>
          <w:rFonts w:ascii="Times New Roman" w:eastAsia="Times New Roman" w:hAnsi="Times New Roman" w:cs="Times New Roman"/>
          <w:sz w:val="24"/>
          <w:szCs w:val="24"/>
        </w:rPr>
        <w:t>по совершенствованию</w:t>
      </w:r>
      <w:r w:rsidR="00731819" w:rsidRPr="00731819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образовательно-воспитательной деятельности в ДОУ для </w:t>
      </w:r>
      <w:r w:rsidR="00AE6C7F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совершенствования воспитательной работы по формированию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успешно </w:t>
      </w:r>
      <w:r w:rsidR="00C45D86" w:rsidRPr="007A441B">
        <w:rPr>
          <w:rFonts w:ascii="Times New Roman" w:eastAsia="Times New Roman" w:hAnsi="Times New Roman" w:cs="Times New Roman"/>
          <w:sz w:val="24"/>
          <w:szCs w:val="24"/>
        </w:rPr>
        <w:t>социализированной личности ребенка, обладающей духовно-нравственными и гражданско-патриотическими качествами</w:t>
      </w:r>
      <w:r w:rsidR="00C45D86" w:rsidRPr="007318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63F" w:rsidRPr="00941165">
        <w:rPr>
          <w:rFonts w:ascii="Times New Roman" w:eastAsia="Times New Roman" w:hAnsi="Times New Roman" w:cs="Times New Roman"/>
          <w:sz w:val="24"/>
          <w:szCs w:val="24"/>
        </w:rPr>
        <w:t xml:space="preserve">в детском саду </w:t>
      </w:r>
      <w:r w:rsidR="00C45D86">
        <w:rPr>
          <w:rFonts w:ascii="Times New Roman" w:eastAsia="Times New Roman" w:hAnsi="Times New Roman" w:cs="Times New Roman"/>
          <w:sz w:val="24"/>
          <w:szCs w:val="24"/>
        </w:rPr>
        <w:t xml:space="preserve">внедряется </w:t>
      </w:r>
      <w:r w:rsidRPr="009D65C6">
        <w:rPr>
          <w:rFonts w:ascii="Times New Roman" w:eastAsia="Times New Roman" w:hAnsi="Times New Roman" w:cs="Times New Roman"/>
          <w:sz w:val="24"/>
          <w:szCs w:val="24"/>
        </w:rPr>
        <w:t>в образовательную практику современные образовательные технологии социального партнерства, коллективного</w:t>
      </w:r>
      <w:r w:rsidR="00605847">
        <w:rPr>
          <w:rFonts w:ascii="Times New Roman" w:eastAsia="Times New Roman" w:hAnsi="Times New Roman" w:cs="Times New Roman"/>
          <w:sz w:val="24"/>
          <w:szCs w:val="24"/>
        </w:rPr>
        <w:t xml:space="preserve"> творческого дела, </w:t>
      </w:r>
      <w:proofErr w:type="spellStart"/>
      <w:r w:rsidR="00605847">
        <w:rPr>
          <w:rFonts w:ascii="Times New Roman" w:eastAsia="Times New Roman" w:hAnsi="Times New Roman" w:cs="Times New Roman"/>
          <w:sz w:val="24"/>
          <w:szCs w:val="24"/>
        </w:rPr>
        <w:t>посткроссинг</w:t>
      </w:r>
      <w:proofErr w:type="spellEnd"/>
      <w:r w:rsidR="006058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05847" w:rsidRPr="009D65C6">
        <w:rPr>
          <w:rFonts w:ascii="Times New Roman" w:eastAsia="Times New Roman" w:hAnsi="Times New Roman" w:cs="Times New Roman"/>
          <w:sz w:val="24"/>
          <w:szCs w:val="24"/>
        </w:rPr>
        <w:t>методические рекомендации по развитию социальной активности детей старшего дошкольного возраста в р</w:t>
      </w:r>
      <w:r w:rsidR="00605847">
        <w:rPr>
          <w:rFonts w:ascii="Times New Roman" w:eastAsia="Times New Roman" w:hAnsi="Times New Roman" w:cs="Times New Roman"/>
          <w:sz w:val="24"/>
          <w:szCs w:val="24"/>
        </w:rPr>
        <w:t>амках программы «Орлята России</w:t>
      </w:r>
      <w:proofErr w:type="gramEnd"/>
      <w:r w:rsidR="00605847">
        <w:rPr>
          <w:rFonts w:ascii="Times New Roman" w:eastAsia="Times New Roman" w:hAnsi="Times New Roman" w:cs="Times New Roman"/>
          <w:sz w:val="24"/>
          <w:szCs w:val="24"/>
        </w:rPr>
        <w:t xml:space="preserve">». Реализуется проект </w:t>
      </w:r>
      <w:r w:rsidR="00605847" w:rsidRPr="00605847">
        <w:rPr>
          <w:rFonts w:ascii="Times New Roman" w:eastAsia="Times New Roman" w:hAnsi="Times New Roman" w:cs="Times New Roman"/>
          <w:sz w:val="24"/>
          <w:szCs w:val="24"/>
        </w:rPr>
        <w:t>«Организация деятельности детского сообщества ДОУ с использованием штаба орлят-дошколят»</w:t>
      </w:r>
      <w:r w:rsidR="0060584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61FE4" w:rsidRPr="00061FE4">
        <w:rPr>
          <w:rFonts w:ascii="Times New Roman" w:eastAsia="Times New Roman" w:hAnsi="Times New Roman" w:cs="Times New Roman"/>
          <w:sz w:val="24"/>
          <w:szCs w:val="24"/>
        </w:rPr>
        <w:t>В основе деятельности сообщества орлят-дошколят лежит идея коллективного творческого дела (КТД),</w:t>
      </w:r>
      <w:r w:rsidR="00F03FE9">
        <w:rPr>
          <w:rFonts w:ascii="Times New Roman" w:eastAsia="Times New Roman" w:hAnsi="Times New Roman" w:cs="Times New Roman"/>
          <w:sz w:val="24"/>
          <w:szCs w:val="24"/>
        </w:rPr>
        <w:t xml:space="preserve"> в процессе которого формируется социальная активность ребенка, ответственность за общее дело, инициативность и творчество.</w:t>
      </w:r>
      <w:r w:rsidR="00061FE4" w:rsidRPr="00061FE4">
        <w:rPr>
          <w:rFonts w:ascii="Times New Roman" w:eastAsia="Times New Roman" w:hAnsi="Times New Roman" w:cs="Times New Roman"/>
          <w:sz w:val="24"/>
          <w:szCs w:val="24"/>
        </w:rPr>
        <w:t xml:space="preserve"> В КТД дошкольникам предоставляется максимальная самостоятельность. В деятельности они проявляют инициативу, смекалку, реализуют свои потребности в соответствии с интересами, психофизическими возможностями и особенностями развития.  КТД способствует развитию личности каждого ребенка, а также формирует коллектив, обогащает его социальным опытом, помогает каждому ребенку расти духовно, развивать свои лучшие нравственные, человеческие качества. В КТД у детей взращивается гражданское отношение к миру людей и окружающему миру.</w:t>
      </w:r>
      <w:r w:rsidR="00061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3FE9" w:rsidRDefault="00061FE4" w:rsidP="00061FE4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совместной деятельности педагогов, детей и их родителей  реализованы треки: </w:t>
      </w:r>
      <w:r w:rsidRPr="00061FE4">
        <w:rPr>
          <w:rFonts w:ascii="Times New Roman" w:eastAsia="Times New Roman" w:hAnsi="Times New Roman" w:cs="Times New Roman"/>
          <w:sz w:val="24"/>
          <w:szCs w:val="24"/>
        </w:rPr>
        <w:t>«Лидеры», «Эрудиты», «Спортсмены», «Творцы», «Экологи», «Добровольцы», «Патриоты / Хранители памяти».</w:t>
      </w:r>
    </w:p>
    <w:p w:rsidR="00F03FE9" w:rsidRPr="00F03FE9" w:rsidRDefault="00F03FE9" w:rsidP="00F03FE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Во время реализация трека «Лидеры» дети были ознакомлены с понятием «лидеры» (лексическая работа – значение нового слова), с ними были проведены игровые занятия на </w:t>
      </w:r>
      <w:proofErr w:type="spellStart"/>
      <w:r w:rsidRPr="00F03FE9">
        <w:rPr>
          <w:rFonts w:ascii="Times New Roman" w:eastAsia="Times New Roman" w:hAnsi="Times New Roman" w:cs="Times New Roman"/>
          <w:sz w:val="24"/>
          <w:szCs w:val="24"/>
        </w:rPr>
        <w:lastRenderedPageBreak/>
        <w:t>командообразование</w:t>
      </w:r>
      <w:proofErr w:type="spellEnd"/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 (приобретение опыта совместной деятельности в команде), выявление лидеров и формирование в дальнейшем </w:t>
      </w:r>
      <w:proofErr w:type="spellStart"/>
      <w:r w:rsidRPr="00F03FE9">
        <w:rPr>
          <w:rFonts w:ascii="Times New Roman" w:eastAsia="Times New Roman" w:hAnsi="Times New Roman" w:cs="Times New Roman"/>
          <w:sz w:val="24"/>
          <w:szCs w:val="24"/>
        </w:rPr>
        <w:t>микрогрупп</w:t>
      </w:r>
      <w:proofErr w:type="spellEnd"/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, использование методики ЧТП (чередования творческих поручений), включение в деятельность, мотивирующую на дальнейшее участие в проекте, создание благоприятной психоэмоциональной атмосферы в группе. </w:t>
      </w:r>
      <w:proofErr w:type="gramEnd"/>
    </w:p>
    <w:p w:rsidR="00F03FE9" w:rsidRPr="00F03FE9" w:rsidRDefault="00F03FE9" w:rsidP="00F03FE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Во время реализации трека «Орленок-дошколенок  - эрудит» состоялось знакомство с понятием «эрудит» (лексическая работа – значение нового слова), обсуждение вопроса: «Как называют тех, кто много знает, тех, кто обладает большими знаниями?», просмотр мультфильмов и игровое взаимодействие с </w:t>
      </w:r>
      <w:proofErr w:type="spellStart"/>
      <w:r w:rsidRPr="00F03FE9">
        <w:rPr>
          <w:rFonts w:ascii="Times New Roman" w:eastAsia="Times New Roman" w:hAnsi="Times New Roman" w:cs="Times New Roman"/>
          <w:sz w:val="24"/>
          <w:szCs w:val="24"/>
        </w:rPr>
        <w:t>мультгероями</w:t>
      </w:r>
      <w:proofErr w:type="spellEnd"/>
      <w:r w:rsidRPr="00F03FE9">
        <w:rPr>
          <w:rFonts w:ascii="Times New Roman" w:eastAsia="Times New Roman" w:hAnsi="Times New Roman" w:cs="Times New Roman"/>
          <w:sz w:val="24"/>
          <w:szCs w:val="24"/>
        </w:rPr>
        <w:t>, решени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ребусов кроссвордов, загадок; </w:t>
      </w:r>
      <w:r w:rsidRPr="00F03FE9">
        <w:rPr>
          <w:rFonts w:ascii="Times New Roman" w:eastAsia="Times New Roman" w:hAnsi="Times New Roman" w:cs="Times New Roman"/>
          <w:sz w:val="24"/>
          <w:szCs w:val="24"/>
        </w:rPr>
        <w:t>викторина «Самый эрудированный орленок-дошколенок».</w:t>
      </w:r>
    </w:p>
    <w:p w:rsidR="00F03FE9" w:rsidRPr="00F03FE9" w:rsidRDefault="00F03FE9" w:rsidP="00F03FE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Трек</w:t>
      </w:r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 «Орленок - доброволец»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начался проведения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торжественнаой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линейки</w:t>
      </w:r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 «Посвящение орля</w:t>
      </w:r>
      <w:r>
        <w:rPr>
          <w:rFonts w:ascii="Times New Roman" w:eastAsia="Times New Roman" w:hAnsi="Times New Roman" w:cs="Times New Roman"/>
          <w:sz w:val="24"/>
          <w:szCs w:val="24"/>
        </w:rPr>
        <w:t>т-дошколят в волонтеры»,  «Школы</w:t>
      </w:r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 волонтеров»: 1 модуль «Научим малышей играть», 2 модуль «Научим малышей одеваться».</w:t>
      </w:r>
      <w:proofErr w:type="gramEnd"/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03FE9">
        <w:rPr>
          <w:rFonts w:ascii="Times New Roman" w:eastAsia="Times New Roman" w:hAnsi="Times New Roman" w:cs="Times New Roman"/>
          <w:sz w:val="24"/>
          <w:szCs w:val="24"/>
        </w:rPr>
        <w:t>Обучающиеся ознакомлены с понятиями «доброволец», «волонтёр», «волонтёрское движение» (лексическая работа – значение нового слова), организовано празднование 5 декабря Дня волонтёра в России, помощь воспитателям младших /подшефных групп в одевании детей на прогулку, участие в акциях «Подарок землякам - участникам СВО (совместно с педагогами и родителями  теплые вещи, угощение, медикаменты, письма, открытки), «Подарок престарелым людям и инвалидам в дом престарелых № 1» (сладости, концерт</w:t>
      </w:r>
      <w:proofErr w:type="gramEnd"/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), «Мы в ответе за тех, кого приручили» (сбор корма и всего необходимого для приюта «Бездомный пес») и пр. В итоговой игре «Путешествие в сказочный лес» ребята закрепили знания  о правилах охраны леса. </w:t>
      </w:r>
    </w:p>
    <w:p w:rsidR="00F03FE9" w:rsidRPr="00F03FE9" w:rsidRDefault="00F03FE9" w:rsidP="00F03FE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3FE9">
        <w:rPr>
          <w:rFonts w:ascii="Times New Roman" w:eastAsia="Times New Roman" w:hAnsi="Times New Roman" w:cs="Times New Roman"/>
          <w:sz w:val="24"/>
          <w:szCs w:val="24"/>
        </w:rPr>
        <w:t>Во время реализации трека «Мастера-творцы» обучающиеся ознакомлены с понятиями «мастера/творцы», состоялись встречи с родителями для ознакомления с их профессиями,  посещение мест работы родителей-мастеров своего дела (поликлиника, библиотека), экскурсия в столярно-мебельную мастерскую «Два мастера», творческие мастерские по изготовлению поделок, украшений к праздникам «Колядки», «Рождество», «Старый Новый год» и др. Итоговой стала выставка поделок из воздушного пластилина «Расписная посуда и домашняя</w:t>
      </w:r>
      <w:proofErr w:type="gramEnd"/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 утварь в стилях «Гжель», «Хохлома».</w:t>
      </w:r>
    </w:p>
    <w:p w:rsidR="00F03FE9" w:rsidRPr="00F03FE9" w:rsidRDefault="00F03FE9" w:rsidP="00F03FE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FE9">
        <w:rPr>
          <w:rFonts w:ascii="Times New Roman" w:eastAsia="Times New Roman" w:hAnsi="Times New Roman" w:cs="Times New Roman"/>
          <w:sz w:val="24"/>
          <w:szCs w:val="24"/>
        </w:rPr>
        <w:t>Во время реализации трека «Орленок-дошколенок  - спортсмен»: дети познакомились со значением слова «спортсмен», с ними провели беседы на темы «Что такое здоровый образ жизни? Из чего он состоит? Почему это важно?», организовали просмотры видеороликов, презентаций о спорте, физкультуре, ЗОЖ, динамические паузы, мини-соревнования, спортивное соревнование на улице вместе с родителями.</w:t>
      </w:r>
    </w:p>
    <w:p w:rsidR="00F03FE9" w:rsidRDefault="00F03FE9" w:rsidP="00F03FE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Во время реализации трека «Экологи» проведено ознакомление со  </w:t>
      </w:r>
      <w:proofErr w:type="spellStart"/>
      <w:r w:rsidRPr="00F03FE9">
        <w:rPr>
          <w:rFonts w:ascii="Times New Roman" w:eastAsia="Times New Roman" w:hAnsi="Times New Roman" w:cs="Times New Roman"/>
          <w:sz w:val="24"/>
          <w:szCs w:val="24"/>
        </w:rPr>
        <w:t>значеним</w:t>
      </w:r>
      <w:proofErr w:type="spellEnd"/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 слова «эколог», организована работа клуба «Туристы», в рамках которого  ребята учились собирать в поход рюкзак, собирать и разбирать палатку,  разводить импровизированный костер, готовить пищу. Играли в  игры на экологическую тему «Что в мусорном ведре?», разбери «Что с собою мы берем», «Вершки и корешки», изготавливали поделки  из природного и бросового материала «Ступа», «Старинная русская изба», «Кораблики», приняли участие в акции «Чистый участок». Во время итоговых мероприятий – экскурсий   в Музей леса и парк флоры и фауны «Роев ручей» узнали о растительном и животном мире Красноярского края, крайнего севера, о защите и сбережении природы.  </w:t>
      </w:r>
    </w:p>
    <w:p w:rsidR="00F03FE9" w:rsidRDefault="00061FE4" w:rsidP="00F03FE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3FE9" w:rsidRPr="00F03FE9">
        <w:rPr>
          <w:rFonts w:ascii="Times New Roman" w:eastAsia="Times New Roman" w:hAnsi="Times New Roman" w:cs="Times New Roman"/>
          <w:sz w:val="24"/>
          <w:szCs w:val="24"/>
        </w:rPr>
        <w:t>Трек «Хранители памяти/патриоты» реализован через организацию проекта, посвященного 80-летию Победы в Великой Отечественно войне (ВОВ) по теме: «Говорящие награды: Члены моей семьи – участники великих сражений». Основная смысловая нагрузка проекта:</w:t>
      </w:r>
    </w:p>
    <w:p w:rsidR="00F03FE9" w:rsidRPr="00F03FE9" w:rsidRDefault="00F03FE9" w:rsidP="00F03FE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FE9">
        <w:rPr>
          <w:rFonts w:ascii="Times New Roman" w:eastAsia="Times New Roman" w:hAnsi="Times New Roman" w:cs="Times New Roman"/>
          <w:sz w:val="24"/>
          <w:szCs w:val="24"/>
        </w:rPr>
        <w:t>Я – хранитель традиций своей семьи.</w:t>
      </w:r>
    </w:p>
    <w:p w:rsidR="00F03FE9" w:rsidRPr="00F03FE9" w:rsidRDefault="00F03FE9" w:rsidP="00F03FE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FE9">
        <w:rPr>
          <w:rFonts w:ascii="Times New Roman" w:eastAsia="Times New Roman" w:hAnsi="Times New Roman" w:cs="Times New Roman"/>
          <w:sz w:val="24"/>
          <w:szCs w:val="24"/>
        </w:rPr>
        <w:t>Я/Мы – хранители исторической памяти своей страны, будущие защитники своей семьи и страны.</w:t>
      </w:r>
    </w:p>
    <w:p w:rsidR="00F03FE9" w:rsidRDefault="00F03FE9" w:rsidP="00F03FE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FE9">
        <w:rPr>
          <w:rFonts w:ascii="Times New Roman" w:eastAsia="Times New Roman" w:hAnsi="Times New Roman" w:cs="Times New Roman"/>
          <w:sz w:val="24"/>
          <w:szCs w:val="24"/>
        </w:rPr>
        <w:t>Мы (орлята-дошколята) – хранители своих достижений.</w:t>
      </w:r>
    </w:p>
    <w:p w:rsidR="00D6169F" w:rsidRPr="00F03FE9" w:rsidRDefault="00D6169F" w:rsidP="00D6169F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процессе реализации трека </w:t>
      </w:r>
      <w:r w:rsidR="00F03FE9" w:rsidRPr="00F03FE9">
        <w:rPr>
          <w:rFonts w:ascii="Times New Roman" w:eastAsia="Times New Roman" w:hAnsi="Times New Roman" w:cs="Times New Roman"/>
          <w:sz w:val="24"/>
          <w:szCs w:val="24"/>
        </w:rPr>
        <w:t xml:space="preserve">у детей старшего дошкольного возраста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формируются </w:t>
      </w:r>
      <w:r w:rsidR="00F03FE9" w:rsidRPr="00F03FE9">
        <w:rPr>
          <w:rFonts w:ascii="Times New Roman" w:eastAsia="Times New Roman" w:hAnsi="Times New Roman" w:cs="Times New Roman"/>
          <w:sz w:val="24"/>
          <w:szCs w:val="24"/>
        </w:rPr>
        <w:t>чувства патриотизма, гордости за свою страну, защитников Родины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616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03FE9">
        <w:rPr>
          <w:rFonts w:ascii="Times New Roman" w:eastAsia="Times New Roman" w:hAnsi="Times New Roman" w:cs="Times New Roman"/>
          <w:sz w:val="24"/>
          <w:szCs w:val="24"/>
        </w:rPr>
        <w:t>оспитыва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ется </w:t>
      </w:r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уважительное отношение к своим предкам, участникам боевых сражений,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желание быть похожими на них. У детей  </w:t>
      </w:r>
      <w:r w:rsidRPr="00F03FE9">
        <w:rPr>
          <w:rFonts w:ascii="Times New Roman" w:eastAsia="Times New Roman" w:hAnsi="Times New Roman" w:cs="Times New Roman"/>
          <w:sz w:val="24"/>
          <w:szCs w:val="24"/>
        </w:rPr>
        <w:t>развива</w:t>
      </w:r>
      <w:r>
        <w:rPr>
          <w:rFonts w:ascii="Times New Roman" w:eastAsia="Times New Roman" w:hAnsi="Times New Roman" w:cs="Times New Roman"/>
          <w:sz w:val="24"/>
          <w:szCs w:val="24"/>
        </w:rPr>
        <w:t>ется познавательная</w:t>
      </w:r>
      <w:r w:rsidRPr="00F03FE9">
        <w:rPr>
          <w:rFonts w:ascii="Times New Roman" w:eastAsia="Times New Roman" w:hAnsi="Times New Roman" w:cs="Times New Roman"/>
          <w:sz w:val="24"/>
          <w:szCs w:val="24"/>
        </w:rPr>
        <w:t xml:space="preserve"> акт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ивность, творческие способности. </w:t>
      </w:r>
    </w:p>
    <w:p w:rsidR="009D65C6" w:rsidRDefault="00061FE4" w:rsidP="00D616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1F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ДОУ заведена традиция на линейке </w:t>
      </w:r>
      <w:proofErr w:type="gramStart"/>
      <w:r w:rsidRPr="00061FE4">
        <w:rPr>
          <w:rFonts w:ascii="Times New Roman" w:eastAsia="Times New Roman" w:hAnsi="Times New Roman" w:cs="Times New Roman"/>
          <w:sz w:val="24"/>
          <w:szCs w:val="24"/>
        </w:rPr>
        <w:t>исполнять</w:t>
      </w:r>
      <w:proofErr w:type="gramEnd"/>
      <w:r w:rsidRPr="00061FE4">
        <w:rPr>
          <w:rFonts w:ascii="Times New Roman" w:eastAsia="Times New Roman" w:hAnsi="Times New Roman" w:cs="Times New Roman"/>
          <w:sz w:val="24"/>
          <w:szCs w:val="24"/>
        </w:rPr>
        <w:t xml:space="preserve"> гимн Российской Федерации, каждый понедельник поднимать флаг, информировать орлят-дошколят о предстоящих событиях и каждую пятницу опускать флаг, подводить итоги недели. </w:t>
      </w:r>
    </w:p>
    <w:p w:rsidR="00E9685C" w:rsidRDefault="00BF2266" w:rsidP="00D616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городе реализуется муниципальный проект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«С чего начинается Родина»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подпроект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«Юный горожанин», одной из составной частей которых у нас в ДОУ является п</w:t>
      </w:r>
      <w:r w:rsidR="00E9685C">
        <w:rPr>
          <w:rFonts w:ascii="Times New Roman" w:eastAsia="Times New Roman" w:hAnsi="Times New Roman" w:cs="Times New Roman"/>
          <w:sz w:val="24"/>
          <w:szCs w:val="24"/>
        </w:rPr>
        <w:t xml:space="preserve">роект </w:t>
      </w:r>
      <w:r w:rsidR="00E9685C" w:rsidRPr="00E9685C">
        <w:rPr>
          <w:rFonts w:ascii="Times New Roman" w:eastAsia="Times New Roman" w:hAnsi="Times New Roman" w:cs="Times New Roman"/>
          <w:sz w:val="24"/>
          <w:szCs w:val="24"/>
        </w:rPr>
        <w:t>«Организация деятельности детского сообщества ДОУ с использованием штаба орлят-дошколят»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 xml:space="preserve"> рамках </w:t>
      </w:r>
      <w:r w:rsidR="000F7E11">
        <w:rPr>
          <w:rFonts w:ascii="Times New Roman" w:eastAsia="Times New Roman" w:hAnsi="Times New Roman" w:cs="Times New Roman"/>
          <w:sz w:val="24"/>
          <w:szCs w:val="24"/>
        </w:rPr>
        <w:t xml:space="preserve">данного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="000F7E11">
        <w:rPr>
          <w:rFonts w:ascii="Times New Roman" w:eastAsia="Times New Roman" w:hAnsi="Times New Roman" w:cs="Times New Roman"/>
          <w:sz w:val="24"/>
          <w:szCs w:val="24"/>
        </w:rPr>
        <w:t>путем проведения экскурсий</w:t>
      </w:r>
      <w:r w:rsidR="000F7E1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F7E1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="000F7E11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="000F7E11">
        <w:rPr>
          <w:rFonts w:ascii="Times New Roman" w:eastAsia="Times New Roman" w:hAnsi="Times New Roman" w:cs="Times New Roman"/>
          <w:sz w:val="24"/>
          <w:szCs w:val="24"/>
        </w:rPr>
        <w:t>. с использованием электронного сборника «Гид юного горожанина», виртуальных</w:t>
      </w:r>
      <w:r w:rsidR="000F7E11">
        <w:rPr>
          <w:rFonts w:ascii="Times New Roman" w:eastAsia="Times New Roman" w:hAnsi="Times New Roman" w:cs="Times New Roman"/>
          <w:sz w:val="24"/>
          <w:szCs w:val="24"/>
        </w:rPr>
        <w:t xml:space="preserve"> экскурсий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дошкольникам 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>приви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вается 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>люб</w:t>
      </w:r>
      <w:r>
        <w:rPr>
          <w:rFonts w:ascii="Times New Roman" w:eastAsia="Times New Roman" w:hAnsi="Times New Roman" w:cs="Times New Roman"/>
          <w:sz w:val="24"/>
          <w:szCs w:val="24"/>
        </w:rPr>
        <w:t>овь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 xml:space="preserve"> к своему родному городу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Красноярску, бережное отношение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 xml:space="preserve"> к нему</w:t>
      </w:r>
      <w:r>
        <w:rPr>
          <w:rFonts w:ascii="Times New Roman" w:eastAsia="Times New Roman" w:hAnsi="Times New Roman" w:cs="Times New Roman"/>
          <w:sz w:val="24"/>
          <w:szCs w:val="24"/>
        </w:rPr>
        <w:t>, уважительное отношение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 xml:space="preserve"> к людям его населяющим</w:t>
      </w:r>
      <w:r w:rsidR="00796FD9">
        <w:rPr>
          <w:rFonts w:ascii="Times New Roman" w:eastAsia="Times New Roman" w:hAnsi="Times New Roman" w:cs="Times New Roman"/>
          <w:sz w:val="24"/>
          <w:szCs w:val="24"/>
        </w:rPr>
        <w:t>, участвующим в Великой Отечественной войне, СВО</w:t>
      </w:r>
      <w:r>
        <w:rPr>
          <w:rFonts w:ascii="Times New Roman" w:eastAsia="Times New Roman" w:hAnsi="Times New Roman" w:cs="Times New Roman"/>
          <w:sz w:val="24"/>
          <w:szCs w:val="24"/>
        </w:rPr>
        <w:t>, прославляющим малую родину своими достижениями в спорте, культуре, науке и т.п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DE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7E11">
        <w:rPr>
          <w:rFonts w:ascii="Times New Roman" w:eastAsia="Times New Roman" w:hAnsi="Times New Roman" w:cs="Times New Roman"/>
          <w:sz w:val="24"/>
          <w:szCs w:val="24"/>
        </w:rPr>
        <w:t xml:space="preserve">Организованы экскурсии познавательного, спортивного, эколого-краеведческого характера, характера по сохранению исторической памяти. 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 xml:space="preserve">Побывали в доме-музее В.И. Сурикова, у памятников «Дети войны», «Журавли», у памятной доски </w:t>
      </w:r>
      <w:r w:rsidR="00796FD9">
        <w:rPr>
          <w:rFonts w:ascii="Times New Roman" w:eastAsia="Times New Roman" w:hAnsi="Times New Roman" w:cs="Times New Roman"/>
          <w:sz w:val="24"/>
          <w:szCs w:val="24"/>
        </w:rPr>
        <w:t xml:space="preserve">М.Н. 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>Толстихина</w:t>
      </w:r>
      <w:r w:rsidR="00796FD9">
        <w:rPr>
          <w:rFonts w:ascii="Times New Roman" w:eastAsia="Times New Roman" w:hAnsi="Times New Roman" w:cs="Times New Roman"/>
          <w:sz w:val="24"/>
          <w:szCs w:val="24"/>
        </w:rPr>
        <w:t xml:space="preserve"> в СОШ № 72, на </w:t>
      </w:r>
      <w:proofErr w:type="spellStart"/>
      <w:r w:rsidR="00796FD9">
        <w:rPr>
          <w:rFonts w:ascii="Times New Roman" w:eastAsia="Times New Roman" w:hAnsi="Times New Roman" w:cs="Times New Roman"/>
          <w:sz w:val="24"/>
          <w:szCs w:val="24"/>
        </w:rPr>
        <w:t>Гремячей</w:t>
      </w:r>
      <w:proofErr w:type="spellEnd"/>
      <w:r w:rsidR="00796FD9">
        <w:rPr>
          <w:rFonts w:ascii="Times New Roman" w:eastAsia="Times New Roman" w:hAnsi="Times New Roman" w:cs="Times New Roman"/>
          <w:sz w:val="24"/>
          <w:szCs w:val="24"/>
        </w:rPr>
        <w:t xml:space="preserve"> Гриве, в Караульной пещере, в столярно-мебельной мастерской «Два мастера», </w:t>
      </w:r>
      <w:r w:rsidR="00796FD9" w:rsidRPr="00796FD9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796FD9">
        <w:rPr>
          <w:rFonts w:ascii="Times New Roman" w:eastAsia="Times New Roman" w:hAnsi="Times New Roman" w:cs="Times New Roman"/>
          <w:sz w:val="24"/>
          <w:szCs w:val="24"/>
        </w:rPr>
        <w:t xml:space="preserve">ООО </w:t>
      </w:r>
      <w:r w:rsidR="00796FD9" w:rsidRPr="00796FD9">
        <w:rPr>
          <w:rFonts w:ascii="Times New Roman" w:eastAsia="Times New Roman" w:hAnsi="Times New Roman" w:cs="Times New Roman"/>
          <w:sz w:val="24"/>
          <w:szCs w:val="24"/>
        </w:rPr>
        <w:t>«Кулинарный «Олимп»</w:t>
      </w:r>
      <w:r w:rsidR="00796FD9">
        <w:rPr>
          <w:rFonts w:ascii="Times New Roman" w:eastAsia="Times New Roman" w:hAnsi="Times New Roman" w:cs="Times New Roman"/>
          <w:sz w:val="24"/>
          <w:szCs w:val="24"/>
        </w:rPr>
        <w:t>,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6FD9">
        <w:rPr>
          <w:rFonts w:ascii="Times New Roman" w:eastAsia="Times New Roman" w:hAnsi="Times New Roman" w:cs="Times New Roman"/>
          <w:sz w:val="24"/>
          <w:szCs w:val="24"/>
        </w:rPr>
        <w:t xml:space="preserve">у памятника архитектуры «Часовня </w:t>
      </w:r>
      <w:proofErr w:type="spellStart"/>
      <w:r w:rsidR="00796FD9">
        <w:rPr>
          <w:rFonts w:ascii="Times New Roman" w:eastAsia="Times New Roman" w:hAnsi="Times New Roman" w:cs="Times New Roman"/>
          <w:sz w:val="24"/>
          <w:szCs w:val="24"/>
        </w:rPr>
        <w:t>Параскевы</w:t>
      </w:r>
      <w:proofErr w:type="spellEnd"/>
      <w:r w:rsidR="00796FD9">
        <w:rPr>
          <w:rFonts w:ascii="Times New Roman" w:eastAsia="Times New Roman" w:hAnsi="Times New Roman" w:cs="Times New Roman"/>
          <w:sz w:val="24"/>
          <w:szCs w:val="24"/>
        </w:rPr>
        <w:t xml:space="preserve"> Пятницы»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др.</w:t>
      </w:r>
      <w:r w:rsidR="00796F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03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42763F" w:rsidRPr="00941165" w:rsidRDefault="0042763F" w:rsidP="00427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08">
        <w:rPr>
          <w:rFonts w:ascii="Times New Roman" w:eastAsia="Times New Roman" w:hAnsi="Times New Roman" w:cs="Times New Roman"/>
          <w:sz w:val="24"/>
          <w:szCs w:val="24"/>
        </w:rPr>
        <w:t xml:space="preserve">Родители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воспитанников </w:t>
      </w:r>
      <w:r w:rsidR="00942DAD">
        <w:rPr>
          <w:rFonts w:ascii="Times New Roman" w:eastAsia="Times New Roman" w:hAnsi="Times New Roman" w:cs="Times New Roman"/>
          <w:sz w:val="24"/>
          <w:szCs w:val="24"/>
        </w:rPr>
        <w:t xml:space="preserve">принимали активное участие в экскурсиях,  и др.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мероприятиях </w:t>
      </w:r>
      <w:r w:rsidR="008F5EC8">
        <w:rPr>
          <w:rFonts w:ascii="Times New Roman" w:eastAsia="Times New Roman" w:hAnsi="Times New Roman" w:cs="Times New Roman"/>
          <w:sz w:val="24"/>
          <w:szCs w:val="24"/>
        </w:rPr>
        <w:t xml:space="preserve">в качестве полноправных участников образовательного процесса. Они </w:t>
      </w:r>
      <w:r w:rsidR="00942DAD">
        <w:rPr>
          <w:rFonts w:ascii="Times New Roman" w:eastAsia="Times New Roman" w:hAnsi="Times New Roman" w:cs="Times New Roman"/>
          <w:sz w:val="24"/>
          <w:szCs w:val="24"/>
        </w:rPr>
        <w:t xml:space="preserve">совместно с воспитателями </w:t>
      </w:r>
      <w:r>
        <w:rPr>
          <w:rFonts w:ascii="Times New Roman" w:eastAsia="Times New Roman" w:hAnsi="Times New Roman" w:cs="Times New Roman"/>
          <w:sz w:val="24"/>
          <w:szCs w:val="24"/>
        </w:rPr>
        <w:t>организ</w:t>
      </w:r>
      <w:r w:rsidR="008F5EC8">
        <w:rPr>
          <w:rFonts w:ascii="Times New Roman" w:eastAsia="Times New Roman" w:hAnsi="Times New Roman" w:cs="Times New Roman"/>
          <w:sz w:val="24"/>
          <w:szCs w:val="24"/>
        </w:rPr>
        <w:t>овывали проекты, мастер-классы, творческие мастерские, выезды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т.п. </w:t>
      </w:r>
      <w:r w:rsidRPr="0094116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534C3" w:rsidRDefault="0042763F" w:rsidP="004534C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Результатом р</w:t>
      </w:r>
      <w:r w:rsidR="004534C3">
        <w:rPr>
          <w:rFonts w:ascii="Times New Roman" w:eastAsia="Times New Roman" w:hAnsi="Times New Roman" w:cs="Times New Roman"/>
          <w:sz w:val="24"/>
          <w:szCs w:val="24"/>
        </w:rPr>
        <w:t xml:space="preserve">аботы в данном направлении для детей </w:t>
      </w:r>
      <w:r w:rsidR="001A3441">
        <w:rPr>
          <w:rFonts w:ascii="Times New Roman" w:eastAsia="Times New Roman" w:hAnsi="Times New Roman" w:cs="Times New Roman"/>
          <w:sz w:val="24"/>
          <w:szCs w:val="24"/>
        </w:rPr>
        <w:t>стало</w:t>
      </w:r>
      <w:r w:rsidR="004534C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534C3" w:rsidRPr="004534C3" w:rsidRDefault="004534C3" w:rsidP="00D74CFA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4C3">
        <w:rPr>
          <w:rFonts w:ascii="Times New Roman" w:eastAsia="Times New Roman" w:hAnsi="Times New Roman" w:cs="Times New Roman"/>
          <w:sz w:val="24"/>
          <w:szCs w:val="24"/>
        </w:rPr>
        <w:t>увеличение количества детей со сформиро</w:t>
      </w:r>
      <w:r w:rsidR="00C35988">
        <w:rPr>
          <w:rFonts w:ascii="Times New Roman" w:eastAsia="Times New Roman" w:hAnsi="Times New Roman" w:cs="Times New Roman"/>
          <w:sz w:val="24"/>
          <w:szCs w:val="24"/>
        </w:rPr>
        <w:t>ванными социальными навыками с 75% (17 детей-</w:t>
      </w:r>
      <w:proofErr w:type="spellStart"/>
      <w:r w:rsidR="00C35988">
        <w:rPr>
          <w:rFonts w:ascii="Times New Roman" w:eastAsia="Times New Roman" w:hAnsi="Times New Roman" w:cs="Times New Roman"/>
          <w:sz w:val="24"/>
          <w:szCs w:val="24"/>
        </w:rPr>
        <w:t>н.г</w:t>
      </w:r>
      <w:proofErr w:type="spellEnd"/>
      <w:r w:rsidR="00C35988">
        <w:rPr>
          <w:rFonts w:ascii="Times New Roman" w:eastAsia="Times New Roman" w:hAnsi="Times New Roman" w:cs="Times New Roman"/>
          <w:sz w:val="24"/>
          <w:szCs w:val="24"/>
        </w:rPr>
        <w:t>.) до 96% (25</w:t>
      </w:r>
      <w:r w:rsidRPr="004534C3">
        <w:rPr>
          <w:rFonts w:ascii="Times New Roman" w:eastAsia="Times New Roman" w:hAnsi="Times New Roman" w:cs="Times New Roman"/>
          <w:sz w:val="24"/>
          <w:szCs w:val="24"/>
        </w:rPr>
        <w:t xml:space="preserve"> детей-</w:t>
      </w:r>
      <w:proofErr w:type="spellStart"/>
      <w:r w:rsidRPr="004534C3">
        <w:rPr>
          <w:rFonts w:ascii="Times New Roman" w:eastAsia="Times New Roman" w:hAnsi="Times New Roman" w:cs="Times New Roman"/>
          <w:sz w:val="24"/>
          <w:szCs w:val="24"/>
        </w:rPr>
        <w:t>к.г</w:t>
      </w:r>
      <w:proofErr w:type="spellEnd"/>
      <w:r w:rsidRPr="004534C3">
        <w:rPr>
          <w:rFonts w:ascii="Times New Roman" w:eastAsia="Times New Roman" w:hAnsi="Times New Roman" w:cs="Times New Roman"/>
          <w:sz w:val="24"/>
          <w:szCs w:val="24"/>
        </w:rPr>
        <w:t xml:space="preserve">.): вступают в диалог,   умеют </w:t>
      </w:r>
      <w:proofErr w:type="spellStart"/>
      <w:r w:rsidRPr="004534C3">
        <w:rPr>
          <w:rFonts w:ascii="Times New Roman" w:eastAsia="Times New Roman" w:hAnsi="Times New Roman" w:cs="Times New Roman"/>
          <w:sz w:val="24"/>
          <w:szCs w:val="24"/>
        </w:rPr>
        <w:t>коммунициировать</w:t>
      </w:r>
      <w:proofErr w:type="spellEnd"/>
      <w:r w:rsidRPr="004534C3">
        <w:rPr>
          <w:rFonts w:ascii="Times New Roman" w:eastAsia="Times New Roman" w:hAnsi="Times New Roman" w:cs="Times New Roman"/>
          <w:sz w:val="24"/>
          <w:szCs w:val="24"/>
        </w:rPr>
        <w:t>, договариваться, разрешать конфликты, организуют коллективную игру (распределяют роли, обсуждают правила), организуют индивидуальную игру, контролируют соблюдение правил другими, ориентируются на местности, делают выбор, вывод, проявляют инициативу и др.;</w:t>
      </w:r>
    </w:p>
    <w:p w:rsidR="004534C3" w:rsidRPr="004534C3" w:rsidRDefault="004534C3" w:rsidP="00D74CFA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4C3">
        <w:rPr>
          <w:rFonts w:ascii="Times New Roman" w:eastAsia="Times New Roman" w:hAnsi="Times New Roman" w:cs="Times New Roman"/>
          <w:sz w:val="24"/>
          <w:szCs w:val="24"/>
        </w:rPr>
        <w:t xml:space="preserve">увеличение количества детей со </w:t>
      </w:r>
      <w:r w:rsidR="00C35988">
        <w:rPr>
          <w:rFonts w:ascii="Times New Roman" w:eastAsia="Times New Roman" w:hAnsi="Times New Roman" w:cs="Times New Roman"/>
          <w:sz w:val="24"/>
          <w:szCs w:val="24"/>
        </w:rPr>
        <w:t>сформированными показателями с 60% детей (</w:t>
      </w:r>
      <w:proofErr w:type="spellStart"/>
      <w:r w:rsidR="00C35988">
        <w:rPr>
          <w:rFonts w:ascii="Times New Roman" w:eastAsia="Times New Roman" w:hAnsi="Times New Roman" w:cs="Times New Roman"/>
          <w:sz w:val="24"/>
          <w:szCs w:val="24"/>
        </w:rPr>
        <w:t>н.г</w:t>
      </w:r>
      <w:proofErr w:type="spellEnd"/>
      <w:r w:rsidR="00C35988">
        <w:rPr>
          <w:rFonts w:ascii="Times New Roman" w:eastAsia="Times New Roman" w:hAnsi="Times New Roman" w:cs="Times New Roman"/>
          <w:sz w:val="24"/>
          <w:szCs w:val="24"/>
        </w:rPr>
        <w:t>.) до 9</w:t>
      </w:r>
      <w:r w:rsidRPr="004534C3">
        <w:rPr>
          <w:rFonts w:ascii="Times New Roman" w:eastAsia="Times New Roman" w:hAnsi="Times New Roman" w:cs="Times New Roman"/>
          <w:sz w:val="24"/>
          <w:szCs w:val="24"/>
        </w:rPr>
        <w:t>0% детей (</w:t>
      </w:r>
      <w:proofErr w:type="spellStart"/>
      <w:r w:rsidRPr="004534C3">
        <w:rPr>
          <w:rFonts w:ascii="Times New Roman" w:eastAsia="Times New Roman" w:hAnsi="Times New Roman" w:cs="Times New Roman"/>
          <w:sz w:val="24"/>
          <w:szCs w:val="24"/>
        </w:rPr>
        <w:t>к.г</w:t>
      </w:r>
      <w:proofErr w:type="spellEnd"/>
      <w:r w:rsidRPr="004534C3">
        <w:rPr>
          <w:rFonts w:ascii="Times New Roman" w:eastAsia="Times New Roman" w:hAnsi="Times New Roman" w:cs="Times New Roman"/>
          <w:sz w:val="24"/>
          <w:szCs w:val="24"/>
        </w:rPr>
        <w:t>.): обладают духовно-нравственными, гражданско-патриотическими  качествами: вежливы, отзывчивы,  честны, толерантны, дисциплинированны, трудолюбивы, любят свою семью, город, страну, бережно относятся к государственным символам РФ</w:t>
      </w:r>
      <w:proofErr w:type="gramStart"/>
      <w:r w:rsidRPr="004534C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4534C3">
        <w:rPr>
          <w:rFonts w:ascii="Times New Roman" w:eastAsia="Times New Roman" w:hAnsi="Times New Roman" w:cs="Times New Roman"/>
          <w:sz w:val="24"/>
          <w:szCs w:val="24"/>
        </w:rPr>
        <w:t xml:space="preserve"> КК, Красноярска, знают, поют гимн РФ, бережно относятся к природе; умеют сопереживать, готовы прийти на помощь,   уважительно относятся  к людям разных национальностей России и др. стран, к старшим, участникам ВОВ, интернациональных войн, СВО; заботятся о младших, ценят традиции, быт, русскую культуру, культуру коренного населения Сибири и т.п.</w:t>
      </w:r>
    </w:p>
    <w:p w:rsidR="004534C3" w:rsidRDefault="00DD2B40" w:rsidP="004534C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4534C3">
        <w:rPr>
          <w:rFonts w:ascii="Times New Roman" w:eastAsia="Times New Roman" w:hAnsi="Times New Roman" w:cs="Times New Roman"/>
          <w:sz w:val="24"/>
          <w:szCs w:val="24"/>
        </w:rPr>
        <w:t xml:space="preserve"> работы для родителей:</w:t>
      </w:r>
    </w:p>
    <w:p w:rsidR="004534C3" w:rsidRPr="00DD2B40" w:rsidRDefault="004534C3" w:rsidP="00D74C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B40">
        <w:rPr>
          <w:rFonts w:ascii="Times New Roman" w:eastAsia="Times New Roman" w:hAnsi="Times New Roman" w:cs="Times New Roman"/>
          <w:sz w:val="24"/>
          <w:szCs w:val="24"/>
        </w:rPr>
        <w:t>включение в развитие и воспитание детей как полноправных участников образовательного процесса;</w:t>
      </w:r>
    </w:p>
    <w:p w:rsidR="004534C3" w:rsidRPr="00DD2B40" w:rsidRDefault="004534C3" w:rsidP="00D74C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B40">
        <w:rPr>
          <w:rFonts w:ascii="Times New Roman" w:eastAsia="Times New Roman" w:hAnsi="Times New Roman" w:cs="Times New Roman"/>
          <w:sz w:val="24"/>
          <w:szCs w:val="24"/>
        </w:rPr>
        <w:t>улучшение взаимоотношений между детьми и  родителями в семье;</w:t>
      </w:r>
    </w:p>
    <w:p w:rsidR="004534C3" w:rsidRPr="00DD2B40" w:rsidRDefault="004534C3" w:rsidP="00D74C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B40">
        <w:rPr>
          <w:rFonts w:ascii="Times New Roman" w:eastAsia="Times New Roman" w:hAnsi="Times New Roman" w:cs="Times New Roman"/>
          <w:sz w:val="24"/>
          <w:szCs w:val="24"/>
        </w:rPr>
        <w:t>удовлетворенность родителей качеством работы детского сада;</w:t>
      </w:r>
    </w:p>
    <w:p w:rsidR="004534C3" w:rsidRPr="00DD2B40" w:rsidRDefault="004534C3" w:rsidP="00D74C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B40">
        <w:rPr>
          <w:rFonts w:ascii="Times New Roman" w:eastAsia="Times New Roman" w:hAnsi="Times New Roman" w:cs="Times New Roman"/>
          <w:sz w:val="24"/>
          <w:szCs w:val="24"/>
        </w:rPr>
        <w:t>снижение конфликтных ситуаций «</w:t>
      </w:r>
      <w:proofErr w:type="gramStart"/>
      <w:r w:rsidRPr="00DD2B40">
        <w:rPr>
          <w:rFonts w:ascii="Times New Roman" w:eastAsia="Times New Roman" w:hAnsi="Times New Roman" w:cs="Times New Roman"/>
          <w:sz w:val="24"/>
          <w:szCs w:val="24"/>
        </w:rPr>
        <w:t>родители-детский</w:t>
      </w:r>
      <w:proofErr w:type="gramEnd"/>
      <w:r w:rsidRPr="00DD2B40">
        <w:rPr>
          <w:rFonts w:ascii="Times New Roman" w:eastAsia="Times New Roman" w:hAnsi="Times New Roman" w:cs="Times New Roman"/>
          <w:sz w:val="24"/>
          <w:szCs w:val="24"/>
        </w:rPr>
        <w:t xml:space="preserve"> сад»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2B40" w:rsidRDefault="00DD2B40" w:rsidP="00DD2B40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B40">
        <w:rPr>
          <w:rFonts w:ascii="Times New Roman" w:eastAsia="Times New Roman" w:hAnsi="Times New Roman" w:cs="Times New Roman"/>
          <w:sz w:val="24"/>
          <w:szCs w:val="24"/>
        </w:rPr>
        <w:t>Результаты работы для педагогов ДОУ:</w:t>
      </w:r>
    </w:p>
    <w:p w:rsidR="00DD2B40" w:rsidRPr="00DD2B40" w:rsidRDefault="00DD2B40" w:rsidP="00D74CFA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B40">
        <w:rPr>
          <w:rFonts w:ascii="Times New Roman" w:eastAsia="Times New Roman" w:hAnsi="Times New Roman" w:cs="Times New Roman"/>
          <w:sz w:val="24"/>
          <w:szCs w:val="24"/>
        </w:rPr>
        <w:t xml:space="preserve">повышение квалификации на курсах ПК по данному направлению;  </w:t>
      </w:r>
    </w:p>
    <w:p w:rsidR="004534C3" w:rsidRPr="00C35988" w:rsidRDefault="00DD2B40" w:rsidP="00C35988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B40">
        <w:rPr>
          <w:rFonts w:ascii="Times New Roman" w:eastAsia="Times New Roman" w:hAnsi="Times New Roman" w:cs="Times New Roman"/>
          <w:sz w:val="24"/>
          <w:szCs w:val="24"/>
        </w:rPr>
        <w:t>развитие профессиональных компетентностей на мероприятиях разного уровня.</w:t>
      </w:r>
    </w:p>
    <w:p w:rsidR="0042763F" w:rsidRDefault="00C35988" w:rsidP="00427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Воспитательная работа в 2024</w:t>
      </w:r>
      <w:r w:rsidR="0042763F" w:rsidRPr="00401C3A">
        <w:rPr>
          <w:rFonts w:ascii="Times New Roman" w:eastAsia="Times New Roman" w:hAnsi="Times New Roman" w:cs="Times New Roman"/>
          <w:sz w:val="24"/>
          <w:szCs w:val="24"/>
        </w:rPr>
        <w:t xml:space="preserve"> году осуществлялась в соответствии с </w:t>
      </w:r>
      <w:r w:rsidR="00DD2B40" w:rsidRPr="00401C3A">
        <w:rPr>
          <w:rFonts w:ascii="Times New Roman" w:eastAsia="Times New Roman" w:hAnsi="Times New Roman" w:cs="Times New Roman"/>
          <w:sz w:val="24"/>
          <w:szCs w:val="24"/>
        </w:rPr>
        <w:t xml:space="preserve">рабочей </w:t>
      </w:r>
      <w:r w:rsidR="0042763F" w:rsidRPr="00401C3A">
        <w:rPr>
          <w:rFonts w:ascii="Times New Roman" w:eastAsia="Times New Roman" w:hAnsi="Times New Roman" w:cs="Times New Roman"/>
          <w:sz w:val="24"/>
          <w:szCs w:val="24"/>
        </w:rPr>
        <w:t xml:space="preserve">программой воспитания и календарным планом воспитательной работы. </w:t>
      </w:r>
      <w:proofErr w:type="gramStart"/>
      <w:r w:rsidR="0042763F" w:rsidRPr="00401C3A">
        <w:rPr>
          <w:rFonts w:ascii="Times New Roman" w:eastAsia="Times New Roman" w:hAnsi="Times New Roman" w:cs="Times New Roman"/>
          <w:sz w:val="24"/>
          <w:szCs w:val="24"/>
        </w:rPr>
        <w:t>Виды и формы организации совместной воспитательной деятельности педагогов, детей и их родителей были разнообразны:</w:t>
      </w:r>
      <w:r w:rsidR="0042763F" w:rsidRPr="00401C3A">
        <w:t xml:space="preserve"> </w:t>
      </w:r>
      <w:r w:rsidR="0042763F" w:rsidRPr="00401C3A">
        <w:rPr>
          <w:rFonts w:ascii="Times New Roman" w:eastAsia="Times New Roman" w:hAnsi="Times New Roman" w:cs="Times New Roman"/>
          <w:sz w:val="24"/>
          <w:szCs w:val="24"/>
        </w:rPr>
        <w:t xml:space="preserve">творческие формы – рисование, лепка, художественное слово, конструирование, </w:t>
      </w:r>
      <w:r w:rsidR="00D85D7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="00D85D71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="00D85D71">
        <w:rPr>
          <w:rFonts w:ascii="Times New Roman" w:eastAsia="Times New Roman" w:hAnsi="Times New Roman" w:cs="Times New Roman"/>
          <w:sz w:val="24"/>
          <w:szCs w:val="24"/>
        </w:rPr>
        <w:t xml:space="preserve">. цифровое, </w:t>
      </w:r>
      <w:r w:rsidR="0042763F" w:rsidRPr="00401C3A">
        <w:rPr>
          <w:rFonts w:ascii="Times New Roman" w:eastAsia="Times New Roman" w:hAnsi="Times New Roman" w:cs="Times New Roman"/>
          <w:sz w:val="24"/>
          <w:szCs w:val="24"/>
        </w:rPr>
        <w:t xml:space="preserve">коллективные мероприятия, в </w:t>
      </w:r>
      <w:proofErr w:type="spellStart"/>
      <w:r w:rsidR="0042763F" w:rsidRPr="00401C3A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="0042763F" w:rsidRPr="00401C3A">
        <w:rPr>
          <w:rFonts w:ascii="Times New Roman" w:eastAsia="Times New Roman" w:hAnsi="Times New Roman" w:cs="Times New Roman"/>
          <w:sz w:val="24"/>
          <w:szCs w:val="24"/>
        </w:rPr>
        <w:t>. спортивные, тематические</w:t>
      </w:r>
      <w:r w:rsidR="00A878AE">
        <w:rPr>
          <w:rFonts w:ascii="Times New Roman" w:eastAsia="Times New Roman" w:hAnsi="Times New Roman" w:cs="Times New Roman"/>
          <w:sz w:val="24"/>
          <w:szCs w:val="24"/>
        </w:rPr>
        <w:t>, творческие, свободные</w:t>
      </w:r>
      <w:r w:rsidR="0042763F" w:rsidRPr="00401C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78AE">
        <w:rPr>
          <w:rFonts w:ascii="Times New Roman" w:eastAsia="Times New Roman" w:hAnsi="Times New Roman" w:cs="Times New Roman"/>
          <w:sz w:val="24"/>
          <w:szCs w:val="24"/>
        </w:rPr>
        <w:t xml:space="preserve">клубные часы, утренние/вечерние круги, </w:t>
      </w:r>
      <w:r w:rsidR="0042763F" w:rsidRPr="00401C3A">
        <w:rPr>
          <w:rFonts w:ascii="Times New Roman" w:eastAsia="Times New Roman" w:hAnsi="Times New Roman" w:cs="Times New Roman"/>
          <w:sz w:val="24"/>
          <w:szCs w:val="24"/>
        </w:rPr>
        <w:t>досуги, праздники, развлечения, выставки, походы, экскурсии, акции, мастер-классы, творческие мастерские, конкурсы, викторины</w:t>
      </w:r>
      <w:r>
        <w:rPr>
          <w:rFonts w:ascii="Times New Roman" w:eastAsia="Times New Roman" w:hAnsi="Times New Roman" w:cs="Times New Roman"/>
          <w:sz w:val="24"/>
          <w:szCs w:val="24"/>
        </w:rPr>
        <w:t>, проекты</w:t>
      </w:r>
      <w:r w:rsidR="0042763F" w:rsidRPr="00401C3A">
        <w:rPr>
          <w:rFonts w:ascii="Times New Roman" w:eastAsia="Times New Roman" w:hAnsi="Times New Roman" w:cs="Times New Roman"/>
          <w:sz w:val="24"/>
          <w:szCs w:val="24"/>
        </w:rPr>
        <w:t xml:space="preserve"> и т.п.</w:t>
      </w:r>
      <w:proofErr w:type="gramEnd"/>
    </w:p>
    <w:p w:rsidR="007A473F" w:rsidRDefault="007A473F" w:rsidP="00E9685C">
      <w:pPr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A473F">
        <w:rPr>
          <w:rFonts w:ascii="Times New Roman" w:eastAsia="Times New Roman" w:hAnsi="Times New Roman" w:cs="Times New Roman"/>
          <w:sz w:val="24"/>
          <w:szCs w:val="24"/>
          <w:u w:val="single"/>
        </w:rPr>
        <w:t>Дополнительное образование</w:t>
      </w:r>
    </w:p>
    <w:p w:rsidR="0042763F" w:rsidRPr="00F97322" w:rsidRDefault="002D1242" w:rsidP="00E9685C">
      <w:pPr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Кружковая деятельность</w:t>
      </w:r>
    </w:p>
    <w:p w:rsidR="007A473F" w:rsidRDefault="00C35988" w:rsidP="00E96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6A88">
        <w:rPr>
          <w:rFonts w:ascii="Times New Roman" w:hAnsi="Times New Roman" w:cs="Times New Roman"/>
          <w:sz w:val="24"/>
          <w:szCs w:val="24"/>
        </w:rPr>
        <w:t>В 2024</w:t>
      </w:r>
      <w:r w:rsidR="00DD2B40" w:rsidRPr="00976A88">
        <w:rPr>
          <w:rFonts w:ascii="Times New Roman" w:hAnsi="Times New Roman" w:cs="Times New Roman"/>
          <w:sz w:val="24"/>
          <w:szCs w:val="24"/>
        </w:rPr>
        <w:t xml:space="preserve"> году в ДОУ</w:t>
      </w:r>
      <w:r w:rsidR="007A473F">
        <w:rPr>
          <w:rFonts w:ascii="Times New Roman" w:hAnsi="Times New Roman" w:cs="Times New Roman"/>
          <w:sz w:val="24"/>
          <w:szCs w:val="24"/>
        </w:rPr>
        <w:t xml:space="preserve"> не реализовывались программы дополнительного образования. </w:t>
      </w:r>
    </w:p>
    <w:p w:rsidR="00976A88" w:rsidRPr="00976A88" w:rsidRDefault="007A473F" w:rsidP="007A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была организована </w:t>
      </w:r>
      <w:r w:rsidR="002D1242" w:rsidRPr="00976A88">
        <w:rPr>
          <w:rFonts w:ascii="Times New Roman" w:hAnsi="Times New Roman" w:cs="Times New Roman"/>
          <w:sz w:val="24"/>
          <w:szCs w:val="24"/>
        </w:rPr>
        <w:t xml:space="preserve"> работа кружка </w:t>
      </w:r>
      <w:r w:rsidR="00976A88" w:rsidRPr="00976A88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976A88" w:rsidRPr="00976A88">
        <w:rPr>
          <w:rFonts w:ascii="Times New Roman" w:eastAsia="Times New Roman" w:hAnsi="Times New Roman" w:cs="Times New Roman"/>
          <w:sz w:val="24"/>
          <w:szCs w:val="24"/>
        </w:rPr>
        <w:t>Геоконт</w:t>
      </w:r>
      <w:proofErr w:type="spellEnd"/>
      <w:r w:rsidR="00976A88" w:rsidRPr="00976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В кружке </w:t>
      </w:r>
      <w:r w:rsidR="002D1242" w:rsidRPr="00976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проводилась работа с детьми </w:t>
      </w:r>
      <w:r w:rsidR="002D1242" w:rsidRPr="00976A88">
        <w:rPr>
          <w:rFonts w:ascii="Times New Roman" w:eastAsia="Times New Roman" w:hAnsi="Times New Roman" w:cs="Times New Roman"/>
          <w:sz w:val="24"/>
          <w:szCs w:val="24"/>
        </w:rPr>
        <w:t xml:space="preserve">по  составлению геометрических фигур, построению геометрических фигур разного размера и цвета, делению круга на равные части, отгадыванию загадок, </w:t>
      </w:r>
      <w:r w:rsidR="00976A88" w:rsidRPr="00976A88">
        <w:rPr>
          <w:rFonts w:ascii="Times New Roman" w:eastAsia="Times New Roman" w:hAnsi="Times New Roman" w:cs="Times New Roman"/>
          <w:sz w:val="24"/>
          <w:szCs w:val="24"/>
        </w:rPr>
        <w:t xml:space="preserve">построению фигур по шифру, </w:t>
      </w:r>
      <w:r w:rsidR="002D1242" w:rsidRPr="00976A88">
        <w:rPr>
          <w:rFonts w:ascii="Times New Roman" w:eastAsia="Times New Roman" w:hAnsi="Times New Roman" w:cs="Times New Roman"/>
          <w:sz w:val="24"/>
          <w:szCs w:val="24"/>
        </w:rPr>
        <w:t>театрализации сказки посредством построения фигур на «</w:t>
      </w:r>
      <w:proofErr w:type="spellStart"/>
      <w:r w:rsidR="002D1242" w:rsidRPr="00976A88">
        <w:rPr>
          <w:rFonts w:ascii="Times New Roman" w:eastAsia="Times New Roman" w:hAnsi="Times New Roman" w:cs="Times New Roman"/>
          <w:sz w:val="24"/>
          <w:szCs w:val="24"/>
        </w:rPr>
        <w:t>Геоконте</w:t>
      </w:r>
      <w:proofErr w:type="spellEnd"/>
      <w:r w:rsidR="002D1242" w:rsidRPr="00976A8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76A88" w:rsidRPr="00976A88">
        <w:rPr>
          <w:rFonts w:ascii="Times New Roman" w:eastAsia="Times New Roman" w:hAnsi="Times New Roman" w:cs="Times New Roman"/>
          <w:sz w:val="24"/>
          <w:szCs w:val="24"/>
        </w:rPr>
        <w:t xml:space="preserve"> и пр.</w:t>
      </w:r>
      <w:r w:rsidR="00976A88" w:rsidRPr="00976A88">
        <w:rPr>
          <w:rFonts w:ascii="Times New Roman" w:hAnsi="Times New Roman" w:cs="Times New Roman"/>
          <w:sz w:val="24"/>
          <w:szCs w:val="24"/>
        </w:rPr>
        <w:t xml:space="preserve"> Такая работа способствует </w:t>
      </w:r>
      <w:r w:rsidR="00976A88" w:rsidRPr="00976A88">
        <w:rPr>
          <w:rFonts w:ascii="Times New Roman" w:eastAsia="Times New Roman" w:hAnsi="Times New Roman" w:cs="Times New Roman"/>
          <w:sz w:val="24"/>
          <w:szCs w:val="24"/>
        </w:rPr>
        <w:t xml:space="preserve">развитию у детей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познавательных интересов, </w:t>
      </w:r>
      <w:r w:rsidR="00976A88" w:rsidRPr="00976A88">
        <w:rPr>
          <w:rFonts w:ascii="Times New Roman" w:eastAsia="Times New Roman" w:hAnsi="Times New Roman" w:cs="Times New Roman"/>
          <w:sz w:val="24"/>
          <w:szCs w:val="24"/>
        </w:rPr>
        <w:t>логического мышления, инженерно-технических, творческих навыков, мелкой моторики и речи.</w:t>
      </w:r>
    </w:p>
    <w:p w:rsidR="00976A88" w:rsidRPr="00976A88" w:rsidRDefault="00976A88" w:rsidP="00E9685C">
      <w:pPr>
        <w:pStyle w:val="a9"/>
        <w:spacing w:before="0" w:beforeAutospacing="0" w:after="0" w:afterAutospacing="0"/>
        <w:ind w:firstLine="709"/>
        <w:jc w:val="both"/>
      </w:pPr>
      <w:r w:rsidRPr="00976A88">
        <w:t>П</w:t>
      </w:r>
      <w:r w:rsidR="002D1242" w:rsidRPr="00976A88">
        <w:t xml:space="preserve">родолжил работу кружок </w:t>
      </w:r>
      <w:r w:rsidR="00DD2B40" w:rsidRPr="00976A88">
        <w:t xml:space="preserve"> </w:t>
      </w:r>
      <w:r w:rsidR="009E77FB" w:rsidRPr="00976A88">
        <w:t>«QR – клуб «Хочу все знать»</w:t>
      </w:r>
      <w:r w:rsidRPr="00976A88">
        <w:t xml:space="preserve">. Занятия в QR – клубе  «Хочу все знать» позволяют обучающимся самостоятельно, без помощи педагога узнавать интересные факты из мира природы, спорта, животных, о праздниках и др. Используя закодированный материал, дети решают проблемные вопросы, экспериментируют, </w:t>
      </w:r>
      <w:proofErr w:type="spellStart"/>
      <w:r w:rsidRPr="00976A88">
        <w:t>коммунициируют</w:t>
      </w:r>
      <w:proofErr w:type="spellEnd"/>
      <w:r w:rsidRPr="00976A88">
        <w:t xml:space="preserve">, учатся </w:t>
      </w:r>
      <w:r w:rsidRPr="00976A88">
        <w:tab/>
        <w:t xml:space="preserve">анализировать, делать выводы, создавать продукт. </w:t>
      </w:r>
    </w:p>
    <w:p w:rsidR="0067622F" w:rsidRPr="00976A88" w:rsidRDefault="009E77FB" w:rsidP="00E968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6A88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976A88">
        <w:rPr>
          <w:rFonts w:ascii="Times New Roman" w:hAnsi="Times New Roman" w:cs="Times New Roman"/>
          <w:sz w:val="24"/>
          <w:szCs w:val="24"/>
        </w:rPr>
        <w:t xml:space="preserve">в кружках </w:t>
      </w:r>
      <w:r w:rsidRPr="00976A88">
        <w:rPr>
          <w:rFonts w:ascii="Times New Roman" w:hAnsi="Times New Roman" w:cs="Times New Roman"/>
          <w:sz w:val="24"/>
          <w:szCs w:val="24"/>
        </w:rPr>
        <w:t>проводились на бесплатной основе</w:t>
      </w:r>
      <w:r w:rsidR="00976A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763F" w:rsidRDefault="0042763F" w:rsidP="00E9685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7A4F5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Охват </w:t>
      </w:r>
      <w:r w:rsidR="00976A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кружковой работой </w:t>
      </w:r>
      <w:r w:rsidR="007A473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д</w:t>
      </w:r>
      <w:r w:rsidRPr="007A4F5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етском саду в</w:t>
      </w:r>
      <w:r w:rsidR="00976A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2024</w:t>
      </w:r>
      <w:r w:rsidRPr="007A4F5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составил</w:t>
      </w:r>
      <w:r w:rsidR="00976A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60</w:t>
      </w:r>
      <w:r w:rsidRPr="007A4F5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4D61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процентов. Это на 5</w:t>
      </w:r>
      <w:r w:rsidRPr="007A4F5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процентов больше</w:t>
      </w:r>
      <w:r w:rsidRPr="00F973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</w:t>
      </w:r>
      <w:r w:rsidR="00976A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чем в 2023</w:t>
      </w:r>
      <w:r w:rsidRPr="007A4F5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году.</w:t>
      </w:r>
      <w:r w:rsidRPr="007A4F54">
        <w:rPr>
          <w:rFonts w:ascii="Times New Roman" w:eastAsia="Times New Roman" w:hAnsi="Times New Roman" w:cs="Times New Roman"/>
          <w:lang w:eastAsia="en-US"/>
        </w:rPr>
        <w:br/>
      </w:r>
      <w:r w:rsidRPr="007A4F5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F973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7A4F5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Детский сад планирует во</w:t>
      </w:r>
      <w:r w:rsidRPr="007A4F5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976A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втором полугодии 2025</w:t>
      </w:r>
      <w:r w:rsidRPr="007A4F5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973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увеличить охват детей </w:t>
      </w:r>
      <w:r w:rsidR="00976A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кружковой работой </w:t>
      </w:r>
      <w:r w:rsidR="0038719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еще на 5 %</w:t>
      </w:r>
      <w:r w:rsidRPr="00F973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1D3788" w:rsidRPr="001D3788" w:rsidRDefault="001D3788" w:rsidP="001D378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D3788">
        <w:rPr>
          <w:rFonts w:ascii="Times New Roman" w:eastAsia="Times New Roman" w:hAnsi="Times New Roman" w:cs="Times New Roman"/>
          <w:sz w:val="24"/>
          <w:szCs w:val="24"/>
          <w:u w:val="single"/>
        </w:rPr>
        <w:t>К</w:t>
      </w:r>
      <w:r w:rsidRPr="001D3788">
        <w:rPr>
          <w:rFonts w:ascii="Times New Roman" w:eastAsia="Times New Roman" w:hAnsi="Times New Roman" w:cs="Times New Roman"/>
          <w:sz w:val="24"/>
          <w:szCs w:val="24"/>
          <w:u w:val="single"/>
        </w:rPr>
        <w:t>лубы по интересам: «Вместе: семейные встречи»</w:t>
      </w:r>
      <w:r w:rsidRPr="001D378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proofErr w:type="gramStart"/>
      <w:r w:rsidRPr="001D3788">
        <w:rPr>
          <w:rFonts w:ascii="Times New Roman" w:eastAsia="Times New Roman" w:hAnsi="Times New Roman" w:cs="Times New Roman"/>
          <w:sz w:val="24"/>
          <w:szCs w:val="24"/>
          <w:u w:val="single"/>
        </w:rPr>
        <w:t>гостевая</w:t>
      </w:r>
      <w:proofErr w:type="gramEnd"/>
      <w:r w:rsidRPr="001D378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для родителей</w:t>
      </w:r>
    </w:p>
    <w:p w:rsidR="00F00F53" w:rsidRPr="00FA6CF2" w:rsidRDefault="00F00F53" w:rsidP="00F00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322">
        <w:rPr>
          <w:rFonts w:ascii="Times New Roman" w:eastAsia="Times New Roman" w:hAnsi="Times New Roman" w:cs="Times New Roman"/>
          <w:sz w:val="24"/>
          <w:szCs w:val="24"/>
        </w:rPr>
        <w:t xml:space="preserve">В этом году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ыла организована работа по программе просвещения родителей. В результате чего 100% родителей просвещены </w:t>
      </w:r>
      <w:r w:rsidRPr="00FA6CF2">
        <w:rPr>
          <w:rFonts w:ascii="Times New Roman" w:eastAsia="Times New Roman" w:hAnsi="Times New Roman" w:cs="Times New Roman"/>
          <w:sz w:val="24"/>
          <w:szCs w:val="24"/>
        </w:rPr>
        <w:t xml:space="preserve">в вопросах  формирования основ воспитания и образования детей в соответствии с ФОП ДО, социальной грамотности через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клубную деятельность по интересам, </w:t>
      </w:r>
      <w:r w:rsidRPr="00FA6CF2">
        <w:rPr>
          <w:rFonts w:ascii="Times New Roman" w:eastAsia="Times New Roman" w:hAnsi="Times New Roman" w:cs="Times New Roman"/>
          <w:sz w:val="24"/>
          <w:szCs w:val="24"/>
        </w:rPr>
        <w:t xml:space="preserve">гостевую для родителей, </w:t>
      </w:r>
      <w:r w:rsidR="00A725F5">
        <w:rPr>
          <w:rFonts w:ascii="Times New Roman" w:eastAsia="Times New Roman" w:hAnsi="Times New Roman" w:cs="Times New Roman"/>
          <w:sz w:val="24"/>
          <w:szCs w:val="24"/>
        </w:rPr>
        <w:t xml:space="preserve">собрания, консультации и </w:t>
      </w:r>
      <w:r w:rsidRPr="00FA6CF2">
        <w:rPr>
          <w:rFonts w:ascii="Times New Roman" w:eastAsia="Times New Roman" w:hAnsi="Times New Roman" w:cs="Times New Roman"/>
          <w:sz w:val="24"/>
          <w:szCs w:val="24"/>
        </w:rPr>
        <w:t xml:space="preserve">др. мероприятия, в </w:t>
      </w:r>
      <w:proofErr w:type="spellStart"/>
      <w:r w:rsidRPr="00FA6CF2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Pr="00FA6CF2">
        <w:rPr>
          <w:rFonts w:ascii="Times New Roman" w:eastAsia="Times New Roman" w:hAnsi="Times New Roman" w:cs="Times New Roman"/>
          <w:sz w:val="24"/>
          <w:szCs w:val="24"/>
        </w:rPr>
        <w:t>. через «</w:t>
      </w:r>
      <w:proofErr w:type="spellStart"/>
      <w:r w:rsidRPr="00FA6CF2">
        <w:rPr>
          <w:rFonts w:ascii="Times New Roman" w:eastAsia="Times New Roman" w:hAnsi="Times New Roman" w:cs="Times New Roman"/>
          <w:sz w:val="24"/>
          <w:szCs w:val="24"/>
        </w:rPr>
        <w:t>Сферум</w:t>
      </w:r>
      <w:proofErr w:type="spellEnd"/>
      <w:r w:rsidRPr="00FA6CF2">
        <w:rPr>
          <w:rFonts w:ascii="Times New Roman" w:eastAsia="Times New Roman" w:hAnsi="Times New Roman" w:cs="Times New Roman"/>
          <w:sz w:val="24"/>
          <w:szCs w:val="24"/>
        </w:rPr>
        <w:t xml:space="preserve">» и др. мессенджеры. </w:t>
      </w:r>
    </w:p>
    <w:p w:rsidR="00FA6CF2" w:rsidRDefault="00A725F5" w:rsidP="00A725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42763F" w:rsidRPr="00F97322">
        <w:rPr>
          <w:rFonts w:ascii="Times New Roman" w:eastAsia="Times New Roman" w:hAnsi="Times New Roman" w:cs="Times New Roman"/>
          <w:sz w:val="24"/>
          <w:szCs w:val="24"/>
        </w:rPr>
        <w:t>роводились массовые очные мероприятия с участием родителей</w:t>
      </w:r>
      <w:r w:rsidR="00976A8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E411D">
        <w:rPr>
          <w:rFonts w:ascii="Times New Roman" w:eastAsia="Times New Roman" w:hAnsi="Times New Roman" w:cs="Times New Roman"/>
          <w:sz w:val="24"/>
          <w:szCs w:val="24"/>
        </w:rPr>
        <w:t xml:space="preserve">праздники, соревнования, эстафеты, ярмарки, </w:t>
      </w:r>
      <w:r w:rsidR="00976A88">
        <w:rPr>
          <w:rFonts w:ascii="Times New Roman" w:eastAsia="Times New Roman" w:hAnsi="Times New Roman" w:cs="Times New Roman"/>
          <w:sz w:val="24"/>
          <w:szCs w:val="24"/>
        </w:rPr>
        <w:t>клубы по интересам: «Вместе: семейные встречи»</w:t>
      </w:r>
      <w:r w:rsidR="003E411D">
        <w:rPr>
          <w:rFonts w:ascii="Times New Roman" w:eastAsia="Times New Roman" w:hAnsi="Times New Roman" w:cs="Times New Roman"/>
          <w:sz w:val="24"/>
          <w:szCs w:val="24"/>
        </w:rPr>
        <w:t>. Клубы организовывались</w:t>
      </w:r>
      <w:r w:rsidR="00976A88"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направлениям: </w:t>
      </w:r>
      <w:r w:rsidR="004C6E8A">
        <w:rPr>
          <w:rFonts w:ascii="Times New Roman" w:eastAsia="Times New Roman" w:hAnsi="Times New Roman" w:cs="Times New Roman"/>
          <w:sz w:val="24"/>
          <w:szCs w:val="24"/>
        </w:rPr>
        <w:t xml:space="preserve">конструктивная деятельность; опытно-экспериментальная; </w:t>
      </w:r>
      <w:r w:rsidR="004C6E8A" w:rsidRPr="004C6E8A">
        <w:rPr>
          <w:rFonts w:ascii="Times New Roman" w:eastAsia="Times New Roman" w:hAnsi="Times New Roman" w:cs="Times New Roman"/>
          <w:sz w:val="24"/>
          <w:szCs w:val="24"/>
        </w:rPr>
        <w:t xml:space="preserve"> художеств</w:t>
      </w:r>
      <w:r w:rsidR="004C6E8A">
        <w:rPr>
          <w:rFonts w:ascii="Times New Roman" w:eastAsia="Times New Roman" w:hAnsi="Times New Roman" w:cs="Times New Roman"/>
          <w:sz w:val="24"/>
          <w:szCs w:val="24"/>
        </w:rPr>
        <w:t xml:space="preserve">енно-эстетическая деятельность; </w:t>
      </w:r>
      <w:r w:rsidR="00FA6CF2">
        <w:rPr>
          <w:rFonts w:ascii="Times New Roman" w:eastAsia="Times New Roman" w:hAnsi="Times New Roman" w:cs="Times New Roman"/>
          <w:sz w:val="24"/>
          <w:szCs w:val="24"/>
        </w:rPr>
        <w:t xml:space="preserve">сенсорно-моторное развитие; </w:t>
      </w:r>
      <w:r w:rsidR="004C6E8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C6E8A" w:rsidRPr="004C6E8A">
        <w:rPr>
          <w:rFonts w:ascii="Times New Roman" w:eastAsia="Times New Roman" w:hAnsi="Times New Roman" w:cs="Times New Roman"/>
          <w:sz w:val="24"/>
          <w:szCs w:val="24"/>
        </w:rPr>
        <w:t>порт, ЗОЖ, безопасность</w:t>
      </w:r>
      <w:r w:rsidR="004C6E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70473">
        <w:rPr>
          <w:rFonts w:ascii="Times New Roman" w:eastAsia="Times New Roman" w:hAnsi="Times New Roman" w:cs="Times New Roman"/>
          <w:sz w:val="24"/>
          <w:szCs w:val="24"/>
        </w:rPr>
        <w:t>Работал клуб выходного дня, в рамках которого п</w:t>
      </w:r>
      <w:r w:rsidR="00FA6CF2">
        <w:rPr>
          <w:rFonts w:ascii="Times New Roman" w:eastAsia="Times New Roman" w:hAnsi="Times New Roman" w:cs="Times New Roman"/>
          <w:sz w:val="24"/>
          <w:szCs w:val="24"/>
        </w:rPr>
        <w:t xml:space="preserve">роведены походы в </w:t>
      </w:r>
      <w:proofErr w:type="spellStart"/>
      <w:r w:rsidR="00FA6CF2">
        <w:rPr>
          <w:rFonts w:ascii="Times New Roman" w:eastAsia="Times New Roman" w:hAnsi="Times New Roman" w:cs="Times New Roman"/>
          <w:sz w:val="24"/>
          <w:szCs w:val="24"/>
        </w:rPr>
        <w:t>Гремячую</w:t>
      </w:r>
      <w:proofErr w:type="spellEnd"/>
      <w:r w:rsidR="00FA6CF2">
        <w:rPr>
          <w:rFonts w:ascii="Times New Roman" w:eastAsia="Times New Roman" w:hAnsi="Times New Roman" w:cs="Times New Roman"/>
          <w:sz w:val="24"/>
          <w:szCs w:val="24"/>
        </w:rPr>
        <w:t xml:space="preserve"> Гриву, в заповедник </w:t>
      </w:r>
      <w:r w:rsidR="0067047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A6CF2">
        <w:rPr>
          <w:rFonts w:ascii="Times New Roman" w:eastAsia="Times New Roman" w:hAnsi="Times New Roman" w:cs="Times New Roman"/>
          <w:sz w:val="24"/>
          <w:szCs w:val="24"/>
        </w:rPr>
        <w:t>Столбы</w:t>
      </w:r>
      <w:r w:rsidR="00670473">
        <w:rPr>
          <w:rFonts w:ascii="Times New Roman" w:eastAsia="Times New Roman" w:hAnsi="Times New Roman" w:cs="Times New Roman"/>
          <w:sz w:val="24"/>
          <w:szCs w:val="24"/>
        </w:rPr>
        <w:t xml:space="preserve">», в Караульную пещеру (в походах приняло участие 65 семей). В походах педагоги формировали природную и экологическую грамотность у детей. Воспитывали у детей навыки </w:t>
      </w:r>
      <w:proofErr w:type="spellStart"/>
      <w:r w:rsidR="00670473">
        <w:rPr>
          <w:rFonts w:ascii="Times New Roman" w:eastAsia="Times New Roman" w:hAnsi="Times New Roman" w:cs="Times New Roman"/>
          <w:sz w:val="24"/>
          <w:szCs w:val="24"/>
        </w:rPr>
        <w:t>природосохранности</w:t>
      </w:r>
      <w:proofErr w:type="spellEnd"/>
      <w:r w:rsidR="00670473">
        <w:rPr>
          <w:rFonts w:ascii="Times New Roman" w:eastAsia="Times New Roman" w:hAnsi="Times New Roman" w:cs="Times New Roman"/>
          <w:sz w:val="24"/>
          <w:szCs w:val="24"/>
        </w:rPr>
        <w:t xml:space="preserve"> и пожаробезопасности, любовь к родному краю, знакомили с историей природных памятников.</w:t>
      </w:r>
    </w:p>
    <w:p w:rsidR="004C6E8A" w:rsidRDefault="00670473" w:rsidP="004C6E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Всего в</w:t>
      </w:r>
      <w:r w:rsidR="004C6E8A">
        <w:rPr>
          <w:rFonts w:ascii="Times New Roman" w:eastAsia="Times New Roman" w:hAnsi="Times New Roman" w:cs="Times New Roman"/>
          <w:sz w:val="24"/>
          <w:szCs w:val="24"/>
        </w:rPr>
        <w:t xml:space="preserve"> клубной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приняло участие 130</w:t>
      </w:r>
      <w:r w:rsidR="004C6E8A">
        <w:rPr>
          <w:rFonts w:ascii="Times New Roman" w:eastAsia="Times New Roman" w:hAnsi="Times New Roman" w:cs="Times New Roman"/>
          <w:sz w:val="24"/>
          <w:szCs w:val="24"/>
        </w:rPr>
        <w:t xml:space="preserve"> семей. Совместное участие родителей и детей способствовало сближению, сплочению семейных отношений, </w:t>
      </w:r>
      <w:r w:rsidR="003E411D">
        <w:rPr>
          <w:rFonts w:ascii="Times New Roman" w:eastAsia="Times New Roman" w:hAnsi="Times New Roman" w:cs="Times New Roman"/>
          <w:sz w:val="24"/>
          <w:szCs w:val="24"/>
        </w:rPr>
        <w:t>улучшению</w:t>
      </w:r>
      <w:r w:rsidR="004C6E8A">
        <w:rPr>
          <w:rFonts w:ascii="Times New Roman" w:eastAsia="Times New Roman" w:hAnsi="Times New Roman" w:cs="Times New Roman"/>
          <w:sz w:val="24"/>
          <w:szCs w:val="24"/>
        </w:rPr>
        <w:t xml:space="preserve"> микроклимата в семье, раскрытию талантов детей и их род</w:t>
      </w:r>
      <w:r w:rsidR="003E411D">
        <w:rPr>
          <w:rFonts w:ascii="Times New Roman" w:eastAsia="Times New Roman" w:hAnsi="Times New Roman" w:cs="Times New Roman"/>
          <w:sz w:val="24"/>
          <w:szCs w:val="24"/>
        </w:rPr>
        <w:t xml:space="preserve">ителей; налаживанию контактов семьи и ДОУ, снижение количества конфликтных ситуаций. </w:t>
      </w:r>
    </w:p>
    <w:p w:rsidR="003E411D" w:rsidRDefault="003E411D" w:rsidP="004C6E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Родители в течение года участвовали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гостевой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Для них проводились:</w:t>
      </w:r>
    </w:p>
    <w:p w:rsidR="003E411D" w:rsidRPr="003E411D" w:rsidRDefault="003E411D" w:rsidP="003E411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>Консультации-тренинги:</w:t>
      </w:r>
    </w:p>
    <w:p w:rsidR="003E411D" w:rsidRPr="003E411D" w:rsidRDefault="003E411D" w:rsidP="003E411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 xml:space="preserve">«Чему научить ребенка до прихода в детский сад»; </w:t>
      </w:r>
    </w:p>
    <w:p w:rsidR="003E411D" w:rsidRPr="003E411D" w:rsidRDefault="003E411D" w:rsidP="003E411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 xml:space="preserve">«Как психологически подготовить ребенка к детскому саду»; </w:t>
      </w:r>
    </w:p>
    <w:p w:rsidR="003E411D" w:rsidRPr="003E411D" w:rsidRDefault="003E411D" w:rsidP="003E411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>«Как помочь ребенку адаптироваться в детском саду»;</w:t>
      </w:r>
    </w:p>
    <w:p w:rsidR="003E411D" w:rsidRPr="003E411D" w:rsidRDefault="003E411D" w:rsidP="003E411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 xml:space="preserve">Тренинг «Детские страхи. Как их преодолеть?»; </w:t>
      </w:r>
    </w:p>
    <w:p w:rsidR="003E411D" w:rsidRPr="003E411D" w:rsidRDefault="003E411D" w:rsidP="003E411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>Мастерская «Как приобщить детей к книге»;</w:t>
      </w:r>
    </w:p>
    <w:p w:rsidR="003E411D" w:rsidRPr="003E411D" w:rsidRDefault="003E411D" w:rsidP="003E411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 xml:space="preserve">Игра «Девять правил, как учить стихотворения с детьми»; </w:t>
      </w:r>
    </w:p>
    <w:p w:rsidR="003E411D" w:rsidRPr="003E411D" w:rsidRDefault="003E411D" w:rsidP="003E411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 xml:space="preserve">Ролевая игра «У ребенка нет страха перед опасностями. Как развить основы безопасного поведения?»; </w:t>
      </w:r>
    </w:p>
    <w:p w:rsidR="003E411D" w:rsidRPr="003E411D" w:rsidRDefault="003E411D" w:rsidP="003E411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>Беседа «Трудности, с которыми может столкнуться первоклассник. Как ему помочь?»;</w:t>
      </w:r>
    </w:p>
    <w:p w:rsidR="003E411D" w:rsidRPr="003E411D" w:rsidRDefault="003E411D" w:rsidP="003E411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 xml:space="preserve">Тренинг «Агрессия в дошкольном возрасте. Что делать?»; </w:t>
      </w:r>
    </w:p>
    <w:p w:rsidR="003E411D" w:rsidRPr="003E411D" w:rsidRDefault="003E411D" w:rsidP="003E411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>Проблемные ситуации «Конфликты в коллективе»;</w:t>
      </w:r>
    </w:p>
    <w:p w:rsidR="003E411D" w:rsidRDefault="003E411D" w:rsidP="003E411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11D">
        <w:rPr>
          <w:rFonts w:ascii="Times New Roman" w:eastAsia="Times New Roman" w:hAnsi="Times New Roman" w:cs="Times New Roman"/>
          <w:sz w:val="24"/>
          <w:szCs w:val="24"/>
        </w:rPr>
        <w:t>Тренинг «Ребенок не доверяет мне. Не делится со мной. Что делать?»</w:t>
      </w:r>
    </w:p>
    <w:p w:rsidR="00A10520" w:rsidRPr="00A10520" w:rsidRDefault="00A10520" w:rsidP="001D3788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</w:pPr>
      <w:r w:rsidRPr="00A1052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>Инновационная деятельность</w:t>
      </w:r>
    </w:p>
    <w:p w:rsidR="00A10520" w:rsidRDefault="00A10520" w:rsidP="0042763F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2024 г</w:t>
      </w:r>
      <w:r w:rsidR="00973D7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наше ДОУ стало инновационной площадкой изд. «Мозаичный ПАРК» по формированию у детей социальной грамотности.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Для работы в данном направлении и решения других образовательных задач з</w:t>
      </w:r>
      <w:r w:rsidR="00FA6CF2" w:rsidRPr="00FA6CF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аключены соглашения  </w:t>
      </w:r>
      <w:r w:rsidRPr="00FA6CF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ДОУ </w:t>
      </w:r>
      <w:r w:rsidR="00FA6CF2" w:rsidRPr="00FA6CF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 сотрудничестве с издательством «М-ПАРК», детской библиотекой им. О. Кошевого, парком флоры и фауны «Роев ручей», Музеем </w:t>
      </w:r>
      <w:r w:rsidR="00FA6CF2" w:rsidRPr="00FA6CF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леса, МБУДО «ДМШ №12», обладающими ресурсами, необходимыми для осуществления образовательной деятельности по  ООП ДО МБДОУ № 325 и формирования социальной грамотности</w:t>
      </w:r>
      <w:r w:rsidR="00FA6CF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у детей</w:t>
      </w:r>
      <w:r w:rsidR="00FA6CF2" w:rsidRPr="00FA6CF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r w:rsidR="00FA6CF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End"/>
    </w:p>
    <w:p w:rsidR="0042763F" w:rsidRPr="00257598" w:rsidRDefault="0042763F" w:rsidP="0042763F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Вывод: все нормативные локальные акты в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части содержания, организации образовательного процесса в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етском саду имеются в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наличии.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озрастные группы укомплектованы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 100%. Вакантные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мест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отсутствуют. 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930B3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2024</w:t>
      </w:r>
      <w:r w:rsidR="0038719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году в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ДОУ организована деятельность по приоритетным направлениям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8719B">
        <w:rPr>
          <w:rFonts w:ascii="Times New Roman" w:eastAsia="Times New Roman" w:hAnsi="Times New Roman" w:cs="Times New Roman"/>
          <w:sz w:val="24"/>
          <w:szCs w:val="24"/>
        </w:rPr>
        <w:t xml:space="preserve">успешная социализация детей; </w:t>
      </w:r>
      <w:r w:rsidRPr="00F973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</w:t>
      </w:r>
      <w:r w:rsidR="00387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воспитанников </w:t>
      </w:r>
      <w:r w:rsidRPr="00F97322"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духовно-нравственных, гражданско-патриотических качеств</w:t>
      </w:r>
      <w:r w:rsidR="0038719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8719B" w:rsidRPr="0038719B">
        <w:t xml:space="preserve"> </w:t>
      </w:r>
      <w:r w:rsidR="0038719B" w:rsidRPr="0038719B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</w:t>
      </w:r>
      <w:r w:rsidR="0038719B"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 – эстетических ценностей;</w:t>
      </w:r>
      <w:r w:rsidRPr="00F973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719B" w:rsidRPr="00F97322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цифровизация</w:t>
      </w:r>
      <w:proofErr w:type="spellEnd"/>
      <w:r w:rsidR="0038719B" w:rsidRPr="00F973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</w:t>
      </w:r>
      <w:r w:rsidR="00387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процесса; </w:t>
      </w:r>
      <w:r w:rsidRPr="00F973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финансовой культуры дошкольников;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973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лектронный документооборот; </w:t>
      </w:r>
      <w:r w:rsidRPr="007A4F54">
        <w:rPr>
          <w:rFonts w:ascii="Times New Roman" w:eastAsia="Times New Roman" w:hAnsi="Times New Roman" w:cs="Times New Roman"/>
          <w:color w:val="000000"/>
          <w:sz w:val="24"/>
          <w:szCs w:val="24"/>
        </w:rPr>
        <w:t>учет микротравм</w:t>
      </w:r>
      <w:r w:rsidRPr="00F973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работников и меры профилактики; наставническая работа; работа с ИОМ.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97322" w:rsidRPr="000B3209" w:rsidRDefault="0042763F" w:rsidP="00336E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Образовательная деятельность в ДОО в течение отчетного периода осуществлялась в соответствии с требованиями действующего законодательства.</w:t>
      </w: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</w:p>
    <w:p w:rsidR="00F97322" w:rsidRDefault="00F97322" w:rsidP="00D74CFA">
      <w:pPr>
        <w:pStyle w:val="a7"/>
        <w:numPr>
          <w:ilvl w:val="1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02D6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Информация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 группах</w:t>
      </w:r>
    </w:p>
    <w:p w:rsidR="00F97322" w:rsidRPr="00202D65" w:rsidRDefault="00F97322" w:rsidP="00F97322">
      <w:pPr>
        <w:pStyle w:val="a7"/>
        <w:spacing w:after="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4660B" w:rsidRPr="00301A7E" w:rsidRDefault="00336E7D" w:rsidP="00336E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ДОУ функционирует 7 групп:</w:t>
      </w:r>
    </w:p>
    <w:p w:rsidR="00F97322" w:rsidRPr="00301A7E" w:rsidRDefault="00F97322" w:rsidP="00F9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A7E">
        <w:rPr>
          <w:rFonts w:ascii="Times New Roman" w:hAnsi="Times New Roman" w:cs="Times New Roman"/>
          <w:sz w:val="24"/>
          <w:szCs w:val="24"/>
        </w:rPr>
        <w:t>- первая младшая группа</w:t>
      </w:r>
      <w:r w:rsidR="0067622F">
        <w:rPr>
          <w:rFonts w:ascii="Times New Roman" w:hAnsi="Times New Roman" w:cs="Times New Roman"/>
          <w:sz w:val="24"/>
          <w:szCs w:val="24"/>
        </w:rPr>
        <w:t xml:space="preserve"> (1,5</w:t>
      </w:r>
      <w:r w:rsidRPr="00301A7E">
        <w:rPr>
          <w:rFonts w:ascii="Times New Roman" w:hAnsi="Times New Roman" w:cs="Times New Roman"/>
          <w:sz w:val="24"/>
          <w:szCs w:val="24"/>
        </w:rPr>
        <w:t>-3 года) – 2:</w:t>
      </w:r>
    </w:p>
    <w:p w:rsidR="00F97322" w:rsidRPr="00301A7E" w:rsidRDefault="00F97322" w:rsidP="00F9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A7E">
        <w:rPr>
          <w:rFonts w:ascii="Times New Roman" w:hAnsi="Times New Roman" w:cs="Times New Roman"/>
          <w:sz w:val="24"/>
          <w:szCs w:val="24"/>
        </w:rPr>
        <w:t>- 2</w:t>
      </w:r>
      <w:r>
        <w:rPr>
          <w:rFonts w:ascii="Times New Roman" w:hAnsi="Times New Roman" w:cs="Times New Roman"/>
          <w:sz w:val="24"/>
          <w:szCs w:val="24"/>
        </w:rPr>
        <w:t>-я младшая группа (3-4 года) - 1</w:t>
      </w:r>
      <w:r w:rsidRPr="00301A7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97322" w:rsidRPr="00301A7E" w:rsidRDefault="00F97322" w:rsidP="00F9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A7E">
        <w:rPr>
          <w:rFonts w:ascii="Times New Roman" w:hAnsi="Times New Roman" w:cs="Times New Roman"/>
          <w:sz w:val="24"/>
          <w:szCs w:val="24"/>
        </w:rPr>
        <w:t>- средняя группа (4-5 лет)</w:t>
      </w:r>
      <w:r>
        <w:rPr>
          <w:rFonts w:ascii="Times New Roman" w:hAnsi="Times New Roman" w:cs="Times New Roman"/>
          <w:sz w:val="24"/>
          <w:szCs w:val="24"/>
        </w:rPr>
        <w:t xml:space="preserve"> - 1</w:t>
      </w:r>
      <w:r w:rsidRPr="00301A7E">
        <w:rPr>
          <w:rFonts w:ascii="Times New Roman" w:hAnsi="Times New Roman" w:cs="Times New Roman"/>
          <w:sz w:val="24"/>
          <w:szCs w:val="24"/>
        </w:rPr>
        <w:t>;</w:t>
      </w:r>
    </w:p>
    <w:p w:rsidR="0014660B" w:rsidRDefault="00F97322" w:rsidP="00F9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660B">
        <w:rPr>
          <w:rFonts w:ascii="Times New Roman" w:hAnsi="Times New Roman" w:cs="Times New Roman"/>
          <w:sz w:val="24"/>
          <w:szCs w:val="24"/>
        </w:rPr>
        <w:t>г</w:t>
      </w:r>
      <w:r w:rsidR="0014660B" w:rsidRPr="0014660B">
        <w:rPr>
          <w:rFonts w:ascii="Times New Roman" w:hAnsi="Times New Roman" w:cs="Times New Roman"/>
          <w:sz w:val="24"/>
          <w:szCs w:val="24"/>
        </w:rPr>
        <w:t xml:space="preserve">руппа 3-5 лет </w:t>
      </w:r>
      <w:r w:rsidR="0014660B">
        <w:rPr>
          <w:rFonts w:ascii="Times New Roman" w:hAnsi="Times New Roman" w:cs="Times New Roman"/>
          <w:sz w:val="24"/>
          <w:szCs w:val="24"/>
        </w:rPr>
        <w:t>– 1;</w:t>
      </w:r>
    </w:p>
    <w:p w:rsidR="0014660B" w:rsidRDefault="00F97322" w:rsidP="00F9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A7E">
        <w:rPr>
          <w:rFonts w:ascii="Times New Roman" w:hAnsi="Times New Roman" w:cs="Times New Roman"/>
          <w:sz w:val="24"/>
          <w:szCs w:val="24"/>
        </w:rPr>
        <w:t xml:space="preserve">- </w:t>
      </w:r>
      <w:r w:rsidR="0014660B">
        <w:rPr>
          <w:rFonts w:ascii="Times New Roman" w:hAnsi="Times New Roman" w:cs="Times New Roman"/>
          <w:sz w:val="24"/>
          <w:szCs w:val="24"/>
        </w:rPr>
        <w:t>г</w:t>
      </w:r>
      <w:r w:rsidR="0014660B" w:rsidRPr="0014660B">
        <w:rPr>
          <w:rFonts w:ascii="Times New Roman" w:hAnsi="Times New Roman" w:cs="Times New Roman"/>
          <w:sz w:val="24"/>
          <w:szCs w:val="24"/>
        </w:rPr>
        <w:t xml:space="preserve">руппа 4-6 лет </w:t>
      </w:r>
      <w:r w:rsidR="0014660B">
        <w:rPr>
          <w:rFonts w:ascii="Times New Roman" w:hAnsi="Times New Roman" w:cs="Times New Roman"/>
          <w:sz w:val="24"/>
          <w:szCs w:val="24"/>
        </w:rPr>
        <w:t>– 1;</w:t>
      </w:r>
    </w:p>
    <w:p w:rsidR="00F97322" w:rsidRPr="00301A7E" w:rsidRDefault="0014660B" w:rsidP="00F9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97322" w:rsidRPr="00301A7E">
        <w:rPr>
          <w:rFonts w:ascii="Times New Roman" w:hAnsi="Times New Roman" w:cs="Times New Roman"/>
          <w:sz w:val="24"/>
          <w:szCs w:val="24"/>
        </w:rPr>
        <w:t>подг</w:t>
      </w:r>
      <w:r w:rsidR="00F97322">
        <w:rPr>
          <w:rFonts w:ascii="Times New Roman" w:hAnsi="Times New Roman" w:cs="Times New Roman"/>
          <w:sz w:val="24"/>
          <w:szCs w:val="24"/>
        </w:rPr>
        <w:t>отовительная группа (6-7 лет) -</w:t>
      </w:r>
      <w:r>
        <w:rPr>
          <w:rFonts w:ascii="Times New Roman" w:hAnsi="Times New Roman" w:cs="Times New Roman"/>
          <w:sz w:val="24"/>
          <w:szCs w:val="24"/>
        </w:rPr>
        <w:t>1</w:t>
      </w:r>
      <w:r w:rsidR="00F97322" w:rsidRPr="00301A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7322" w:rsidRPr="00FC591A" w:rsidRDefault="00F97322" w:rsidP="00F973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A7E">
        <w:rPr>
          <w:rFonts w:ascii="Times New Roman" w:hAnsi="Times New Roman" w:cs="Times New Roman"/>
          <w:sz w:val="24"/>
          <w:szCs w:val="24"/>
        </w:rPr>
        <w:t xml:space="preserve">Все группы общеразвивающей направленности, работают в </w:t>
      </w:r>
      <w:proofErr w:type="gramStart"/>
      <w:r w:rsidRPr="00301A7E">
        <w:rPr>
          <w:rFonts w:ascii="Times New Roman" w:hAnsi="Times New Roman" w:cs="Times New Roman"/>
          <w:sz w:val="24"/>
          <w:szCs w:val="24"/>
        </w:rPr>
        <w:t>режиме полного дня</w:t>
      </w:r>
      <w:proofErr w:type="gramEnd"/>
      <w:r w:rsidRPr="00301A7E">
        <w:rPr>
          <w:rFonts w:ascii="Times New Roman" w:hAnsi="Times New Roman" w:cs="Times New Roman"/>
          <w:sz w:val="24"/>
          <w:szCs w:val="24"/>
        </w:rPr>
        <w:t>. Дети с режимом кратковременного пребывания (3 часа) интегрируются в группы в соответствии с их возрастом.</w:t>
      </w:r>
    </w:p>
    <w:tbl>
      <w:tblPr>
        <w:tblpPr w:leftFromText="30" w:rightFromText="30" w:vertAnchor="text" w:horzAnchor="margin" w:tblpXSpec="center" w:tblpY="110"/>
        <w:tblW w:w="10393" w:type="dxa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8"/>
        <w:gridCol w:w="2619"/>
        <w:gridCol w:w="1740"/>
        <w:gridCol w:w="1276"/>
      </w:tblGrid>
      <w:tr w:rsidR="00FC591A" w:rsidRPr="00F00993" w:rsidTr="00FC591A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91A" w:rsidRPr="00F00993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91A" w:rsidRPr="00F00993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91A" w:rsidRPr="00FC591A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91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91A" w:rsidRPr="00FC591A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91A">
              <w:rPr>
                <w:rFonts w:ascii="Times New Roman" w:eastAsia="Times New Roman" w:hAnsi="Times New Roman" w:cs="Times New Roman"/>
                <w:sz w:val="24"/>
                <w:szCs w:val="24"/>
              </w:rPr>
              <w:t>ГКП</w:t>
            </w:r>
          </w:p>
        </w:tc>
      </w:tr>
      <w:tr w:rsidR="00FC591A" w:rsidRPr="00F00993" w:rsidTr="00FC591A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91A" w:rsidRPr="00F00993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1-е </w:t>
            </w: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младшие группы:</w:t>
            </w:r>
          </w:p>
          <w:p w:rsidR="00FC591A" w:rsidRPr="00F00993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- «Подснежник»</w:t>
            </w:r>
          </w:p>
          <w:p w:rsidR="00FC591A" w:rsidRPr="00F00993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- «Василек»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199A" w:rsidRDefault="0050199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591A" w:rsidRPr="00F00993" w:rsidRDefault="00307180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  <w:r w:rsidR="00FC591A"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-3 года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91A" w:rsidRPr="00FC591A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591A" w:rsidRPr="00FC591A" w:rsidRDefault="0014660B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FC591A" w:rsidRPr="00FC591A" w:rsidRDefault="00421A5F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91A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591A" w:rsidRPr="00FC591A" w:rsidRDefault="00421A5F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91A" w:rsidRPr="00F00993" w:rsidTr="00FC591A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91A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– я младшая группа:</w:t>
            </w:r>
          </w:p>
          <w:p w:rsidR="00FC591A" w:rsidRDefault="0014660B" w:rsidP="00146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DBA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«Подсолнух»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91A" w:rsidRPr="00F00993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91A" w:rsidRPr="00F00993" w:rsidRDefault="0014660B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C591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91A" w:rsidRPr="00FC591A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C591A" w:rsidRPr="00F00993" w:rsidTr="00FC591A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91A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группа:</w:t>
            </w:r>
          </w:p>
          <w:p w:rsidR="00FC591A" w:rsidRPr="00F00993" w:rsidRDefault="0014660B" w:rsidP="00676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Колокольчик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91A" w:rsidRPr="00F00993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91A" w:rsidRDefault="0014660B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  <w:p w:rsidR="00FC591A" w:rsidRPr="002A5DBA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91A" w:rsidRPr="00FC591A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91A" w:rsidRPr="00F00993" w:rsidTr="00FC591A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91A" w:rsidRDefault="0014660B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4660B">
              <w:rPr>
                <w:rFonts w:ascii="Times New Roman" w:hAnsi="Times New Roman" w:cs="Times New Roman"/>
                <w:sz w:val="24"/>
                <w:szCs w:val="24"/>
              </w:rPr>
              <w:t>руппа 3-5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46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91A" w:rsidRPr="00F00993" w:rsidRDefault="0014660B" w:rsidP="00146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D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«Одуванчик»</w:t>
            </w: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91A" w:rsidRPr="00F00993" w:rsidRDefault="0014660B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3-5 </w:t>
            </w:r>
            <w:r w:rsidR="00FC591A"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91A" w:rsidRDefault="0014660B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  <w:p w:rsidR="00FC591A" w:rsidRPr="00E260DA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91A" w:rsidRPr="00FC591A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4660B" w:rsidRPr="00F00993" w:rsidTr="00FC591A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60B" w:rsidRDefault="0014660B" w:rsidP="00B175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4660B">
              <w:rPr>
                <w:rFonts w:ascii="Times New Roman" w:hAnsi="Times New Roman" w:cs="Times New Roman"/>
                <w:sz w:val="24"/>
                <w:szCs w:val="24"/>
              </w:rPr>
              <w:t>руппа 4-6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660B" w:rsidRDefault="0014660B" w:rsidP="00B175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Ромашка</w:t>
            </w: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60B" w:rsidRPr="00F00993" w:rsidRDefault="0014660B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4-6 лет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60B" w:rsidRDefault="0014660B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60B" w:rsidRPr="00FC591A" w:rsidRDefault="0014660B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C591A" w:rsidRPr="00F00993" w:rsidTr="00FC591A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91A" w:rsidRPr="00F00993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Подготовительная группа </w:t>
            </w:r>
          </w:p>
          <w:p w:rsidR="0014660B" w:rsidRPr="00F00993" w:rsidRDefault="0014660B" w:rsidP="00146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Незабудка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2A5D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C591A" w:rsidRPr="00F00993" w:rsidRDefault="00FC591A" w:rsidP="00676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91A" w:rsidRPr="00F00993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91A" w:rsidRPr="00E260DA" w:rsidRDefault="00FC591A" w:rsidP="00146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91A" w:rsidRPr="00FC591A" w:rsidRDefault="00FC591A" w:rsidP="00676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C591A" w:rsidRPr="00F00993" w:rsidTr="00FC591A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91A" w:rsidRPr="00F00993" w:rsidRDefault="00FC591A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99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91A" w:rsidRPr="00F00993" w:rsidRDefault="005E34CD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  <w:r w:rsidR="00FC591A">
              <w:rPr>
                <w:rFonts w:ascii="Times New Roman" w:eastAsia="Times New Roman" w:hAnsi="Times New Roman" w:cs="Times New Roman"/>
                <w:sz w:val="24"/>
                <w:szCs w:val="24"/>
              </w:rPr>
              <w:t>-7 лет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91A" w:rsidRPr="00F00993" w:rsidRDefault="00336E7D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91A" w:rsidRPr="00FC591A" w:rsidRDefault="00421A5F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34CD" w:rsidRPr="00F00993" w:rsidTr="005E34CD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34CD" w:rsidRPr="00F00993" w:rsidRDefault="005E34CD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34CD" w:rsidRDefault="005E34CD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1,5-7 лет</w:t>
            </w:r>
          </w:p>
        </w:tc>
        <w:tc>
          <w:tcPr>
            <w:tcW w:w="2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34CD" w:rsidRPr="00FC591A" w:rsidRDefault="00421A5F" w:rsidP="00B17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</w:tr>
    </w:tbl>
    <w:p w:rsidR="007A4F54" w:rsidRPr="00307180" w:rsidRDefault="007A4F54" w:rsidP="0030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257598" w:rsidRPr="00257598" w:rsidRDefault="00257598" w:rsidP="00D74CFA">
      <w:pPr>
        <w:pStyle w:val="a7"/>
        <w:numPr>
          <w:ilvl w:val="1"/>
          <w:numId w:val="2"/>
        </w:num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</w:pPr>
      <w:r w:rsidRPr="002575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>Социальный портрет семей воспитанников</w:t>
      </w:r>
    </w:p>
    <w:p w:rsidR="00257598" w:rsidRPr="00351427" w:rsidRDefault="00257598" w:rsidP="002575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en-US"/>
        </w:rPr>
      </w:pPr>
      <w:proofErr w:type="spellStart"/>
      <w:r w:rsidRPr="003514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en-US"/>
        </w:rPr>
        <w:t>Характеристика</w:t>
      </w:r>
      <w:proofErr w:type="spellEnd"/>
      <w:r w:rsidRPr="003514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en-US"/>
        </w:rPr>
        <w:t xml:space="preserve"> </w:t>
      </w:r>
      <w:proofErr w:type="spellStart"/>
      <w:r w:rsidRPr="003514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en-US"/>
        </w:rPr>
        <w:t>семей</w:t>
      </w:r>
      <w:proofErr w:type="spellEnd"/>
      <w:r w:rsidRPr="003514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en-US"/>
        </w:rPr>
        <w:t xml:space="preserve"> </w:t>
      </w:r>
      <w:proofErr w:type="spellStart"/>
      <w:r w:rsidRPr="003514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en-US"/>
        </w:rPr>
        <w:t>по</w:t>
      </w:r>
      <w:proofErr w:type="spellEnd"/>
      <w:r w:rsidRPr="003514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en-US"/>
        </w:rPr>
        <w:t> </w:t>
      </w:r>
      <w:proofErr w:type="spellStart"/>
      <w:r w:rsidRPr="003514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en-US"/>
        </w:rPr>
        <w:t>составу</w:t>
      </w:r>
      <w:proofErr w:type="spellEnd"/>
    </w:p>
    <w:tbl>
      <w:tblPr>
        <w:tblW w:w="0" w:type="auto"/>
        <w:tblInd w:w="1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11"/>
        <w:gridCol w:w="1985"/>
        <w:gridCol w:w="1842"/>
      </w:tblGrid>
      <w:tr w:rsidR="00257598" w:rsidRPr="00C076F4" w:rsidTr="00B175B2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C076F4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Состав</w:t>
            </w:r>
            <w:proofErr w:type="spellEnd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семьи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C076F4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Количество</w:t>
            </w:r>
            <w:proofErr w:type="spellEnd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семей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C076F4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Процент от</w:t>
            </w:r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общего количества семей </w:t>
            </w:r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воспитанников</w:t>
            </w:r>
          </w:p>
        </w:tc>
      </w:tr>
      <w:tr w:rsidR="00257598" w:rsidRPr="00C076F4" w:rsidTr="00B175B2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C076F4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lastRenderedPageBreak/>
              <w:t>Полная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F43C5C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172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35695E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90,5</w:t>
            </w:r>
          </w:p>
        </w:tc>
      </w:tr>
      <w:tr w:rsidR="00257598" w:rsidRPr="00C076F4" w:rsidTr="00B175B2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B175B2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Неполная</w:t>
            </w:r>
            <w:proofErr w:type="spellEnd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с </w:t>
            </w: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матерью</w:t>
            </w:r>
            <w:proofErr w:type="spellEnd"/>
            <w:r w:rsidR="00B17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F43C5C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8F0B25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7,8</w:t>
            </w:r>
          </w:p>
        </w:tc>
      </w:tr>
      <w:tr w:rsidR="00257598" w:rsidRPr="00C076F4" w:rsidTr="00B175B2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C076F4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Неполная</w:t>
            </w:r>
            <w:proofErr w:type="spellEnd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с </w:t>
            </w: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отцом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F43C5C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8F0B25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0,5</w:t>
            </w:r>
          </w:p>
        </w:tc>
      </w:tr>
      <w:tr w:rsidR="00257598" w:rsidRPr="00C076F4" w:rsidTr="00B175B2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C076F4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Оформлено</w:t>
            </w:r>
            <w:proofErr w:type="spellEnd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опекунство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F43C5C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8F0B25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1,1</w:t>
            </w:r>
          </w:p>
        </w:tc>
      </w:tr>
      <w:tr w:rsidR="008159D7" w:rsidRPr="00C076F4" w:rsidTr="00B175B2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59D7" w:rsidRPr="008159D7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59D7" w:rsidRPr="008159D7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159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190 семей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59D7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:rsidR="00257598" w:rsidRPr="00351427" w:rsidRDefault="00257598" w:rsidP="002575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</w:pPr>
      <w:r w:rsidRPr="003514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>Характеристика семей по</w:t>
      </w:r>
      <w:r w:rsidRPr="003514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en-US"/>
        </w:rPr>
        <w:t> </w:t>
      </w:r>
      <w:r w:rsidRPr="003514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>количеству детей</w:t>
      </w:r>
    </w:p>
    <w:tbl>
      <w:tblPr>
        <w:tblW w:w="0" w:type="auto"/>
        <w:tblInd w:w="1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11"/>
        <w:gridCol w:w="1985"/>
        <w:gridCol w:w="1853"/>
      </w:tblGrid>
      <w:tr w:rsidR="00257598" w:rsidRPr="00C076F4" w:rsidTr="00B175B2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C076F4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Количество</w:t>
            </w:r>
            <w:proofErr w:type="spellEnd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детей</w:t>
            </w:r>
            <w:proofErr w:type="spellEnd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в </w:t>
            </w: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семье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C076F4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Количество</w:t>
            </w:r>
            <w:proofErr w:type="spellEnd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семей</w:t>
            </w:r>
            <w:proofErr w:type="spellEnd"/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C076F4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Процент от</w:t>
            </w:r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r w:rsidRPr="00C0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общего количества семей воспитанников</w:t>
            </w:r>
          </w:p>
        </w:tc>
      </w:tr>
      <w:tr w:rsidR="00257598" w:rsidRPr="00C076F4" w:rsidTr="00B175B2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F43C5C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 ребенок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F43C5C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41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F43C5C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21,5</w:t>
            </w:r>
          </w:p>
        </w:tc>
      </w:tr>
      <w:tr w:rsidR="00257598" w:rsidRPr="00C076F4" w:rsidTr="00B175B2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F43C5C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 ребенка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F43C5C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97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F43C5C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51,1</w:t>
            </w:r>
          </w:p>
        </w:tc>
      </w:tr>
      <w:tr w:rsidR="00257598" w:rsidRPr="00C076F4" w:rsidTr="00B175B2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Default="00257598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 ребенка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52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7598" w:rsidRPr="00F43C5C" w:rsidRDefault="008159D7" w:rsidP="00B175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27,4</w:t>
            </w:r>
          </w:p>
        </w:tc>
      </w:tr>
    </w:tbl>
    <w:p w:rsidR="00257598" w:rsidRDefault="00257598" w:rsidP="0025759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257598" w:rsidRDefault="00257598" w:rsidP="0025759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F0B25">
        <w:rPr>
          <w:rFonts w:ascii="Times New Roman" w:eastAsia="Times New Roman" w:hAnsi="Times New Roman" w:cs="Times New Roman"/>
          <w:sz w:val="24"/>
          <w:szCs w:val="24"/>
        </w:rPr>
        <w:t>Семей, состоящих на учет</w:t>
      </w:r>
      <w:r w:rsidR="00A55470">
        <w:rPr>
          <w:rFonts w:ascii="Times New Roman" w:eastAsia="Times New Roman" w:hAnsi="Times New Roman" w:cs="Times New Roman"/>
          <w:sz w:val="24"/>
          <w:szCs w:val="24"/>
        </w:rPr>
        <w:t xml:space="preserve">е как </w:t>
      </w:r>
      <w:proofErr w:type="gramStart"/>
      <w:r w:rsidR="00A55470">
        <w:rPr>
          <w:rFonts w:ascii="Times New Roman" w:eastAsia="Times New Roman" w:hAnsi="Times New Roman" w:cs="Times New Roman"/>
          <w:sz w:val="24"/>
          <w:szCs w:val="24"/>
        </w:rPr>
        <w:t>неблагополучные</w:t>
      </w:r>
      <w:proofErr w:type="gramEnd"/>
      <w:r w:rsidR="00A55470">
        <w:rPr>
          <w:rFonts w:ascii="Times New Roman" w:eastAsia="Times New Roman" w:hAnsi="Times New Roman" w:cs="Times New Roman"/>
          <w:sz w:val="24"/>
          <w:szCs w:val="24"/>
        </w:rPr>
        <w:t>, находящих</w:t>
      </w:r>
      <w:r w:rsidRPr="008F0B25">
        <w:rPr>
          <w:rFonts w:ascii="Times New Roman" w:eastAsia="Times New Roman" w:hAnsi="Times New Roman" w:cs="Times New Roman"/>
          <w:sz w:val="24"/>
          <w:szCs w:val="24"/>
        </w:rPr>
        <w:t>ся в соц</w:t>
      </w:r>
      <w:r w:rsidR="00D14A44">
        <w:rPr>
          <w:rFonts w:ascii="Times New Roman" w:eastAsia="Times New Roman" w:hAnsi="Times New Roman" w:cs="Times New Roman"/>
          <w:sz w:val="24"/>
          <w:szCs w:val="24"/>
        </w:rPr>
        <w:t>иально опасном положении, в 2024</w:t>
      </w:r>
      <w:r w:rsidRPr="008F0B25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ДОУ </w:t>
      </w:r>
      <w:r w:rsidR="00D14A44">
        <w:rPr>
          <w:rFonts w:ascii="Times New Roman" w:eastAsia="Times New Roman" w:hAnsi="Times New Roman" w:cs="Times New Roman"/>
          <w:sz w:val="24"/>
          <w:szCs w:val="24"/>
        </w:rPr>
        <w:t xml:space="preserve"> 1 семья. </w:t>
      </w:r>
    </w:p>
    <w:p w:rsidR="0042763F" w:rsidRDefault="0042763F" w:rsidP="0025759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51427" w:rsidRPr="008F0B25" w:rsidRDefault="00351427" w:rsidP="00C076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76F4" w:rsidRPr="0042763F" w:rsidRDefault="00C076F4" w:rsidP="00D74CFA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763F">
        <w:rPr>
          <w:rFonts w:ascii="Times New Roman" w:eastAsia="Times New Roman" w:hAnsi="Times New Roman" w:cs="Times New Roman"/>
          <w:sz w:val="24"/>
          <w:szCs w:val="24"/>
        </w:rPr>
        <w:t>РЕЗУЛЬТАТЫ АНАЛИЗА ПОКАЗАТЕЛЕЙ ДЕЯТЕЛЬНОСТИ ОРГАНИЗАЦИИ</w:t>
      </w:r>
    </w:p>
    <w:p w:rsidR="00F85556" w:rsidRDefault="00F85556" w:rsidP="000064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00648C" w:rsidRPr="00A13901" w:rsidRDefault="00257598" w:rsidP="00D74CFA">
      <w:pPr>
        <w:pStyle w:val="a7"/>
        <w:numPr>
          <w:ilvl w:val="1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системы</w:t>
      </w:r>
      <w:r w:rsidR="0000648C"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управления организации </w:t>
      </w:r>
    </w:p>
    <w:p w:rsidR="0000648C" w:rsidRDefault="0000648C" w:rsidP="000064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00648C" w:rsidRDefault="0000648C" w:rsidP="00B06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5B7">
        <w:rPr>
          <w:rFonts w:ascii="Times New Roman" w:eastAsia="Times New Roman" w:hAnsi="Times New Roman" w:cs="Times New Roman"/>
          <w:sz w:val="24"/>
          <w:szCs w:val="24"/>
        </w:rPr>
        <w:t>Управление МБДОУ № 325 осуществл</w:t>
      </w:r>
      <w:r w:rsidR="00B065ED">
        <w:rPr>
          <w:rFonts w:ascii="Times New Roman" w:eastAsia="Times New Roman" w:hAnsi="Times New Roman" w:cs="Times New Roman"/>
          <w:sz w:val="24"/>
          <w:szCs w:val="24"/>
        </w:rPr>
        <w:t xml:space="preserve">яется в соответствии с Уставом МБДОУ </w:t>
      </w:r>
      <w:r w:rsidRPr="006565B7">
        <w:rPr>
          <w:rFonts w:ascii="Times New Roman" w:eastAsia="Times New Roman" w:hAnsi="Times New Roman" w:cs="Times New Roman"/>
          <w:sz w:val="24"/>
          <w:szCs w:val="24"/>
        </w:rPr>
        <w:t xml:space="preserve">и законодательством РФ, строится на принципах единоначалия и самоуправления. </w:t>
      </w:r>
    </w:p>
    <w:p w:rsidR="0000648C" w:rsidRDefault="0000648C" w:rsidP="00B06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ДОУ реализуется возможность участия в управлении учреждением всех участников образовательного процесса. </w:t>
      </w:r>
    </w:p>
    <w:p w:rsidR="0000648C" w:rsidRDefault="0000648C" w:rsidP="00B06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Уставом общественная структура управления МБДОУ представлена общим собранием работников, педагогическим советом. Общее собрание вправе принимать решения, если в его решении участвует более половины работников, для которых учреждение является основным местом работы. В периоды между общими собраниями интересы трудового коллектива представляет профсоюзный комитет. Педагогический совет осуществляет руководство образовательной деятельностью.</w:t>
      </w:r>
    </w:p>
    <w:p w:rsidR="0000648C" w:rsidRDefault="0000648C" w:rsidP="00B06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9A310F">
        <w:rPr>
          <w:rFonts w:ascii="Times New Roman" w:eastAsia="Times New Roman" w:hAnsi="Times New Roman" w:cs="Times New Roman"/>
          <w:sz w:val="24"/>
          <w:szCs w:val="24"/>
        </w:rPr>
        <w:t>ношения между МБДОУ и управлением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образования администрации города Красноярска определяется действующим законодательством РФ, нормативно-правовыми документами органов государственной власти местного самоуправления и Уставом</w:t>
      </w:r>
      <w:r w:rsidR="009A310F">
        <w:rPr>
          <w:rFonts w:ascii="Times New Roman" w:eastAsia="Times New Roman" w:hAnsi="Times New Roman" w:cs="Times New Roman"/>
          <w:sz w:val="24"/>
          <w:szCs w:val="24"/>
        </w:rPr>
        <w:t xml:space="preserve"> МБДОУ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749F" w:rsidRPr="004D749F" w:rsidRDefault="004D749F" w:rsidP="004D74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749F">
        <w:rPr>
          <w:rFonts w:ascii="Times New Roman" w:eastAsia="Times New Roman" w:hAnsi="Times New Roman" w:cs="Times New Roman"/>
          <w:sz w:val="24"/>
          <w:szCs w:val="24"/>
        </w:rPr>
        <w:t>Структура и система управления соотве</w:t>
      </w:r>
      <w:r w:rsidR="000907E1">
        <w:rPr>
          <w:rFonts w:ascii="Times New Roman" w:eastAsia="Times New Roman" w:hAnsi="Times New Roman" w:cs="Times New Roman"/>
          <w:sz w:val="24"/>
          <w:szCs w:val="24"/>
        </w:rPr>
        <w:t>тствуют специфике деятельности д</w:t>
      </w:r>
      <w:r w:rsidRPr="004D749F">
        <w:rPr>
          <w:rFonts w:ascii="Times New Roman" w:eastAsia="Times New Roman" w:hAnsi="Times New Roman" w:cs="Times New Roman"/>
          <w:sz w:val="24"/>
          <w:szCs w:val="24"/>
        </w:rPr>
        <w:t>етского сада.</w:t>
      </w:r>
    </w:p>
    <w:p w:rsidR="004D749F" w:rsidRPr="004D749F" w:rsidRDefault="004D749F" w:rsidP="004D74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749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D14A44">
        <w:rPr>
          <w:rFonts w:ascii="Times New Roman" w:eastAsia="Times New Roman" w:hAnsi="Times New Roman" w:cs="Times New Roman"/>
          <w:sz w:val="24"/>
          <w:szCs w:val="24"/>
        </w:rPr>
        <w:t>2024</w:t>
      </w:r>
      <w:r w:rsidR="000907E1">
        <w:rPr>
          <w:rFonts w:ascii="Times New Roman" w:eastAsia="Times New Roman" w:hAnsi="Times New Roman" w:cs="Times New Roman"/>
          <w:sz w:val="24"/>
          <w:szCs w:val="24"/>
        </w:rPr>
        <w:t xml:space="preserve"> году в систему управления д</w:t>
      </w:r>
      <w:r w:rsidRPr="004D749F">
        <w:rPr>
          <w:rFonts w:ascii="Times New Roman" w:eastAsia="Times New Roman" w:hAnsi="Times New Roman" w:cs="Times New Roman"/>
          <w:sz w:val="24"/>
          <w:szCs w:val="24"/>
        </w:rPr>
        <w:t xml:space="preserve">етским садом </w:t>
      </w:r>
      <w:r w:rsidR="0008678D">
        <w:rPr>
          <w:rFonts w:ascii="Times New Roman" w:eastAsia="Times New Roman" w:hAnsi="Times New Roman" w:cs="Times New Roman"/>
          <w:sz w:val="24"/>
          <w:szCs w:val="24"/>
        </w:rPr>
        <w:t xml:space="preserve">продолжили </w:t>
      </w:r>
      <w:r w:rsidRPr="004D749F">
        <w:rPr>
          <w:rFonts w:ascii="Times New Roman" w:eastAsia="Times New Roman" w:hAnsi="Times New Roman" w:cs="Times New Roman"/>
          <w:sz w:val="24"/>
          <w:szCs w:val="24"/>
        </w:rPr>
        <w:t>внедр</w:t>
      </w:r>
      <w:r w:rsidR="0008678D">
        <w:rPr>
          <w:rFonts w:ascii="Times New Roman" w:eastAsia="Times New Roman" w:hAnsi="Times New Roman" w:cs="Times New Roman"/>
          <w:sz w:val="24"/>
          <w:szCs w:val="24"/>
        </w:rPr>
        <w:t>ение элементов</w:t>
      </w:r>
      <w:r w:rsidRPr="004D749F">
        <w:rPr>
          <w:rFonts w:ascii="Times New Roman" w:eastAsia="Times New Roman" w:hAnsi="Times New Roman" w:cs="Times New Roman"/>
          <w:sz w:val="24"/>
          <w:szCs w:val="24"/>
        </w:rPr>
        <w:t xml:space="preserve"> электронного документооборота. Детский сад начал работу по поиску кадров на платформе «Работа в России», продолжена работа в системе электронного документооборота «СБИС», «1С», </w:t>
      </w:r>
      <w:r w:rsidR="0008678D">
        <w:rPr>
          <w:rFonts w:ascii="Times New Roman" w:eastAsia="Times New Roman" w:hAnsi="Times New Roman" w:cs="Times New Roman"/>
          <w:sz w:val="24"/>
          <w:szCs w:val="24"/>
        </w:rPr>
        <w:t xml:space="preserve">«ДИАДОК», </w:t>
      </w:r>
      <w:r w:rsidRPr="004D749F">
        <w:rPr>
          <w:rFonts w:ascii="Times New Roman" w:eastAsia="Times New Roman" w:hAnsi="Times New Roman" w:cs="Times New Roman"/>
          <w:sz w:val="24"/>
          <w:szCs w:val="24"/>
        </w:rPr>
        <w:t xml:space="preserve">в которых подписываем, отправляем и получаем документы от госорганов, обслуживающих организаций. </w:t>
      </w:r>
      <w:r w:rsidR="0008678D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</w:t>
      </w:r>
      <w:r w:rsidRPr="004D749F">
        <w:rPr>
          <w:rFonts w:ascii="Times New Roman" w:eastAsia="Times New Roman" w:hAnsi="Times New Roman" w:cs="Times New Roman"/>
          <w:sz w:val="24"/>
          <w:szCs w:val="24"/>
        </w:rPr>
        <w:t>успешно ежемесячно отправляем отчет «Информация о рабочих местах для трудоустройства инвалидов» на платформе «Работа в России».</w:t>
      </w:r>
    </w:p>
    <w:p w:rsidR="004D749F" w:rsidRPr="004D749F" w:rsidRDefault="004D749F" w:rsidP="004D74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749F">
        <w:rPr>
          <w:rFonts w:ascii="Times New Roman" w:eastAsia="Times New Roman" w:hAnsi="Times New Roman" w:cs="Times New Roman"/>
          <w:sz w:val="24"/>
          <w:szCs w:val="24"/>
        </w:rPr>
        <w:lastRenderedPageBreak/>
        <w:t>С июня 2021 года ведется работа в системе АИС «Прием заявлений в учреждения дошкольного образования».</w:t>
      </w:r>
    </w:p>
    <w:p w:rsidR="004D749F" w:rsidRDefault="004D749F" w:rsidP="004D74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749F">
        <w:rPr>
          <w:rFonts w:ascii="Times New Roman" w:eastAsia="Times New Roman" w:hAnsi="Times New Roman" w:cs="Times New Roman"/>
          <w:sz w:val="24"/>
          <w:szCs w:val="24"/>
        </w:rPr>
        <w:t xml:space="preserve">По итогам года можно отметить, что стало проще работать с отчетами, в том числе систематизировать и отслеживать сроки исполнения отчетов и хранения документов. </w:t>
      </w:r>
    </w:p>
    <w:p w:rsidR="004D749F" w:rsidRPr="004D749F" w:rsidRDefault="00D14A44" w:rsidP="004D74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2025</w:t>
      </w:r>
      <w:r w:rsidR="004D749F" w:rsidRPr="000907E1">
        <w:rPr>
          <w:rFonts w:ascii="Times New Roman" w:eastAsia="Times New Roman" w:hAnsi="Times New Roman" w:cs="Times New Roman"/>
          <w:sz w:val="24"/>
          <w:szCs w:val="24"/>
        </w:rPr>
        <w:t xml:space="preserve"> году планируем продолжать работу с системами электронного документооборота.</w:t>
      </w:r>
    </w:p>
    <w:p w:rsidR="004D749F" w:rsidRDefault="0000648C" w:rsidP="00090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Отношения МБДОУ с родителями (законными представителями) воспитанников регулируются  в порядке, установленном Законом РФ «Об образовании» и Уставом</w:t>
      </w:r>
      <w:r w:rsidR="009A310F" w:rsidRPr="009A31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0F">
        <w:rPr>
          <w:rFonts w:ascii="Times New Roman" w:eastAsia="Times New Roman" w:hAnsi="Times New Roman" w:cs="Times New Roman"/>
          <w:sz w:val="24"/>
          <w:szCs w:val="24"/>
        </w:rPr>
        <w:t>МБДОУ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907E1" w:rsidRPr="000907E1" w:rsidRDefault="000907E1" w:rsidP="00090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Вывод: </w:t>
      </w:r>
      <w:r w:rsidR="00D14A44">
        <w:rPr>
          <w:rFonts w:ascii="Times New Roman" w:eastAsia="Times New Roman" w:hAnsi="Times New Roman" w:cs="Times New Roman"/>
          <w:sz w:val="24"/>
          <w:szCs w:val="24"/>
        </w:rPr>
        <w:t>По итогам 2024</w:t>
      </w:r>
      <w:r w:rsidRPr="004D749F">
        <w:rPr>
          <w:rFonts w:ascii="Times New Roman" w:eastAsia="Times New Roman" w:hAnsi="Times New Roman" w:cs="Times New Roman"/>
          <w:sz w:val="24"/>
          <w:szCs w:val="24"/>
        </w:rPr>
        <w:t xml:space="preserve"> года система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управления д</w:t>
      </w:r>
      <w:r w:rsidRPr="004D749F">
        <w:rPr>
          <w:rFonts w:ascii="Times New Roman" w:eastAsia="Times New Roman" w:hAnsi="Times New Roman" w:cs="Times New Roman"/>
          <w:sz w:val="24"/>
          <w:szCs w:val="24"/>
        </w:rPr>
        <w:t xml:space="preserve">етского сада оценивается как эффективная, позволяющая учесть мнение работников и всех участников образовательных отношений. 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МБДОУ зарегистрировано и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функционирует в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соответствии с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нормативными документами в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сфере образования. Структура и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механизм управления дошкольным учреждением определяет его стабильное функционирова</w:t>
      </w:r>
      <w:r w:rsidR="00F855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ние. Управление д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етским садом осуществляется на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основе сочетания принципов единоначалия и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коллегиальности на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0907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аналитическом уровне.</w:t>
      </w:r>
      <w:r w:rsidRPr="000907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165" w:rsidRPr="00F11998" w:rsidRDefault="00941165" w:rsidP="00352A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648C" w:rsidRPr="00A13901" w:rsidRDefault="000907E1" w:rsidP="00D74CFA">
      <w:pPr>
        <w:pStyle w:val="a7"/>
        <w:numPr>
          <w:ilvl w:val="1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организации</w:t>
      </w:r>
      <w:r w:rsidR="0000648C"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развивающей предметно-пространственной среды</w:t>
      </w:r>
    </w:p>
    <w:p w:rsidR="0000648C" w:rsidRDefault="0000648C" w:rsidP="0000648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15A3" w:rsidRDefault="0000648C" w:rsidP="0000648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5F7">
        <w:rPr>
          <w:rFonts w:ascii="Times New Roman" w:eastAsia="Times New Roman" w:hAnsi="Times New Roman" w:cs="Times New Roman"/>
          <w:sz w:val="24"/>
          <w:szCs w:val="24"/>
        </w:rPr>
        <w:t xml:space="preserve">Во всех группах создана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развивающая 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 среда в со</w:t>
      </w:r>
      <w:r>
        <w:rPr>
          <w:rFonts w:ascii="Times New Roman" w:eastAsia="Times New Roman" w:hAnsi="Times New Roman" w:cs="Times New Roman"/>
          <w:sz w:val="24"/>
          <w:szCs w:val="24"/>
        </w:rPr>
        <w:t>ответствии с</w:t>
      </w:r>
      <w:r w:rsidR="00CC39CD">
        <w:rPr>
          <w:rFonts w:ascii="Times New Roman" w:eastAsia="Times New Roman" w:hAnsi="Times New Roman" w:cs="Times New Roman"/>
          <w:sz w:val="24"/>
          <w:szCs w:val="24"/>
        </w:rPr>
        <w:t xml:space="preserve"> основными направлениями работы ДОУ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возрастом детей</w:t>
      </w:r>
      <w:r w:rsidR="00CC39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A0926">
        <w:rPr>
          <w:rFonts w:ascii="Times New Roman" w:eastAsia="Times New Roman" w:hAnsi="Times New Roman" w:cs="Times New Roman"/>
          <w:bCs/>
          <w:sz w:val="24"/>
          <w:szCs w:val="24"/>
        </w:rPr>
        <w:t>Развивающая предметно-пространственная среда</w:t>
      </w:r>
      <w:r w:rsidRPr="008762BB">
        <w:rPr>
          <w:rFonts w:ascii="Times New Roman" w:eastAsia="Times New Roman" w:hAnsi="Times New Roman" w:cs="Times New Roman"/>
          <w:sz w:val="24"/>
          <w:szCs w:val="24"/>
        </w:rPr>
        <w:t> в МБДОУ № 325 обеспечивает максимальную реализацию образовательного потенциала</w:t>
      </w:r>
      <w:r>
        <w:rPr>
          <w:rFonts w:ascii="Times New Roman" w:eastAsia="Times New Roman" w:hAnsi="Times New Roman" w:cs="Times New Roman"/>
          <w:sz w:val="24"/>
          <w:szCs w:val="24"/>
        </w:rPr>
        <w:t>, приспособлена для реализации о</w:t>
      </w:r>
      <w:r w:rsidRPr="008762BB">
        <w:rPr>
          <w:rFonts w:ascii="Times New Roman" w:eastAsia="Times New Roman" w:hAnsi="Times New Roman" w:cs="Times New Roman"/>
          <w:sz w:val="24"/>
          <w:szCs w:val="24"/>
        </w:rPr>
        <w:t>бразовательной программы, максимально обеспечена материалами, оборудованием, инвентарем для развития детей дошкольного возраста в соответствии с особенностями каждого возрастного этапа, с нормативными требованиями по охране и укреплению здоровья воспитанников, с учетом особенностей их развития.</w:t>
      </w:r>
      <w:r w:rsidR="00C07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5556" w:rsidRDefault="00EC043C" w:rsidP="0000648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ДОУ организована </w:t>
      </w:r>
      <w:r w:rsidR="00CC39CD">
        <w:rPr>
          <w:rFonts w:ascii="Times New Roman" w:eastAsia="Times New Roman" w:hAnsi="Times New Roman" w:cs="Times New Roman"/>
          <w:sz w:val="24"/>
          <w:szCs w:val="24"/>
        </w:rPr>
        <w:t xml:space="preserve">среда по воспитанию гражданско-патриотических качеств, формированию основ информационной культуры. </w:t>
      </w:r>
      <w:r w:rsidR="00A725F5">
        <w:rPr>
          <w:rFonts w:ascii="Times New Roman" w:eastAsia="Times New Roman" w:hAnsi="Times New Roman" w:cs="Times New Roman"/>
          <w:sz w:val="24"/>
          <w:szCs w:val="24"/>
        </w:rPr>
        <w:t>В 2024 году РППС пополнена новой зоной по патриотическому воспитанию</w:t>
      </w:r>
      <w:r w:rsidR="00D14A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725F5">
        <w:rPr>
          <w:rFonts w:ascii="Times New Roman" w:eastAsia="Times New Roman" w:hAnsi="Times New Roman" w:cs="Times New Roman"/>
          <w:sz w:val="24"/>
          <w:szCs w:val="24"/>
        </w:rPr>
        <w:t>которая посвящена</w:t>
      </w:r>
      <w:r w:rsidR="00D14A44">
        <w:rPr>
          <w:rFonts w:ascii="Times New Roman" w:eastAsia="Times New Roman" w:hAnsi="Times New Roman" w:cs="Times New Roman"/>
          <w:sz w:val="24"/>
          <w:szCs w:val="24"/>
        </w:rPr>
        <w:t xml:space="preserve"> 80-летию Победы в Великой Отечественной войне</w:t>
      </w:r>
      <w:r w:rsidR="00BB7D10">
        <w:rPr>
          <w:rFonts w:ascii="Times New Roman" w:eastAsia="Times New Roman" w:hAnsi="Times New Roman" w:cs="Times New Roman"/>
          <w:sz w:val="24"/>
          <w:szCs w:val="24"/>
        </w:rPr>
        <w:t xml:space="preserve"> «Члены моей семь</w:t>
      </w:r>
      <w:r w:rsidR="00A725F5">
        <w:rPr>
          <w:rFonts w:ascii="Times New Roman" w:eastAsia="Times New Roman" w:hAnsi="Times New Roman" w:cs="Times New Roman"/>
          <w:sz w:val="24"/>
          <w:szCs w:val="24"/>
        </w:rPr>
        <w:t>и –</w:t>
      </w:r>
      <w:r w:rsidR="00E56D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25F5">
        <w:rPr>
          <w:rFonts w:ascii="Times New Roman" w:eastAsia="Times New Roman" w:hAnsi="Times New Roman" w:cs="Times New Roman"/>
          <w:sz w:val="24"/>
          <w:szCs w:val="24"/>
        </w:rPr>
        <w:t xml:space="preserve">участники великих сражений». </w:t>
      </w:r>
      <w:r w:rsidR="001753E9">
        <w:rPr>
          <w:rFonts w:ascii="Times New Roman" w:eastAsia="Times New Roman" w:hAnsi="Times New Roman" w:cs="Times New Roman"/>
          <w:sz w:val="24"/>
          <w:szCs w:val="24"/>
        </w:rPr>
        <w:t>В ДОУ и</w:t>
      </w:r>
      <w:r w:rsidR="00BB7D10">
        <w:rPr>
          <w:rFonts w:ascii="Times New Roman" w:eastAsia="Times New Roman" w:hAnsi="Times New Roman" w:cs="Times New Roman"/>
          <w:sz w:val="24"/>
          <w:szCs w:val="24"/>
        </w:rPr>
        <w:t>меется</w:t>
      </w:r>
      <w:r w:rsidR="00CC39CD">
        <w:rPr>
          <w:rFonts w:ascii="Times New Roman" w:eastAsia="Times New Roman" w:hAnsi="Times New Roman" w:cs="Times New Roman"/>
          <w:sz w:val="24"/>
          <w:szCs w:val="24"/>
        </w:rPr>
        <w:t xml:space="preserve"> патриотический центр «Русь моя, Родина славная», </w:t>
      </w:r>
      <w:r w:rsidR="001753E9">
        <w:rPr>
          <w:rFonts w:ascii="Times New Roman" w:eastAsia="Times New Roman" w:hAnsi="Times New Roman" w:cs="Times New Roman"/>
          <w:sz w:val="24"/>
          <w:szCs w:val="24"/>
        </w:rPr>
        <w:t>штаб орлят-дошколят. В</w:t>
      </w:r>
      <w:r w:rsidR="00CC39CD">
        <w:rPr>
          <w:rFonts w:ascii="Times New Roman" w:eastAsia="Times New Roman" w:hAnsi="Times New Roman" w:cs="Times New Roman"/>
          <w:sz w:val="24"/>
          <w:szCs w:val="24"/>
        </w:rPr>
        <w:t>о  всех группах обновлены, пополнены уголки/зоны по патриотическому воспитанию</w:t>
      </w:r>
      <w:r w:rsidR="00BB7D10">
        <w:rPr>
          <w:rFonts w:ascii="Times New Roman" w:eastAsia="Times New Roman" w:hAnsi="Times New Roman" w:cs="Times New Roman"/>
          <w:sz w:val="24"/>
          <w:szCs w:val="24"/>
        </w:rPr>
        <w:t xml:space="preserve">, конструкторской деятельности, созданы паспорта конструкторских центров. </w:t>
      </w:r>
      <w:r w:rsidR="001753E9">
        <w:rPr>
          <w:rFonts w:ascii="Times New Roman" w:eastAsia="Times New Roman" w:hAnsi="Times New Roman" w:cs="Times New Roman"/>
          <w:sz w:val="24"/>
          <w:szCs w:val="24"/>
        </w:rPr>
        <w:t xml:space="preserve">Организованы центры/зоны по разным направлениям: спортивные, творческие, познавательные. Большую роль в образовании детей </w:t>
      </w:r>
      <w:proofErr w:type="gramStart"/>
      <w:r w:rsidR="001753E9">
        <w:rPr>
          <w:rFonts w:ascii="Times New Roman" w:eastAsia="Times New Roman" w:hAnsi="Times New Roman" w:cs="Times New Roman"/>
          <w:sz w:val="24"/>
          <w:szCs w:val="24"/>
        </w:rPr>
        <w:t xml:space="preserve">выполняет в </w:t>
      </w:r>
      <w:r w:rsidR="00CC39CD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 w:rsidR="001753E9">
        <w:rPr>
          <w:rFonts w:ascii="Times New Roman" w:eastAsia="Times New Roman" w:hAnsi="Times New Roman" w:cs="Times New Roman"/>
          <w:sz w:val="24"/>
          <w:szCs w:val="24"/>
        </w:rPr>
        <w:t>выполняет</w:t>
      </w:r>
      <w:proofErr w:type="gramEnd"/>
      <w:r w:rsidR="001753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D21">
        <w:rPr>
          <w:rFonts w:ascii="Times New Roman" w:eastAsia="Times New Roman" w:hAnsi="Times New Roman" w:cs="Times New Roman"/>
          <w:sz w:val="24"/>
          <w:szCs w:val="24"/>
        </w:rPr>
        <w:t xml:space="preserve">современная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цифровая среда: </w:t>
      </w:r>
      <w:r w:rsidR="00CC39CD">
        <w:rPr>
          <w:rFonts w:ascii="Times New Roman" w:eastAsia="Times New Roman" w:hAnsi="Times New Roman" w:cs="Times New Roman"/>
          <w:sz w:val="24"/>
          <w:szCs w:val="24"/>
        </w:rPr>
        <w:t>использую</w:t>
      </w:r>
      <w:r>
        <w:rPr>
          <w:rFonts w:ascii="Times New Roman" w:eastAsia="Times New Roman" w:hAnsi="Times New Roman" w:cs="Times New Roman"/>
          <w:sz w:val="24"/>
          <w:szCs w:val="24"/>
        </w:rPr>
        <w:t>тся интерактивная приставка, проектор, экран, планшет</w:t>
      </w:r>
      <w:r w:rsidR="0008678D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>, ноутбук</w:t>
      </w:r>
      <w:r w:rsidR="000907E1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организации </w:t>
      </w:r>
      <w:r w:rsidR="0008678D">
        <w:rPr>
          <w:rFonts w:ascii="Times New Roman" w:eastAsia="Times New Roman" w:hAnsi="Times New Roman" w:cs="Times New Roman"/>
          <w:sz w:val="24"/>
          <w:szCs w:val="24"/>
        </w:rPr>
        <w:t>занятий</w:t>
      </w:r>
      <w:r>
        <w:rPr>
          <w:rFonts w:ascii="Times New Roman" w:eastAsia="Times New Roman" w:hAnsi="Times New Roman" w:cs="Times New Roman"/>
          <w:sz w:val="24"/>
          <w:szCs w:val="24"/>
        </w:rPr>
        <w:t>/мероприятий. Регулярно</w:t>
      </w:r>
      <w:r w:rsidR="004715A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 раз в неделю (</w:t>
      </w:r>
      <w:r w:rsidR="004715A3">
        <w:rPr>
          <w:rFonts w:ascii="Times New Roman" w:eastAsia="Times New Roman" w:hAnsi="Times New Roman" w:cs="Times New Roman"/>
          <w:sz w:val="24"/>
          <w:szCs w:val="24"/>
        </w:rPr>
        <w:t>в среду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4715A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проводятся занятия по 5 образовательным областям</w:t>
      </w:r>
      <w:r w:rsidR="0008678D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электронной  приставки и планшетов</w:t>
      </w:r>
      <w:r w:rsidRPr="00C27EE7">
        <w:rPr>
          <w:rFonts w:ascii="Times New Roman" w:eastAsia="Times New Roman" w:hAnsi="Times New Roman" w:cs="Times New Roman"/>
          <w:sz w:val="24"/>
          <w:szCs w:val="24"/>
        </w:rPr>
        <w:t>.  В занятиях</w:t>
      </w:r>
      <w:r w:rsidR="004715A3" w:rsidRPr="00C27EE7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санитарными правилами и нормами</w:t>
      </w:r>
      <w:r w:rsidRPr="00C27EE7">
        <w:rPr>
          <w:rFonts w:ascii="Times New Roman" w:eastAsia="Times New Roman" w:hAnsi="Times New Roman" w:cs="Times New Roman"/>
          <w:sz w:val="24"/>
          <w:szCs w:val="24"/>
        </w:rPr>
        <w:t xml:space="preserve"> применяются развивающие интерактивные игры сайтов</w:t>
      </w:r>
      <w:r w:rsidR="004715A3" w:rsidRPr="00C27EE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C27E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 w:history="1">
        <w:r w:rsidR="00C27EE7" w:rsidRPr="00785DC2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https://www.igraemsa.ru</w:t>
        </w:r>
      </w:hyperlink>
      <w:r w:rsidR="00C27EE7" w:rsidRPr="00C27EE7">
        <w:rPr>
          <w:rFonts w:ascii="Times New Roman" w:eastAsia="Times New Roman" w:hAnsi="Times New Roman" w:cs="Times New Roman"/>
          <w:sz w:val="24"/>
          <w:szCs w:val="24"/>
        </w:rPr>
        <w:t>;</w:t>
      </w:r>
      <w:r w:rsidR="00C27E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07E1" w:rsidRPr="00C27E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history="1">
        <w:r w:rsidR="00C27EE7" w:rsidRPr="00785DC2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www.teremoc.ru</w:t>
        </w:r>
      </w:hyperlink>
      <w:r w:rsidR="00C27EE7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C27EE7" w:rsidRPr="00C27E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3" w:history="1">
        <w:r w:rsidR="00C27EE7" w:rsidRPr="00785DC2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https://bibusha.ru</w:t>
        </w:r>
      </w:hyperlink>
      <w:r w:rsidR="00C27EE7" w:rsidRPr="00C27EE7">
        <w:rPr>
          <w:rFonts w:ascii="Times New Roman" w:eastAsia="Times New Roman" w:hAnsi="Times New Roman" w:cs="Times New Roman"/>
          <w:sz w:val="24"/>
          <w:szCs w:val="24"/>
        </w:rPr>
        <w:t>;</w:t>
      </w:r>
      <w:r w:rsidR="00C27E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7EE7" w:rsidRPr="00C27E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4" w:history="1">
        <w:r w:rsidR="00C27EE7" w:rsidRPr="00C27EE7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https://www.maam.ru/</w:t>
        </w:r>
      </w:hyperlink>
      <w:r w:rsidR="00C27EE7" w:rsidRPr="00C27EE7">
        <w:rPr>
          <w:rStyle w:val="ac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15A3" w:rsidRPr="00C27EE7">
        <w:rPr>
          <w:rFonts w:ascii="Times New Roman" w:eastAsia="Times New Roman" w:hAnsi="Times New Roman" w:cs="Times New Roman"/>
          <w:sz w:val="24"/>
          <w:szCs w:val="24"/>
        </w:rPr>
        <w:t>и др., мультимедийный комплекс «МИРОК» (ПМК «Мозаичный ПАРК»).</w:t>
      </w:r>
    </w:p>
    <w:p w:rsidR="0008678D" w:rsidRDefault="0008678D" w:rsidP="0000648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Кроме того,  проводятся занятия и мероприятия с использованием</w:t>
      </w:r>
      <w:r w:rsidRPr="0008678D">
        <w:t xml:space="preserve"> </w:t>
      </w:r>
      <w:r w:rsidRPr="0008678D">
        <w:rPr>
          <w:rFonts w:ascii="Times New Roman" w:eastAsia="Times New Roman" w:hAnsi="Times New Roman" w:cs="Times New Roman"/>
          <w:sz w:val="24"/>
          <w:szCs w:val="24"/>
        </w:rPr>
        <w:t xml:space="preserve">QR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-технологии.  </w:t>
      </w:r>
    </w:p>
    <w:p w:rsidR="00F85556" w:rsidRPr="002C3CF0" w:rsidRDefault="00F85556" w:rsidP="002C3CF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t xml:space="preserve">Вывод: </w:t>
      </w:r>
      <w:r w:rsidR="004715A3" w:rsidRPr="00C27EE7">
        <w:t xml:space="preserve"> </w:t>
      </w:r>
      <w:r w:rsidRPr="002C3CF0">
        <w:rPr>
          <w:rStyle w:val="c1"/>
          <w:color w:val="000000"/>
        </w:rPr>
        <w:t xml:space="preserve">Развивающая предметно-пространственная среда (РППС) ДОУ </w:t>
      </w:r>
      <w:proofErr w:type="gramStart"/>
      <w:r w:rsidRPr="002C3CF0">
        <w:rPr>
          <w:color w:val="000000"/>
          <w:shd w:val="clear" w:color="auto" w:fill="FFFFFF"/>
        </w:rPr>
        <w:t>содержательно-насыщенна</w:t>
      </w:r>
      <w:proofErr w:type="gramEnd"/>
      <w:r w:rsidRPr="002C3CF0">
        <w:rPr>
          <w:color w:val="000000"/>
          <w:shd w:val="clear" w:color="auto" w:fill="FFFFFF"/>
        </w:rPr>
        <w:t xml:space="preserve">, трансформируема, </w:t>
      </w:r>
      <w:proofErr w:type="spellStart"/>
      <w:r w:rsidRPr="002C3CF0">
        <w:rPr>
          <w:color w:val="000000"/>
          <w:shd w:val="clear" w:color="auto" w:fill="FFFFFF"/>
        </w:rPr>
        <w:t>полифункциональна</w:t>
      </w:r>
      <w:proofErr w:type="spellEnd"/>
      <w:r w:rsidRPr="002C3CF0">
        <w:rPr>
          <w:color w:val="000000"/>
          <w:shd w:val="clear" w:color="auto" w:fill="FFFFFF"/>
        </w:rPr>
        <w:t xml:space="preserve">, вариативна, доступна и безопасна. РППС </w:t>
      </w:r>
      <w:r w:rsidRPr="002C3CF0">
        <w:rPr>
          <w:rStyle w:val="c1"/>
          <w:color w:val="000000"/>
        </w:rPr>
        <w:t xml:space="preserve">обеспечивает </w:t>
      </w:r>
      <w:r w:rsidR="00A878AE" w:rsidRPr="002C3CF0">
        <w:rPr>
          <w:rStyle w:val="c1"/>
          <w:color w:val="000000"/>
        </w:rPr>
        <w:t>реализацию основной образовательной программы ДОУ</w:t>
      </w:r>
      <w:r w:rsidR="00A878AE">
        <w:rPr>
          <w:rStyle w:val="c1"/>
          <w:color w:val="000000"/>
        </w:rPr>
        <w:t>, общение и совместную</w:t>
      </w:r>
      <w:r w:rsidRPr="002C3CF0">
        <w:rPr>
          <w:rStyle w:val="c1"/>
          <w:color w:val="000000"/>
        </w:rPr>
        <w:t xml:space="preserve"> </w:t>
      </w:r>
      <w:r w:rsidR="00A878AE">
        <w:rPr>
          <w:rStyle w:val="c1"/>
          <w:color w:val="000000"/>
        </w:rPr>
        <w:t>деятельность</w:t>
      </w:r>
      <w:r w:rsidRPr="002C3CF0">
        <w:rPr>
          <w:rStyle w:val="c1"/>
          <w:color w:val="000000"/>
        </w:rPr>
        <w:t xml:space="preserve"> детей (в том числе детей разного во</w:t>
      </w:r>
      <w:r w:rsidR="00A878AE">
        <w:rPr>
          <w:rStyle w:val="c1"/>
          <w:color w:val="000000"/>
        </w:rPr>
        <w:t>зраста) и взрослых, двигательную активность детей, а также возможность</w:t>
      </w:r>
      <w:r w:rsidRPr="002C3CF0">
        <w:rPr>
          <w:rStyle w:val="c1"/>
          <w:color w:val="000000"/>
        </w:rPr>
        <w:t xml:space="preserve"> для уединения;</w:t>
      </w:r>
      <w:r w:rsidRPr="002C3CF0">
        <w:rPr>
          <w:color w:val="000000"/>
        </w:rPr>
        <w:t xml:space="preserve"> </w:t>
      </w:r>
      <w:r w:rsidRPr="002C3CF0">
        <w:rPr>
          <w:rStyle w:val="c1"/>
          <w:color w:val="000000"/>
        </w:rPr>
        <w:t>учет национально-культурных, климатических условий, в которых осуществляется образовательная деятельность;</w:t>
      </w:r>
      <w:r w:rsidRPr="002C3CF0">
        <w:rPr>
          <w:color w:val="000000"/>
        </w:rPr>
        <w:t xml:space="preserve"> </w:t>
      </w:r>
      <w:r w:rsidRPr="002C3CF0">
        <w:rPr>
          <w:rStyle w:val="c1"/>
          <w:color w:val="000000"/>
        </w:rPr>
        <w:t>учет возрастных особенностей детей.</w:t>
      </w:r>
    </w:p>
    <w:p w:rsidR="0000648C" w:rsidRPr="008762BB" w:rsidRDefault="0000648C" w:rsidP="002C3C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76AA" w:rsidRPr="00A13901" w:rsidRDefault="002120AD" w:rsidP="00D74CFA">
      <w:pPr>
        <w:pStyle w:val="a7"/>
        <w:numPr>
          <w:ilvl w:val="1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отношений</w:t>
      </w:r>
      <w:r w:rsidR="0000648C"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с социальными учреждениями</w:t>
      </w:r>
    </w:p>
    <w:p w:rsidR="0000648C" w:rsidRDefault="00305B10" w:rsidP="000064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Охрана</w:t>
      </w:r>
      <w:r w:rsidR="005176AA" w:rsidRPr="005176A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жизни и здоровья </w:t>
      </w:r>
    </w:p>
    <w:p w:rsidR="00993D56" w:rsidRPr="005176AA" w:rsidRDefault="00993D56" w:rsidP="000064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00648C" w:rsidRPr="00202D65" w:rsidRDefault="00BB7D10" w:rsidP="00006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Социальными п</w:t>
      </w:r>
      <w:r w:rsidR="0000648C" w:rsidRPr="00202D65">
        <w:rPr>
          <w:rFonts w:ascii="Times New Roman" w:eastAsia="Times New Roman" w:hAnsi="Times New Roman" w:cs="Times New Roman"/>
          <w:sz w:val="24"/>
          <w:szCs w:val="24"/>
        </w:rPr>
        <w:t>артнёрами ДОУ являются: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детская библиотека им. О. Кошевого, парк</w:t>
      </w:r>
      <w:r w:rsidRPr="00BB7D10">
        <w:rPr>
          <w:rFonts w:ascii="Times New Roman" w:eastAsia="Times New Roman" w:hAnsi="Times New Roman" w:cs="Times New Roman"/>
          <w:sz w:val="24"/>
          <w:szCs w:val="24"/>
        </w:rPr>
        <w:t xml:space="preserve"> флор</w:t>
      </w:r>
      <w:r>
        <w:rPr>
          <w:rFonts w:ascii="Times New Roman" w:eastAsia="Times New Roman" w:hAnsi="Times New Roman" w:cs="Times New Roman"/>
          <w:sz w:val="24"/>
          <w:szCs w:val="24"/>
        </w:rPr>
        <w:t>ы и фауны «Роев ручей», Музей</w:t>
      </w:r>
      <w:r w:rsidRPr="00BB7D10">
        <w:rPr>
          <w:rFonts w:ascii="Times New Roman" w:eastAsia="Times New Roman" w:hAnsi="Times New Roman" w:cs="Times New Roman"/>
          <w:sz w:val="24"/>
          <w:szCs w:val="24"/>
        </w:rPr>
        <w:t xml:space="preserve"> леса, МБУДО «ДМШ №12»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00648C" w:rsidRPr="00202D65">
        <w:rPr>
          <w:rFonts w:ascii="Times New Roman" w:eastAsia="Times New Roman" w:hAnsi="Times New Roman" w:cs="Times New Roman"/>
          <w:sz w:val="24"/>
          <w:szCs w:val="24"/>
        </w:rPr>
        <w:t xml:space="preserve"> ЦППМ и СП№ 5 «Сознание», КК ИПК и ПП РО, КИМЦ, ММАУ «Молодёжный центр «Своё дело», МБУК ЦБС им. Н. Островского, «</w:t>
      </w:r>
      <w:proofErr w:type="spellStart"/>
      <w:r w:rsidR="0000648C" w:rsidRPr="00202D65">
        <w:rPr>
          <w:rFonts w:ascii="Times New Roman" w:eastAsia="Times New Roman" w:hAnsi="Times New Roman" w:cs="Times New Roman"/>
          <w:sz w:val="24"/>
          <w:szCs w:val="24"/>
        </w:rPr>
        <w:t>ЦСПСиД</w:t>
      </w:r>
      <w:proofErr w:type="spellEnd"/>
      <w:r w:rsidR="0000648C" w:rsidRPr="00202D65">
        <w:rPr>
          <w:rFonts w:ascii="Times New Roman" w:eastAsia="Times New Roman" w:hAnsi="Times New Roman" w:cs="Times New Roman"/>
          <w:sz w:val="24"/>
          <w:szCs w:val="24"/>
        </w:rPr>
        <w:t xml:space="preserve"> «Октябрьский», </w:t>
      </w:r>
      <w:proofErr w:type="spellStart"/>
      <w:r w:rsidR="0000648C" w:rsidRPr="00202D65">
        <w:rPr>
          <w:rFonts w:ascii="Times New Roman" w:eastAsia="Times New Roman" w:hAnsi="Times New Roman" w:cs="Times New Roman"/>
          <w:sz w:val="24"/>
          <w:szCs w:val="24"/>
        </w:rPr>
        <w:t>ОУУИиДН</w:t>
      </w:r>
      <w:proofErr w:type="spellEnd"/>
      <w:r w:rsidR="0000648C" w:rsidRPr="00202D65">
        <w:rPr>
          <w:rFonts w:ascii="Times New Roman" w:eastAsia="Times New Roman" w:hAnsi="Times New Roman" w:cs="Times New Roman"/>
          <w:sz w:val="24"/>
          <w:szCs w:val="24"/>
        </w:rPr>
        <w:t xml:space="preserve"> ОП № 2 МУ МВД России «Красноярское».</w:t>
      </w:r>
      <w:r w:rsidR="00A10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0520">
        <w:rPr>
          <w:rFonts w:ascii="Times New Roman" w:eastAsia="Times New Roman" w:hAnsi="Times New Roman" w:cs="Times New Roman"/>
          <w:sz w:val="24"/>
          <w:szCs w:val="24"/>
        </w:rPr>
        <w:lastRenderedPageBreak/>
        <w:t>Взаимоотношения с социальными партнерами осуществляются согласно соглашениям о сотрудничестве.</w:t>
      </w:r>
    </w:p>
    <w:p w:rsidR="0000648C" w:rsidRDefault="0000648C" w:rsidP="00006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2D65">
        <w:rPr>
          <w:rFonts w:ascii="Times New Roman" w:eastAsia="Times New Roman" w:hAnsi="Times New Roman" w:cs="Times New Roman"/>
          <w:sz w:val="24"/>
          <w:szCs w:val="24"/>
        </w:rPr>
        <w:t>Охрану жизни и здоровья обеспечивают: ОГИБДД МУ МВД (государственная инспекция безопасности дорожного движения); пожарная часть (ПЧ)</w:t>
      </w:r>
      <w:r w:rsidR="00B34AC8">
        <w:rPr>
          <w:rFonts w:ascii="Times New Roman" w:eastAsia="Times New Roman" w:hAnsi="Times New Roman" w:cs="Times New Roman"/>
          <w:sz w:val="24"/>
          <w:szCs w:val="24"/>
        </w:rPr>
        <w:t xml:space="preserve">, ЧОП </w:t>
      </w:r>
      <w:r w:rsidR="00B34AC8" w:rsidRPr="00CB2F7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CB2F74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="008E601B" w:rsidRPr="00CB2F7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52A98">
        <w:rPr>
          <w:rFonts w:ascii="Times New Roman" w:eastAsia="Times New Roman" w:hAnsi="Times New Roman" w:cs="Times New Roman"/>
          <w:sz w:val="24"/>
          <w:szCs w:val="24"/>
        </w:rPr>
        <w:t>. Практическую отработку действий по тревожному сигналу об опасности проводят ФГКУ «УВО ВНГ России по Красноярскому краю», ОУУП и ПДН отдела полиции №2 межмуниципального управления МВД России «Красноярское»</w:t>
      </w:r>
      <w:r w:rsidR="00A0389D">
        <w:rPr>
          <w:rFonts w:ascii="Times New Roman" w:eastAsia="Times New Roman" w:hAnsi="Times New Roman" w:cs="Times New Roman"/>
          <w:sz w:val="24"/>
          <w:szCs w:val="24"/>
        </w:rPr>
        <w:t xml:space="preserve"> (2 раза в год – эвакуация, 2 раза в год пожарная безопасность).</w:t>
      </w:r>
    </w:p>
    <w:p w:rsidR="008452ED" w:rsidRPr="008452ED" w:rsidRDefault="00973D7C" w:rsidP="00845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BB7D10">
        <w:rPr>
          <w:rFonts w:ascii="Times New Roman" w:eastAsia="Times New Roman" w:hAnsi="Times New Roman" w:cs="Times New Roman"/>
          <w:sz w:val="24"/>
          <w:szCs w:val="24"/>
        </w:rPr>
        <w:t>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году детский сад вел </w:t>
      </w:r>
      <w:r w:rsidR="008452ED" w:rsidRPr="008452ED">
        <w:rPr>
          <w:rFonts w:ascii="Times New Roman" w:eastAsia="Times New Roman" w:hAnsi="Times New Roman" w:cs="Times New Roman"/>
          <w:sz w:val="24"/>
          <w:szCs w:val="24"/>
        </w:rPr>
        <w:t>учёт микротравм работников. Анализ заявления работнико</w:t>
      </w:r>
      <w:r w:rsidR="00BB7D10">
        <w:rPr>
          <w:rFonts w:ascii="Times New Roman" w:eastAsia="Times New Roman" w:hAnsi="Times New Roman" w:cs="Times New Roman"/>
          <w:sz w:val="24"/>
          <w:szCs w:val="24"/>
        </w:rPr>
        <w:t>в по итогам 2024</w:t>
      </w:r>
      <w:r w:rsidR="008452ED">
        <w:rPr>
          <w:rFonts w:ascii="Times New Roman" w:eastAsia="Times New Roman" w:hAnsi="Times New Roman" w:cs="Times New Roman"/>
          <w:sz w:val="24"/>
          <w:szCs w:val="24"/>
        </w:rPr>
        <w:t xml:space="preserve"> года показал, к</w:t>
      </w:r>
      <w:r w:rsidR="008452ED" w:rsidRPr="008452ED">
        <w:rPr>
          <w:rFonts w:ascii="Times New Roman" w:eastAsia="Times New Roman" w:hAnsi="Times New Roman" w:cs="Times New Roman"/>
          <w:sz w:val="24"/>
          <w:szCs w:val="24"/>
        </w:rPr>
        <w:t>акие обстоятельства чаще всего приводят к травмам. На основании этого разработали и утвердили план мероприятий по устранению рисков на рабочих местах, а именно:</w:t>
      </w:r>
    </w:p>
    <w:p w:rsidR="008452ED" w:rsidRPr="008452ED" w:rsidRDefault="008452ED" w:rsidP="002C3C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52ED">
        <w:rPr>
          <w:rFonts w:ascii="Times New Roman" w:eastAsia="Times New Roman" w:hAnsi="Times New Roman" w:cs="Times New Roman"/>
          <w:sz w:val="24"/>
          <w:szCs w:val="24"/>
        </w:rPr>
        <w:t>- проверка выполнения требований охраны труда работниками, выполняющими работы на высоте;</w:t>
      </w:r>
    </w:p>
    <w:p w:rsidR="008452ED" w:rsidRDefault="008452ED" w:rsidP="002C3C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52ED">
        <w:rPr>
          <w:rFonts w:ascii="Times New Roman" w:eastAsia="Times New Roman" w:hAnsi="Times New Roman" w:cs="Times New Roman"/>
          <w:sz w:val="24"/>
          <w:szCs w:val="24"/>
        </w:rPr>
        <w:t>- проверка применения средств индивидуальной защиты в ходе выполнения работ.</w:t>
      </w:r>
    </w:p>
    <w:p w:rsidR="0000648C" w:rsidRDefault="0000648C" w:rsidP="00006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648C" w:rsidRPr="00A13901" w:rsidRDefault="002120AD" w:rsidP="00D74CFA">
      <w:pPr>
        <w:pStyle w:val="a7"/>
        <w:numPr>
          <w:ilvl w:val="1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взаимодействия</w:t>
      </w:r>
      <w:r w:rsidR="0000648C"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с родителями</w:t>
      </w:r>
    </w:p>
    <w:p w:rsidR="00FF516D" w:rsidRPr="0000648C" w:rsidRDefault="00FF516D" w:rsidP="00202D6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Удовлетворенность образовательными услугами ДОУ</w:t>
      </w:r>
    </w:p>
    <w:p w:rsidR="0000648C" w:rsidRDefault="0000648C" w:rsidP="00006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648C" w:rsidRPr="004176F4" w:rsidRDefault="0000648C" w:rsidP="009A31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76F4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педагогов с родителями </w:t>
      </w:r>
      <w:r w:rsidRPr="0000648C">
        <w:rPr>
          <w:rFonts w:ascii="Times New Roman" w:eastAsia="Times New Roman" w:hAnsi="Times New Roman" w:cs="Times New Roman"/>
          <w:sz w:val="24"/>
          <w:szCs w:val="24"/>
        </w:rPr>
        <w:t>основыва</w:t>
      </w:r>
      <w:r w:rsidR="005176AA">
        <w:rPr>
          <w:rFonts w:ascii="Times New Roman" w:eastAsia="Times New Roman" w:hAnsi="Times New Roman" w:cs="Times New Roman"/>
          <w:sz w:val="24"/>
          <w:szCs w:val="24"/>
        </w:rPr>
        <w:t>ю</w:t>
      </w:r>
      <w:r w:rsidR="009A310F">
        <w:rPr>
          <w:rFonts w:ascii="Times New Roman" w:eastAsia="Times New Roman" w:hAnsi="Times New Roman" w:cs="Times New Roman"/>
          <w:sz w:val="24"/>
          <w:szCs w:val="24"/>
        </w:rPr>
        <w:t xml:space="preserve">тся </w:t>
      </w:r>
      <w:r w:rsidRPr="0000648C">
        <w:rPr>
          <w:rFonts w:ascii="Times New Roman" w:eastAsia="Times New Roman" w:hAnsi="Times New Roman" w:cs="Times New Roman"/>
          <w:sz w:val="24"/>
          <w:szCs w:val="24"/>
        </w:rPr>
        <w:t xml:space="preserve">на принципах взаимопомощи, </w:t>
      </w:r>
      <w:r w:rsidR="009A310F">
        <w:rPr>
          <w:rFonts w:ascii="Times New Roman" w:eastAsia="Times New Roman" w:hAnsi="Times New Roman" w:cs="Times New Roman"/>
          <w:sz w:val="24"/>
          <w:szCs w:val="24"/>
        </w:rPr>
        <w:t xml:space="preserve">взаимоуважения и взаимодоверия; </w:t>
      </w:r>
      <w:r w:rsidRPr="0000648C">
        <w:rPr>
          <w:rFonts w:ascii="Times New Roman" w:eastAsia="Times New Roman" w:hAnsi="Times New Roman" w:cs="Times New Roman"/>
          <w:sz w:val="24"/>
          <w:szCs w:val="24"/>
        </w:rPr>
        <w:t>на новых подходах</w:t>
      </w:r>
      <w:r w:rsidRPr="004176F4">
        <w:rPr>
          <w:rFonts w:ascii="Times New Roman" w:eastAsia="Times New Roman" w:hAnsi="Times New Roman" w:cs="Times New Roman"/>
          <w:sz w:val="24"/>
          <w:szCs w:val="24"/>
        </w:rPr>
        <w:t xml:space="preserve"> личностно</w:t>
      </w:r>
      <w:r w:rsidR="00CB11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648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176F4">
        <w:rPr>
          <w:rFonts w:ascii="Times New Roman" w:eastAsia="Times New Roman" w:hAnsi="Times New Roman" w:cs="Times New Roman"/>
          <w:sz w:val="24"/>
          <w:szCs w:val="24"/>
        </w:rPr>
        <w:t xml:space="preserve"> равноправ</w:t>
      </w:r>
      <w:r w:rsidRPr="0000648C">
        <w:rPr>
          <w:rFonts w:ascii="Times New Roman" w:eastAsia="Times New Roman" w:hAnsi="Times New Roman" w:cs="Times New Roman"/>
          <w:sz w:val="24"/>
          <w:szCs w:val="24"/>
        </w:rPr>
        <w:t>ного общения, совместном приобретении</w:t>
      </w:r>
      <w:r w:rsidRPr="004176F4">
        <w:rPr>
          <w:rFonts w:ascii="Times New Roman" w:eastAsia="Times New Roman" w:hAnsi="Times New Roman" w:cs="Times New Roman"/>
          <w:sz w:val="24"/>
          <w:szCs w:val="24"/>
        </w:rPr>
        <w:t xml:space="preserve"> опыта.</w:t>
      </w:r>
    </w:p>
    <w:p w:rsidR="0000648C" w:rsidRPr="004176F4" w:rsidRDefault="0000648C" w:rsidP="000064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76F4">
        <w:rPr>
          <w:rFonts w:ascii="Times New Roman" w:eastAsia="Times New Roman" w:hAnsi="Times New Roman" w:cs="Times New Roman"/>
          <w:sz w:val="24"/>
          <w:szCs w:val="24"/>
        </w:rPr>
        <w:t>При организаци</w:t>
      </w:r>
      <w:r w:rsidR="009A310F">
        <w:rPr>
          <w:rFonts w:ascii="Times New Roman" w:eastAsia="Times New Roman" w:hAnsi="Times New Roman" w:cs="Times New Roman"/>
          <w:sz w:val="24"/>
          <w:szCs w:val="24"/>
        </w:rPr>
        <w:t>и взаимодействия ДОУ с семьей</w:t>
      </w:r>
      <w:r w:rsidRPr="004176F4">
        <w:rPr>
          <w:rFonts w:ascii="Times New Roman" w:eastAsia="Times New Roman" w:hAnsi="Times New Roman" w:cs="Times New Roman"/>
          <w:sz w:val="24"/>
          <w:szCs w:val="24"/>
        </w:rPr>
        <w:t xml:space="preserve"> основной акцент </w:t>
      </w:r>
      <w:r w:rsidRPr="0000648C">
        <w:rPr>
          <w:rFonts w:ascii="Times New Roman" w:eastAsia="Times New Roman" w:hAnsi="Times New Roman" w:cs="Times New Roman"/>
          <w:sz w:val="24"/>
          <w:szCs w:val="24"/>
        </w:rPr>
        <w:t>ставит</w:t>
      </w:r>
      <w:r w:rsidRPr="004176F4">
        <w:rPr>
          <w:rFonts w:ascii="Times New Roman" w:eastAsia="Times New Roman" w:hAnsi="Times New Roman" w:cs="Times New Roman"/>
          <w:sz w:val="24"/>
          <w:szCs w:val="24"/>
        </w:rPr>
        <w:t>ся на воспитание субъективности родителей, формирование их воспитательной культуры</w:t>
      </w:r>
      <w:r w:rsidR="00145C36">
        <w:rPr>
          <w:rFonts w:ascii="Times New Roman" w:eastAsia="Times New Roman" w:hAnsi="Times New Roman" w:cs="Times New Roman"/>
          <w:sz w:val="24"/>
          <w:szCs w:val="24"/>
        </w:rPr>
        <w:t>, педагогических компетентностей</w:t>
      </w:r>
      <w:r w:rsidRPr="004176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0648C" w:rsidRPr="004176F4" w:rsidRDefault="0000648C" w:rsidP="000064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76F4">
        <w:rPr>
          <w:rFonts w:ascii="Times New Roman" w:eastAsia="Times New Roman" w:hAnsi="Times New Roman" w:cs="Times New Roman"/>
          <w:sz w:val="24"/>
          <w:szCs w:val="24"/>
        </w:rPr>
        <w:t>Компетентностный</w:t>
      </w:r>
      <w:proofErr w:type="spellEnd"/>
      <w:r w:rsidRPr="004176F4">
        <w:rPr>
          <w:rFonts w:ascii="Times New Roman" w:eastAsia="Times New Roman" w:hAnsi="Times New Roman" w:cs="Times New Roman"/>
          <w:sz w:val="24"/>
          <w:szCs w:val="24"/>
        </w:rPr>
        <w:t xml:space="preserve"> подход позволяет актуализировать скрытый воспитательный потенциал семьи путем включения родителей в воспитательный процесс ДОУ. При этом родители выступа</w:t>
      </w:r>
      <w:r w:rsidRPr="0000648C">
        <w:rPr>
          <w:rFonts w:ascii="Times New Roman" w:eastAsia="Times New Roman" w:hAnsi="Times New Roman" w:cs="Times New Roman"/>
          <w:sz w:val="24"/>
          <w:szCs w:val="24"/>
        </w:rPr>
        <w:t xml:space="preserve">ют </w:t>
      </w:r>
      <w:r w:rsidRPr="004176F4">
        <w:rPr>
          <w:rFonts w:ascii="Times New Roman" w:eastAsia="Times New Roman" w:hAnsi="Times New Roman" w:cs="Times New Roman"/>
          <w:sz w:val="24"/>
          <w:szCs w:val="24"/>
        </w:rPr>
        <w:t xml:space="preserve">в качестве полноправных участников этого процесса. </w:t>
      </w:r>
    </w:p>
    <w:p w:rsidR="00B065ED" w:rsidRPr="004176F4" w:rsidRDefault="00A813B6" w:rsidP="00B06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работе используются </w:t>
      </w:r>
      <w:r w:rsidR="00B065ED">
        <w:rPr>
          <w:rFonts w:ascii="Times New Roman" w:eastAsia="Times New Roman" w:hAnsi="Times New Roman" w:cs="Times New Roman"/>
          <w:sz w:val="24"/>
          <w:szCs w:val="24"/>
        </w:rPr>
        <w:t>как традиционные</w:t>
      </w:r>
      <w:r w:rsidR="00B065ED" w:rsidRPr="004176F4">
        <w:rPr>
          <w:rFonts w:ascii="Times New Roman" w:eastAsia="Times New Roman" w:hAnsi="Times New Roman" w:cs="Times New Roman"/>
          <w:sz w:val="24"/>
          <w:szCs w:val="24"/>
        </w:rPr>
        <w:t xml:space="preserve"> форм</w:t>
      </w:r>
      <w:r w:rsidR="00B065ED">
        <w:rPr>
          <w:rFonts w:ascii="Times New Roman" w:eastAsia="Times New Roman" w:hAnsi="Times New Roman" w:cs="Times New Roman"/>
          <w:sz w:val="24"/>
          <w:szCs w:val="24"/>
        </w:rPr>
        <w:t>ы и методы</w:t>
      </w:r>
      <w:r w:rsidR="00B065ED" w:rsidRPr="004176F4">
        <w:rPr>
          <w:rFonts w:ascii="Times New Roman" w:eastAsia="Times New Roman" w:hAnsi="Times New Roman" w:cs="Times New Roman"/>
          <w:sz w:val="24"/>
          <w:szCs w:val="24"/>
        </w:rPr>
        <w:t xml:space="preserve"> работы </w:t>
      </w:r>
      <w:r>
        <w:rPr>
          <w:rFonts w:ascii="Times New Roman" w:eastAsia="Times New Roman" w:hAnsi="Times New Roman" w:cs="Times New Roman"/>
          <w:sz w:val="24"/>
          <w:szCs w:val="24"/>
        </w:rPr>
        <w:t>с семьей</w:t>
      </w:r>
      <w:r w:rsidR="00B065ED" w:rsidRPr="004176F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065ED">
        <w:rPr>
          <w:rFonts w:ascii="Times New Roman" w:eastAsia="Times New Roman" w:hAnsi="Times New Roman" w:cs="Times New Roman"/>
          <w:sz w:val="24"/>
          <w:szCs w:val="24"/>
        </w:rPr>
        <w:t xml:space="preserve">так и </w:t>
      </w:r>
      <w:r w:rsidR="00B065ED" w:rsidRPr="004176F4">
        <w:rPr>
          <w:rFonts w:ascii="Times New Roman" w:eastAsia="Times New Roman" w:hAnsi="Times New Roman" w:cs="Times New Roman"/>
          <w:sz w:val="24"/>
          <w:szCs w:val="24"/>
        </w:rPr>
        <w:t>инновационные:</w:t>
      </w:r>
    </w:p>
    <w:p w:rsidR="00B065ED" w:rsidRDefault="00B065ED" w:rsidP="00B06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— проекты;</w:t>
      </w:r>
    </w:p>
    <w:p w:rsidR="00B065ED" w:rsidRPr="008E601B" w:rsidRDefault="00B065ED" w:rsidP="00B06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01B"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601B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руглые</w:t>
      </w:r>
      <w:r w:rsidRPr="008E601B">
        <w:rPr>
          <w:rFonts w:ascii="Times New Roman" w:eastAsia="Times New Roman" w:hAnsi="Times New Roman" w:cs="Times New Roman"/>
          <w:sz w:val="24"/>
          <w:szCs w:val="24"/>
        </w:rPr>
        <w:t xml:space="preserve"> стол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8E60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065ED" w:rsidRPr="004176F4" w:rsidRDefault="00B065ED" w:rsidP="00B06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76F4">
        <w:rPr>
          <w:rFonts w:ascii="Times New Roman" w:eastAsia="Times New Roman" w:hAnsi="Times New Roman" w:cs="Times New Roman"/>
          <w:sz w:val="24"/>
          <w:szCs w:val="24"/>
        </w:rPr>
        <w:t> — тематические выставки;</w:t>
      </w:r>
    </w:p>
    <w:p w:rsidR="00B065ED" w:rsidRPr="004176F4" w:rsidRDefault="00B065ED" w:rsidP="00B06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76F4">
        <w:rPr>
          <w:rFonts w:ascii="Times New Roman" w:eastAsia="Times New Roman" w:hAnsi="Times New Roman" w:cs="Times New Roman"/>
          <w:sz w:val="24"/>
          <w:szCs w:val="24"/>
        </w:rPr>
        <w:t xml:space="preserve"> — </w:t>
      </w:r>
      <w:proofErr w:type="spellStart"/>
      <w:r w:rsidRPr="004176F4">
        <w:rPr>
          <w:rFonts w:ascii="Times New Roman" w:eastAsia="Times New Roman" w:hAnsi="Times New Roman" w:cs="Times New Roman"/>
          <w:sz w:val="24"/>
          <w:szCs w:val="24"/>
        </w:rPr>
        <w:t>соцобследование</w:t>
      </w:r>
      <w:proofErr w:type="spellEnd"/>
      <w:r w:rsidRPr="004176F4">
        <w:rPr>
          <w:rFonts w:ascii="Times New Roman" w:eastAsia="Times New Roman" w:hAnsi="Times New Roman" w:cs="Times New Roman"/>
          <w:sz w:val="24"/>
          <w:szCs w:val="24"/>
        </w:rPr>
        <w:t>, диагностика, тесты, опрос;</w:t>
      </w:r>
    </w:p>
    <w:p w:rsidR="00B065ED" w:rsidRPr="004176F4" w:rsidRDefault="00B065ED" w:rsidP="00B06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76F4">
        <w:rPr>
          <w:rFonts w:ascii="Times New Roman" w:eastAsia="Times New Roman" w:hAnsi="Times New Roman" w:cs="Times New Roman"/>
          <w:sz w:val="24"/>
          <w:szCs w:val="24"/>
        </w:rPr>
        <w:t> — консультации специалистов;</w:t>
      </w:r>
    </w:p>
    <w:p w:rsidR="00B065ED" w:rsidRDefault="00B065ED" w:rsidP="00B06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76F4">
        <w:rPr>
          <w:rFonts w:ascii="Times New Roman" w:eastAsia="Times New Roman" w:hAnsi="Times New Roman" w:cs="Times New Roman"/>
          <w:sz w:val="24"/>
          <w:szCs w:val="24"/>
        </w:rPr>
        <w:t> — семейные спортивные встречи</w:t>
      </w:r>
      <w:r w:rsidR="00A813B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065ED" w:rsidRDefault="00B065ED" w:rsidP="00B06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76F4">
        <w:rPr>
          <w:rFonts w:ascii="Times New Roman" w:eastAsia="Times New Roman" w:hAnsi="Times New Roman" w:cs="Times New Roman"/>
          <w:sz w:val="24"/>
          <w:szCs w:val="24"/>
        </w:rPr>
        <w:t xml:space="preserve"> 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анкетирование </w:t>
      </w:r>
      <w:r w:rsidRPr="0000648C">
        <w:rPr>
          <w:rFonts w:ascii="Times New Roman" w:eastAsia="Times New Roman" w:hAnsi="Times New Roman" w:cs="Times New Roman"/>
          <w:sz w:val="24"/>
          <w:szCs w:val="24"/>
        </w:rPr>
        <w:t xml:space="preserve">и др. </w:t>
      </w:r>
    </w:p>
    <w:p w:rsidR="00145C36" w:rsidRDefault="00973D7C" w:rsidP="00973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D7C">
        <w:rPr>
          <w:rFonts w:ascii="Times New Roman" w:eastAsia="Times New Roman" w:hAnsi="Times New Roman" w:cs="Times New Roman"/>
          <w:sz w:val="24"/>
          <w:szCs w:val="24"/>
        </w:rPr>
        <w:t xml:space="preserve">В этом году была организована работа </w:t>
      </w:r>
      <w:r w:rsidR="00145C36" w:rsidRPr="00973D7C">
        <w:rPr>
          <w:rFonts w:ascii="Times New Roman" w:eastAsia="Times New Roman" w:hAnsi="Times New Roman" w:cs="Times New Roman"/>
          <w:sz w:val="24"/>
          <w:szCs w:val="24"/>
        </w:rPr>
        <w:t>по программе просвещения родителей</w:t>
      </w:r>
      <w:r w:rsidR="00145C36">
        <w:rPr>
          <w:rFonts w:ascii="Times New Roman" w:eastAsia="Times New Roman" w:hAnsi="Times New Roman" w:cs="Times New Roman"/>
          <w:sz w:val="24"/>
          <w:szCs w:val="24"/>
        </w:rPr>
        <w:t xml:space="preserve"> через клубную деятельность по интересам и гостевую для родителей</w:t>
      </w:r>
      <w:r w:rsidRPr="00973D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45C36" w:rsidRDefault="00973D7C" w:rsidP="00973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D7C">
        <w:rPr>
          <w:rFonts w:ascii="Times New Roman" w:eastAsia="Times New Roman" w:hAnsi="Times New Roman" w:cs="Times New Roman"/>
          <w:sz w:val="24"/>
          <w:szCs w:val="24"/>
        </w:rPr>
        <w:t>В результате чего 100% родителей просвещены в вопросах  формирования основ воспитания и образования детей</w:t>
      </w:r>
      <w:r w:rsidR="00412E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73D7C">
        <w:rPr>
          <w:rFonts w:ascii="Times New Roman" w:eastAsia="Times New Roman" w:hAnsi="Times New Roman" w:cs="Times New Roman"/>
          <w:sz w:val="24"/>
          <w:szCs w:val="24"/>
        </w:rPr>
        <w:t>в соответствии с ФОП ДО, социальной грамотности</w:t>
      </w:r>
      <w:r w:rsidR="00412EE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412EEE">
        <w:rPr>
          <w:rFonts w:ascii="Times New Roman" w:eastAsia="Times New Roman" w:hAnsi="Times New Roman" w:cs="Times New Roman"/>
          <w:sz w:val="24"/>
          <w:szCs w:val="24"/>
        </w:rPr>
        <w:t>некоторых вопросах поддержки семьи</w:t>
      </w:r>
      <w:r w:rsidR="00412EEE">
        <w:rPr>
          <w:rFonts w:ascii="Times New Roman" w:eastAsia="Times New Roman" w:hAnsi="Times New Roman" w:cs="Times New Roman"/>
          <w:sz w:val="24"/>
          <w:szCs w:val="24"/>
        </w:rPr>
        <w:t xml:space="preserve"> государством.</w:t>
      </w:r>
    </w:p>
    <w:p w:rsidR="00973D7C" w:rsidRPr="00973D7C" w:rsidRDefault="00145C36" w:rsidP="00973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Просвещение организовано </w:t>
      </w:r>
      <w:r w:rsidR="00973D7C" w:rsidRPr="00973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очной форме, а также </w:t>
      </w:r>
      <w:r w:rsidR="00412EEE">
        <w:rPr>
          <w:rFonts w:ascii="Times New Roman" w:eastAsia="Times New Roman" w:hAnsi="Times New Roman" w:cs="Times New Roman"/>
          <w:sz w:val="24"/>
          <w:szCs w:val="24"/>
        </w:rPr>
        <w:t xml:space="preserve">онлайн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через </w:t>
      </w:r>
      <w:r w:rsidR="00973D7C" w:rsidRPr="00973D7C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973D7C" w:rsidRPr="00973D7C">
        <w:rPr>
          <w:rFonts w:ascii="Times New Roman" w:eastAsia="Times New Roman" w:hAnsi="Times New Roman" w:cs="Times New Roman"/>
          <w:sz w:val="24"/>
          <w:szCs w:val="24"/>
        </w:rPr>
        <w:t>Сферум</w:t>
      </w:r>
      <w:proofErr w:type="spellEnd"/>
      <w:r w:rsidR="00973D7C" w:rsidRPr="00973D7C">
        <w:rPr>
          <w:rFonts w:ascii="Times New Roman" w:eastAsia="Times New Roman" w:hAnsi="Times New Roman" w:cs="Times New Roman"/>
          <w:sz w:val="24"/>
          <w:szCs w:val="24"/>
        </w:rPr>
        <w:t xml:space="preserve">» и др. мессенджеры. </w:t>
      </w:r>
    </w:p>
    <w:p w:rsidR="00161832" w:rsidRDefault="00B065ED" w:rsidP="001618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анкетирования</w:t>
      </w:r>
      <w:r w:rsidR="00BB7D10">
        <w:rPr>
          <w:rFonts w:ascii="Times New Roman" w:eastAsia="Times New Roman" w:hAnsi="Times New Roman" w:cs="Times New Roman"/>
          <w:sz w:val="24"/>
          <w:szCs w:val="24"/>
        </w:rPr>
        <w:t xml:space="preserve"> (декабрь 2024</w:t>
      </w:r>
      <w:r w:rsidR="00FD6D1D">
        <w:rPr>
          <w:rFonts w:ascii="Times New Roman" w:eastAsia="Times New Roman" w:hAnsi="Times New Roman" w:cs="Times New Roman"/>
          <w:sz w:val="24"/>
          <w:szCs w:val="24"/>
        </w:rPr>
        <w:t>г.)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2C200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065ED">
        <w:rPr>
          <w:rFonts w:ascii="Times New Roman" w:eastAsia="Times New Roman" w:hAnsi="Times New Roman" w:cs="Times New Roman"/>
          <w:sz w:val="24"/>
          <w:szCs w:val="24"/>
        </w:rPr>
        <w:t>дов</w:t>
      </w:r>
      <w:r w:rsidR="002C2008">
        <w:rPr>
          <w:rFonts w:ascii="Times New Roman" w:eastAsia="Times New Roman" w:hAnsi="Times New Roman" w:cs="Times New Roman"/>
          <w:sz w:val="24"/>
          <w:szCs w:val="24"/>
        </w:rPr>
        <w:t>летворенность</w:t>
      </w:r>
      <w:r w:rsidRPr="00B065ED">
        <w:rPr>
          <w:rFonts w:ascii="Times New Roman" w:eastAsia="Times New Roman" w:hAnsi="Times New Roman" w:cs="Times New Roman"/>
          <w:sz w:val="24"/>
          <w:szCs w:val="24"/>
        </w:rPr>
        <w:t xml:space="preserve"> родителей (законных представителей) </w:t>
      </w:r>
      <w:proofErr w:type="spellStart"/>
      <w:r w:rsidRPr="00B065ED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B065ED">
        <w:rPr>
          <w:rFonts w:ascii="Times New Roman" w:eastAsia="Times New Roman" w:hAnsi="Times New Roman" w:cs="Times New Roman"/>
          <w:sz w:val="24"/>
          <w:szCs w:val="24"/>
        </w:rPr>
        <w:t xml:space="preserve"> - образовательным процессом МБДОУ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FD6D1D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</w:rPr>
        <w:t>казывают</w:t>
      </w:r>
      <w:r w:rsidR="00BB7D10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прошлым 2023</w:t>
      </w:r>
      <w:r w:rsidR="002C2008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FD6D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1832">
        <w:rPr>
          <w:rFonts w:ascii="Times New Roman" w:eastAsia="Times New Roman" w:hAnsi="Times New Roman" w:cs="Times New Roman"/>
          <w:sz w:val="24"/>
          <w:szCs w:val="24"/>
        </w:rPr>
        <w:t>стабильность удовлетворенности родителей (законных представителей) образовательным процессом ДОУ (</w:t>
      </w:r>
      <w:r w:rsidR="00CB2F74">
        <w:rPr>
          <w:rFonts w:ascii="Times New Roman" w:eastAsia="Times New Roman" w:hAnsi="Times New Roman" w:cs="Times New Roman"/>
          <w:sz w:val="24"/>
          <w:szCs w:val="24"/>
        </w:rPr>
        <w:t>около 9</w:t>
      </w:r>
      <w:r w:rsidR="00FD6D1D">
        <w:rPr>
          <w:rFonts w:ascii="Times New Roman" w:eastAsia="Times New Roman" w:hAnsi="Times New Roman" w:cs="Times New Roman"/>
          <w:sz w:val="24"/>
          <w:szCs w:val="24"/>
        </w:rPr>
        <w:t>0%</w:t>
      </w:r>
      <w:r w:rsidR="00161832">
        <w:rPr>
          <w:rFonts w:ascii="Times New Roman" w:eastAsia="Times New Roman" w:hAnsi="Times New Roman" w:cs="Times New Roman"/>
          <w:sz w:val="24"/>
          <w:szCs w:val="24"/>
        </w:rPr>
        <w:t>).</w:t>
      </w:r>
      <w:r w:rsidR="00FD6D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93D56" w:rsidRPr="00A13901" w:rsidRDefault="002C3CF0" w:rsidP="0016183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качества</w:t>
      </w:r>
      <w:r w:rsidR="0000648C"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подготовки </w:t>
      </w:r>
      <w:proofErr w:type="gramStart"/>
      <w:r w:rsidR="0000648C"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</w:p>
    <w:p w:rsidR="00FE0F31" w:rsidRPr="00941165" w:rsidRDefault="00FE0F31" w:rsidP="00FE0F31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Показатели </w:t>
      </w:r>
      <w:r w:rsidRPr="00941165">
        <w:rPr>
          <w:rFonts w:ascii="Times New Roman" w:eastAsia="Times New Roman" w:hAnsi="Times New Roman" w:cs="Times New Roman"/>
          <w:sz w:val="24"/>
          <w:szCs w:val="24"/>
        </w:rPr>
        <w:t>развития детей анализируется по итогам педагогической диагностики. Формы проведения диагностики:</w:t>
      </w:r>
    </w:p>
    <w:p w:rsidR="00FE0F31" w:rsidRPr="00941165" w:rsidRDefault="00FE0F31" w:rsidP="00FE0F31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116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941165">
        <w:rPr>
          <w:rFonts w:ascii="Times New Roman" w:eastAsia="Times New Roman" w:hAnsi="Times New Roman" w:cs="Times New Roman"/>
          <w:sz w:val="24"/>
          <w:szCs w:val="24"/>
        </w:rPr>
        <w:tab/>
        <w:t>диагностические занятия (по каждому разделу программы);</w:t>
      </w:r>
    </w:p>
    <w:p w:rsidR="00FE0F31" w:rsidRPr="00941165" w:rsidRDefault="00FE0F31" w:rsidP="00FE0F31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116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941165">
        <w:rPr>
          <w:rFonts w:ascii="Times New Roman" w:eastAsia="Times New Roman" w:hAnsi="Times New Roman" w:cs="Times New Roman"/>
          <w:sz w:val="24"/>
          <w:szCs w:val="24"/>
        </w:rPr>
        <w:tab/>
        <w:t>диагностические беседы;</w:t>
      </w:r>
    </w:p>
    <w:p w:rsidR="00FE0F31" w:rsidRPr="00941165" w:rsidRDefault="00FE0F31" w:rsidP="00FE0F31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116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941165">
        <w:rPr>
          <w:rFonts w:ascii="Times New Roman" w:eastAsia="Times New Roman" w:hAnsi="Times New Roman" w:cs="Times New Roman"/>
          <w:sz w:val="24"/>
          <w:szCs w:val="24"/>
        </w:rPr>
        <w:tab/>
        <w:t>наблюдения, итоговые занятия.</w:t>
      </w:r>
    </w:p>
    <w:p w:rsidR="00A529DA" w:rsidRDefault="00FE0F31" w:rsidP="00EE334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диагностики по 5 образовательным областям фиксируются по каждому ребенку в журнале педагогической диагностики (индивидуальные диагностические листы, карта динамики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развития детей). </w:t>
      </w:r>
      <w:r w:rsidRPr="00941165">
        <w:rPr>
          <w:rFonts w:ascii="Times New Roman" w:eastAsia="Times New Roman" w:hAnsi="Times New Roman" w:cs="Times New Roman"/>
          <w:sz w:val="24"/>
          <w:szCs w:val="24"/>
        </w:rPr>
        <w:t xml:space="preserve">Карты включают анализ уровня развития воспитанников в рамках целевых ориентиров дошкольного образования.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BB7D10">
        <w:rPr>
          <w:rFonts w:ascii="Times New Roman" w:eastAsia="Times New Roman" w:hAnsi="Times New Roman" w:cs="Times New Roman"/>
          <w:sz w:val="24"/>
          <w:szCs w:val="24"/>
        </w:rPr>
        <w:t xml:space="preserve">езультаты </w:t>
      </w:r>
      <w:proofErr w:type="gramStart"/>
      <w:r w:rsidR="00BB7D10">
        <w:rPr>
          <w:rFonts w:ascii="Times New Roman" w:eastAsia="Times New Roman" w:hAnsi="Times New Roman" w:cs="Times New Roman"/>
          <w:sz w:val="24"/>
          <w:szCs w:val="24"/>
        </w:rPr>
        <w:t>на конец</w:t>
      </w:r>
      <w:proofErr w:type="gramEnd"/>
      <w:r w:rsidR="00BB7D10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Pr="00941165">
        <w:rPr>
          <w:rFonts w:ascii="Times New Roman" w:eastAsia="Times New Roman" w:hAnsi="Times New Roman" w:cs="Times New Roman"/>
          <w:sz w:val="24"/>
          <w:szCs w:val="24"/>
        </w:rPr>
        <w:t xml:space="preserve"> года выглядят следующим образом: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60"/>
        <w:gridCol w:w="944"/>
        <w:gridCol w:w="850"/>
        <w:gridCol w:w="971"/>
        <w:gridCol w:w="872"/>
        <w:gridCol w:w="992"/>
        <w:gridCol w:w="992"/>
      </w:tblGrid>
      <w:tr w:rsidR="00E235A0" w:rsidRPr="00FB3A29" w:rsidTr="00433A99">
        <w:tc>
          <w:tcPr>
            <w:tcW w:w="102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Показатели развития воспитанников в рамках целевых ориентиров</w:t>
            </w:r>
          </w:p>
        </w:tc>
      </w:tr>
      <w:tr w:rsidR="00E235A0" w:rsidRPr="00FB3A29" w:rsidTr="00433A99">
        <w:tc>
          <w:tcPr>
            <w:tcW w:w="4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Сформированы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стадии формирования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сформированы</w:t>
            </w:r>
          </w:p>
        </w:tc>
      </w:tr>
      <w:tr w:rsidR="00E235A0" w:rsidRPr="00FB3A29" w:rsidTr="00433A99">
        <w:tc>
          <w:tcPr>
            <w:tcW w:w="46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FB3A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Кол-в</w:t>
            </w:r>
            <w:r w:rsidRPr="00FB3A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FB3A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FB3A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Кол-во</w:t>
            </w:r>
            <w:proofErr w:type="spellEnd"/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FB3A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FB3A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Кол-во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FB3A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</w:tr>
      <w:tr w:rsidR="00E235A0" w:rsidRPr="00FB3A29" w:rsidTr="00433A99"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E235A0" w:rsidRPr="00FB3A29" w:rsidTr="00433A99"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</w:tr>
      <w:tr w:rsidR="00E235A0" w:rsidRPr="00FB3A29" w:rsidTr="00433A99"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  <w:tr w:rsidR="00E235A0" w:rsidRPr="00FB3A29" w:rsidTr="00433A99"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E235A0" w:rsidRPr="00FB3A29" w:rsidTr="00433A99"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35A0" w:rsidRPr="00FB3A29" w:rsidRDefault="00E235A0" w:rsidP="00433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B3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</w:tbl>
    <w:p w:rsidR="00E235A0" w:rsidRPr="00E235A0" w:rsidRDefault="00E235A0" w:rsidP="00E235A0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35A0">
        <w:rPr>
          <w:rFonts w:ascii="Times New Roman" w:eastAsia="Times New Roman" w:hAnsi="Times New Roman" w:cs="Times New Roman"/>
          <w:sz w:val="24"/>
          <w:szCs w:val="24"/>
        </w:rPr>
        <w:t xml:space="preserve">Результаты педагогического анализа развития воспитанников в рамках целевых ориентиров показывают преобладание детей </w:t>
      </w:r>
      <w:proofErr w:type="gramStart"/>
      <w:r w:rsidRPr="00E235A0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E235A0">
        <w:rPr>
          <w:rFonts w:ascii="Times New Roman" w:eastAsia="Times New Roman" w:hAnsi="Times New Roman" w:cs="Times New Roman"/>
          <w:sz w:val="24"/>
          <w:szCs w:val="24"/>
        </w:rPr>
        <w:t xml:space="preserve"> сформированными показателями (79-43%); у небольшого процента детей показатели в стадии формирования (28-12%) и у наименьшей части (9-3%) детей показатели еще не сформированы. </w:t>
      </w:r>
    </w:p>
    <w:p w:rsidR="00E235A0" w:rsidRDefault="00E235A0" w:rsidP="00E235A0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35A0">
        <w:rPr>
          <w:rFonts w:ascii="Times New Roman" w:eastAsia="Times New Roman" w:hAnsi="Times New Roman" w:cs="Times New Roman"/>
          <w:sz w:val="24"/>
          <w:szCs w:val="24"/>
        </w:rPr>
        <w:t xml:space="preserve">Как показывает диагностика большая часть детей дошкольного возраста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</w:t>
      </w:r>
      <w:proofErr w:type="gramStart"/>
      <w:r w:rsidRPr="00E235A0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E235A0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сверстниками, участвует в совместных играх; способна договариваться, учитывать интересы и чувства других; может следовать социальным нормам поведения и правилам в разных видах деятельности; обладает начальными знаниями о себе, о природном и социальном мире, в котором он живет; знаком с произведениями детской литературы; обладает элементарными представлениями из области живой природы, истории и т.п.</w:t>
      </w:r>
    </w:p>
    <w:p w:rsidR="00A529DA" w:rsidRPr="006722A3" w:rsidRDefault="00A529DA" w:rsidP="006722A3">
      <w:pPr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722A3">
        <w:rPr>
          <w:rFonts w:ascii="Times New Roman" w:eastAsia="Times New Roman" w:hAnsi="Times New Roman" w:cs="Times New Roman"/>
          <w:sz w:val="24"/>
          <w:szCs w:val="24"/>
          <w:u w:val="single"/>
        </w:rPr>
        <w:t>Результаты готовности выпускников к школе</w:t>
      </w:r>
    </w:p>
    <w:p w:rsidR="00A529DA" w:rsidRPr="00A529DA" w:rsidRDefault="00A529DA" w:rsidP="00A529D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29DA">
        <w:rPr>
          <w:rFonts w:ascii="Times New Roman" w:eastAsia="Times New Roman" w:hAnsi="Times New Roman" w:cs="Times New Roman"/>
          <w:sz w:val="24"/>
          <w:szCs w:val="24"/>
        </w:rPr>
        <w:t>На основании результатов специальной диагностики педагога-психолога в подготовительной группе определено: 99 % выпускников готовы к школе.</w:t>
      </w:r>
      <w:proofErr w:type="gramEnd"/>
      <w:r w:rsidRPr="00A529DA">
        <w:rPr>
          <w:rFonts w:ascii="Times New Roman" w:eastAsia="Times New Roman" w:hAnsi="Times New Roman" w:cs="Times New Roman"/>
          <w:sz w:val="24"/>
          <w:szCs w:val="24"/>
        </w:rPr>
        <w:t xml:space="preserve"> У них  сформированы основные компетентности (коммуникационные, творческие, социально-бытовые и др.).</w:t>
      </w:r>
    </w:p>
    <w:p w:rsidR="00A529DA" w:rsidRPr="00A529DA" w:rsidRDefault="00A529DA" w:rsidP="00A529D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29DA">
        <w:rPr>
          <w:rFonts w:ascii="Times New Roman" w:eastAsia="Times New Roman" w:hAnsi="Times New Roman" w:cs="Times New Roman"/>
          <w:sz w:val="24"/>
          <w:szCs w:val="24"/>
        </w:rPr>
        <w:t xml:space="preserve">Достижению результатов способствует использование в деятельности педагогами современных комплексных образовательных программ, в </w:t>
      </w:r>
      <w:proofErr w:type="spellStart"/>
      <w:r w:rsidRPr="00A529DA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Pr="00A529DA">
        <w:rPr>
          <w:rFonts w:ascii="Times New Roman" w:eastAsia="Times New Roman" w:hAnsi="Times New Roman" w:cs="Times New Roman"/>
          <w:sz w:val="24"/>
          <w:szCs w:val="24"/>
        </w:rPr>
        <w:t xml:space="preserve">. парциальных (перечислены выше),  технологий (игровых, </w:t>
      </w:r>
      <w:proofErr w:type="spellStart"/>
      <w:r w:rsidRPr="00A529DA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A529DA">
        <w:rPr>
          <w:rFonts w:ascii="Times New Roman" w:eastAsia="Times New Roman" w:hAnsi="Times New Roman" w:cs="Times New Roman"/>
          <w:sz w:val="24"/>
          <w:szCs w:val="24"/>
        </w:rPr>
        <w:t>, ИК</w:t>
      </w:r>
      <w:proofErr w:type="gramStart"/>
      <w:r w:rsidRPr="00A529DA">
        <w:rPr>
          <w:rFonts w:ascii="Times New Roman" w:eastAsia="Times New Roman" w:hAnsi="Times New Roman" w:cs="Times New Roman"/>
          <w:sz w:val="24"/>
          <w:szCs w:val="24"/>
        </w:rPr>
        <w:t>Т-</w:t>
      </w:r>
      <w:proofErr w:type="gramEnd"/>
      <w:r w:rsidRPr="00A529DA">
        <w:rPr>
          <w:rFonts w:ascii="Times New Roman" w:eastAsia="Times New Roman" w:hAnsi="Times New Roman" w:cs="Times New Roman"/>
          <w:sz w:val="24"/>
          <w:szCs w:val="24"/>
        </w:rPr>
        <w:t xml:space="preserve"> технологий, </w:t>
      </w:r>
      <w:proofErr w:type="spellStart"/>
      <w:r w:rsidRPr="00A529DA">
        <w:rPr>
          <w:rFonts w:ascii="Times New Roman" w:eastAsia="Times New Roman" w:hAnsi="Times New Roman" w:cs="Times New Roman"/>
          <w:sz w:val="24"/>
          <w:szCs w:val="24"/>
        </w:rPr>
        <w:t>мнемотехнологии</w:t>
      </w:r>
      <w:proofErr w:type="spellEnd"/>
      <w:r w:rsidRPr="00A529DA">
        <w:rPr>
          <w:rFonts w:ascii="Times New Roman" w:eastAsia="Times New Roman" w:hAnsi="Times New Roman" w:cs="Times New Roman"/>
          <w:sz w:val="24"/>
          <w:szCs w:val="24"/>
        </w:rPr>
        <w:t xml:space="preserve">, технологии портфолио и др.), личностно - ориентированного метода, метода проектов, метода экспериментирования, групповых, индивидуальных форм работы. </w:t>
      </w:r>
    </w:p>
    <w:p w:rsidR="00E235A0" w:rsidRDefault="00A529DA" w:rsidP="00A529D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29DA"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в ДОУ реализована в полном объёме.</w:t>
      </w:r>
    </w:p>
    <w:p w:rsidR="00C4089A" w:rsidRDefault="002C3CF0" w:rsidP="00C4089A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Вывод: образовательный процесс в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детском саду организован в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соответствии </w:t>
      </w:r>
      <w:r w:rsidR="00C4089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 ФОП ДО, 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требованиями, предъявляемыми ФГОС ДО, и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направлен на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сохранение и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укрепление здоровья воспитанников, предоставление равных возможностей для полноценного развития каждого </w:t>
      </w:r>
      <w:r w:rsidR="00C4089A" w:rsidRPr="00C4089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ребёнка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</w:t>
      </w:r>
      <w:proofErr w:type="gramEnd"/>
      <w:r w:rsidR="00C4089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C4089A" w:rsidRPr="00C4089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создание единого ядра содержания дошкольного образования, ориентированного на приобщение детей к традиционным духовно - 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  <w:r w:rsidR="00C4089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C4089A" w:rsidRPr="00C4089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создание единого образовательного пространства воспитания и обучения детей в ДОО, обеспечивающего ребёнку и его родителям (законным представителям) равные, качественные условия </w:t>
      </w:r>
      <w:proofErr w:type="gramStart"/>
      <w:r w:rsidR="00C4089A" w:rsidRPr="00C4089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 w:rsidR="00C4089A" w:rsidRPr="00C4089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gramStart"/>
      <w:r w:rsidR="00C4089A" w:rsidRPr="00C4089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вне</w:t>
      </w:r>
      <w:proofErr w:type="gramEnd"/>
      <w:r w:rsidR="00C4089A" w:rsidRPr="00C4089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зависимости от места проживания.</w:t>
      </w:r>
    </w:p>
    <w:p w:rsidR="00A529DA" w:rsidRDefault="002C3CF0" w:rsidP="002120A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Общая картина оценки индивидуального развития позволила выделить детей, которые нуждаются в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особом внимании педагога и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отношении которых необходимо скорректировать, изменить способы взаимодействия</w:t>
      </w:r>
      <w:r w:rsidR="002120AD"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A529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Разработаны </w:t>
      </w:r>
      <w:proofErr w:type="spellStart"/>
      <w:r w:rsidR="00A529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ИОМ</w:t>
      </w:r>
      <w:r w:rsidR="006722A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ы</w:t>
      </w:r>
      <w:proofErr w:type="spellEnd"/>
      <w:r w:rsidR="00A529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для </w:t>
      </w:r>
      <w:r w:rsidR="006722A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одаренных</w:t>
      </w:r>
      <w:r w:rsidR="006722A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A529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детей, </w:t>
      </w:r>
      <w:r w:rsidR="006722A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детей-</w:t>
      </w:r>
      <w:r w:rsidR="00A529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мигрантов, </w:t>
      </w:r>
      <w:r w:rsidR="006722A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 xml:space="preserve">детей, имеющих сложности в освоении </w:t>
      </w:r>
      <w:r w:rsidR="00A529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программного материала. С ними ведется целенаправленная работа по развитию и коррекции. </w:t>
      </w:r>
    </w:p>
    <w:p w:rsidR="002C3CF0" w:rsidRDefault="002C3CF0" w:rsidP="002120A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Полученные результаты говорят о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достаточно высокой эффективности </w:t>
      </w:r>
      <w:r w:rsidR="002120AD"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педагогической </w:t>
      </w:r>
      <w:r w:rsidRPr="00A1390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работы.</w:t>
      </w:r>
      <w:r w:rsidRPr="002C3C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00648C" w:rsidRPr="0000648C" w:rsidRDefault="00305B10" w:rsidP="00202D65">
      <w:pPr>
        <w:shd w:val="clear" w:color="auto" w:fill="FFFFFF"/>
        <w:spacing w:before="100" w:after="100" w:line="300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2.6</w:t>
      </w:r>
      <w:r w:rsidR="0000648C" w:rsidRPr="0000648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 w:rsidR="002120AD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качества</w:t>
      </w:r>
      <w:r w:rsidR="0000648C" w:rsidRPr="0000648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кадрового обеспечения</w:t>
      </w:r>
    </w:p>
    <w:p w:rsidR="0000648C" w:rsidRDefault="002B74C3" w:rsidP="00006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Всего ДОУ работает 17</w:t>
      </w:r>
      <w:r w:rsidR="000064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педагогов:</w:t>
      </w:r>
    </w:p>
    <w:p w:rsidR="0000648C" w:rsidRDefault="0000648C" w:rsidP="000064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педагог – психолог – 1; </w:t>
      </w:r>
    </w:p>
    <w:p w:rsidR="0000648C" w:rsidRDefault="0000648C" w:rsidP="000064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- музыкальный руководитель -1;</w:t>
      </w:r>
    </w:p>
    <w:p w:rsidR="0000648C" w:rsidRDefault="0000648C" w:rsidP="000064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- инструктор по ФК – 1;</w:t>
      </w:r>
    </w:p>
    <w:p w:rsidR="0000648C" w:rsidRDefault="002B74C3" w:rsidP="000064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- воспитатель – 14</w:t>
      </w:r>
      <w:r w:rsidR="0000648C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153480" w:rsidRDefault="00153480" w:rsidP="002C2008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</w:p>
    <w:p w:rsidR="0000648C" w:rsidRPr="00FD10E6" w:rsidRDefault="0000648C" w:rsidP="000064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  <w:r w:rsidRPr="00FD10E6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 xml:space="preserve">СОСТАВ ПЕДАГОГИЧЕСКИХ РАБОТНИКОВ </w:t>
      </w:r>
    </w:p>
    <w:p w:rsidR="0000648C" w:rsidRDefault="0000648C" w:rsidP="000064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  <w:r w:rsidRPr="00FD10E6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ПО СТАЖУ</w:t>
      </w:r>
      <w:r w:rsidRPr="003C7AB7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 xml:space="preserve"> </w:t>
      </w:r>
    </w:p>
    <w:p w:rsidR="00355B28" w:rsidRDefault="00355B28" w:rsidP="000064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</w:p>
    <w:p w:rsidR="00E574D0" w:rsidRPr="00355B28" w:rsidRDefault="00355B28" w:rsidP="00355B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4"/>
          <w:szCs w:val="24"/>
          <w:u w:val="single"/>
        </w:rPr>
        <w:drawing>
          <wp:inline distT="0" distB="0" distL="0" distR="0" wp14:anchorId="1E72FFFE" wp14:editId="3CD387F1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E4B42" w:rsidRPr="00FF516D" w:rsidRDefault="008E4B42" w:rsidP="00FF516D">
      <w:pPr>
        <w:spacing w:after="0" w:line="240" w:lineRule="auto"/>
        <w:rPr>
          <w:rFonts w:ascii="Arial" w:eastAsia="Times New Roman" w:hAnsi="Arial" w:cs="Arial"/>
          <w:color w:val="373737"/>
          <w:sz w:val="20"/>
          <w:szCs w:val="20"/>
        </w:rPr>
      </w:pPr>
    </w:p>
    <w:p w:rsidR="008E4B42" w:rsidRDefault="008E4B42" w:rsidP="009917D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</w:p>
    <w:p w:rsidR="0000648C" w:rsidRPr="005042A5" w:rsidRDefault="0000648C" w:rsidP="000064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  <w:r w:rsidRPr="005042A5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 xml:space="preserve">СОСТАВ </w:t>
      </w:r>
    </w:p>
    <w:p w:rsidR="0000648C" w:rsidRPr="003C7AB7" w:rsidRDefault="0000648C" w:rsidP="000064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  <w:r w:rsidRPr="005042A5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ПЕДАГОГИЧЕСКИХ РАБОТНИКОВ ПО ВОЗРАСТУ</w:t>
      </w:r>
      <w:r w:rsidRPr="003C7AB7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 xml:space="preserve"> </w:t>
      </w:r>
    </w:p>
    <w:p w:rsidR="0000648C" w:rsidRDefault="0000648C" w:rsidP="0000648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373737"/>
          <w:sz w:val="20"/>
          <w:szCs w:val="20"/>
          <w:u w:val="single"/>
        </w:rPr>
      </w:pPr>
    </w:p>
    <w:tbl>
      <w:tblPr>
        <w:tblW w:w="8130" w:type="dxa"/>
        <w:jc w:val="center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2130"/>
      </w:tblGrid>
      <w:tr w:rsidR="0000648C" w:rsidRPr="000D4118" w:rsidTr="0034190E">
        <w:trPr>
          <w:tblCellSpacing w:w="0" w:type="dxa"/>
          <w:jc w:val="center"/>
        </w:trPr>
        <w:tc>
          <w:tcPr>
            <w:tcW w:w="6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0648C" w:rsidRPr="00E40B19" w:rsidRDefault="0000648C" w:rsidP="00341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E40B1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процент </w:t>
            </w:r>
            <w:r w:rsidRPr="00E40B1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</w:t>
            </w:r>
            <w:r w:rsidR="00205A66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работников в возрасте до 35</w:t>
            </w:r>
            <w:r w:rsidRPr="00E40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0648C" w:rsidRPr="00E40B19" w:rsidRDefault="00355B28" w:rsidP="00113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/41</w:t>
            </w:r>
            <w:r w:rsidR="0011379B" w:rsidRPr="0011379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="001137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648C" w:rsidRPr="000D4118" w:rsidTr="0034190E">
        <w:trPr>
          <w:tblCellSpacing w:w="0" w:type="dxa"/>
          <w:jc w:val="center"/>
        </w:trPr>
        <w:tc>
          <w:tcPr>
            <w:tcW w:w="6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0648C" w:rsidRPr="00E40B19" w:rsidRDefault="0000648C" w:rsidP="00341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E40B1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процент </w:t>
            </w:r>
            <w:r w:rsidRPr="00E40B1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 работников в возрасте</w:t>
            </w:r>
            <w:r w:rsidR="00205A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35</w:t>
            </w:r>
            <w:r w:rsidRPr="00E40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до 50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0648C" w:rsidRPr="00E40B19" w:rsidRDefault="00E1363A" w:rsidP="00113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8/47</w:t>
            </w:r>
            <w:r w:rsidR="0011379B" w:rsidRPr="0011379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="001137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0973" w:rsidRPr="000D4118" w:rsidTr="0034190E">
        <w:trPr>
          <w:tblCellSpacing w:w="0" w:type="dxa"/>
          <w:jc w:val="center"/>
        </w:trPr>
        <w:tc>
          <w:tcPr>
            <w:tcW w:w="6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973" w:rsidRDefault="00470973" w:rsidP="00341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7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/ процент педагогических работников в возрасте  старше 50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973" w:rsidRPr="0011379B" w:rsidRDefault="00355B28" w:rsidP="00113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2-12</w:t>
            </w:r>
            <w:r w:rsidR="00470973" w:rsidRPr="0047097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DF4EFB" w:rsidRDefault="00DF4EFB" w:rsidP="00ED318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</w:p>
    <w:p w:rsidR="00ED3183" w:rsidRPr="00ED3183" w:rsidRDefault="00ED3183" w:rsidP="00ED318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r w:rsidRPr="00ED318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 xml:space="preserve">СОСТАВ </w:t>
      </w:r>
    </w:p>
    <w:p w:rsidR="00ED3183" w:rsidRDefault="00ED3183" w:rsidP="00ED318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r w:rsidRPr="00ED318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 xml:space="preserve">ПЕДАГОГИЧЕСКИХ РАБОТНИКОВ ПО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КВАЛИФИКАЦИОННОЙ КАТЕГОРИИ</w:t>
      </w:r>
    </w:p>
    <w:p w:rsidR="00DF4EFB" w:rsidRDefault="00DF4EFB" w:rsidP="00ED318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</w:p>
    <w:tbl>
      <w:tblPr>
        <w:tblW w:w="8130" w:type="dxa"/>
        <w:jc w:val="center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2130"/>
      </w:tblGrid>
      <w:tr w:rsidR="00ED3183" w:rsidRPr="00E40B19" w:rsidTr="008452ED">
        <w:trPr>
          <w:tblCellSpacing w:w="0" w:type="dxa"/>
          <w:jc w:val="center"/>
        </w:trPr>
        <w:tc>
          <w:tcPr>
            <w:tcW w:w="6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D3183" w:rsidRPr="00E40B19" w:rsidRDefault="00ED3183" w:rsidP="00ED31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E40B1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процент педагогических работников с 1-ой категорией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D3183" w:rsidRPr="00E40B19" w:rsidRDefault="00470973" w:rsidP="008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ED3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 w:rsidR="00ED3183" w:rsidRPr="00E40B1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3183" w:rsidRPr="00E40B19" w:rsidTr="008452ED">
        <w:trPr>
          <w:tblCellSpacing w:w="0" w:type="dxa"/>
          <w:jc w:val="center"/>
        </w:trPr>
        <w:tc>
          <w:tcPr>
            <w:tcW w:w="6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D3183" w:rsidRPr="00E40B19" w:rsidRDefault="00ED3183" w:rsidP="00ED31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E40B1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процент </w:t>
            </w:r>
            <w:r w:rsidRPr="00E40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педагогических работников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высшей категорией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D3183" w:rsidRPr="00E40B19" w:rsidRDefault="00025C35" w:rsidP="008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70973">
              <w:rPr>
                <w:rFonts w:ascii="Times New Roman" w:eastAsia="Times New Roman" w:hAnsi="Times New Roman" w:cs="Times New Roman"/>
                <w:sz w:val="24"/>
                <w:szCs w:val="24"/>
              </w:rPr>
              <w:t>/11,7%</w:t>
            </w:r>
          </w:p>
        </w:tc>
      </w:tr>
      <w:tr w:rsidR="00470973" w:rsidRPr="00E40B19" w:rsidTr="008452ED">
        <w:trPr>
          <w:tblCellSpacing w:w="0" w:type="dxa"/>
          <w:jc w:val="center"/>
        </w:trPr>
        <w:tc>
          <w:tcPr>
            <w:tcW w:w="6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973" w:rsidRDefault="00470973" w:rsidP="00ED31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 категории (молодые, прибывшие в этом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после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декретного отпуска)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973" w:rsidRDefault="00470973" w:rsidP="008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7/41%</w:t>
            </w:r>
          </w:p>
        </w:tc>
      </w:tr>
    </w:tbl>
    <w:p w:rsidR="00ED3183" w:rsidRDefault="00ED3183" w:rsidP="00ED318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</w:p>
    <w:p w:rsidR="00ED3183" w:rsidRDefault="00470973" w:rsidP="00F128E5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 2024/25г. аттестован 1 педагог</w:t>
      </w:r>
      <w:r w:rsidR="00DF4EF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4F1FAA">
        <w:rPr>
          <w:rFonts w:ascii="Times New Roman" w:eastAsia="Times New Roman" w:hAnsi="Times New Roman" w:cs="Times New Roman"/>
          <w:bCs/>
          <w:sz w:val="24"/>
          <w:szCs w:val="24"/>
        </w:rPr>
        <w:t>Он повысил</w:t>
      </w:r>
      <w:r w:rsidR="0062463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свою кв.  категорию </w:t>
      </w:r>
      <w:r w:rsidR="00DF4EFB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4F1FAA">
        <w:rPr>
          <w:rFonts w:ascii="Times New Roman" w:eastAsia="Times New Roman" w:hAnsi="Times New Roman" w:cs="Times New Roman"/>
          <w:bCs/>
          <w:sz w:val="24"/>
          <w:szCs w:val="24"/>
        </w:rPr>
        <w:t xml:space="preserve">с первой кв. категории </w:t>
      </w:r>
      <w:proofErr w:type="gramStart"/>
      <w:r w:rsidR="004F1FAA"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proofErr w:type="gramEnd"/>
      <w:r w:rsidR="004F1F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высшую</w:t>
      </w:r>
      <w:r w:rsidR="0062463F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  <w:r w:rsidR="00DF4EF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F128E5" w:rsidRPr="00F128E5" w:rsidRDefault="00F128E5" w:rsidP="00F128E5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0648C" w:rsidRDefault="0000648C" w:rsidP="000064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r w:rsidRPr="007220F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СВЕДЕНИЯ О ПОВЫШЕНИИ КВАЛИФИКАЦИИ</w:t>
      </w:r>
      <w:r w:rsidR="000448E9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,</w:t>
      </w:r>
    </w:p>
    <w:p w:rsidR="000448E9" w:rsidRPr="007220F8" w:rsidRDefault="000448E9" w:rsidP="000064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РАЗВИТИИ</w:t>
      </w:r>
      <w:proofErr w:type="gramEnd"/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 xml:space="preserve"> ПРОФЕССИОНАЛЬНЫХ КОМПЕТЕНТНОСТЕЙ</w:t>
      </w:r>
    </w:p>
    <w:p w:rsidR="00F128E5" w:rsidRPr="00202D65" w:rsidRDefault="00202D65" w:rsidP="000448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7220F8">
        <w:rPr>
          <w:rFonts w:ascii="Times New Roman" w:eastAsia="Times New Roman" w:hAnsi="Times New Roman" w:cs="Times New Roman"/>
          <w:bCs/>
          <w:i/>
          <w:sz w:val="24"/>
          <w:szCs w:val="24"/>
        </w:rPr>
        <w:t>(курсовая подготовка</w:t>
      </w:r>
      <w:r w:rsidR="00786A5A">
        <w:rPr>
          <w:rFonts w:ascii="Times New Roman" w:eastAsia="Times New Roman" w:hAnsi="Times New Roman" w:cs="Times New Roman"/>
          <w:bCs/>
          <w:i/>
          <w:sz w:val="24"/>
          <w:szCs w:val="24"/>
        </w:rPr>
        <w:t>, профессиональная переподготовка</w:t>
      </w:r>
      <w:r w:rsidR="000471DF">
        <w:rPr>
          <w:rFonts w:ascii="Times New Roman" w:eastAsia="Times New Roman" w:hAnsi="Times New Roman" w:cs="Times New Roman"/>
          <w:bCs/>
          <w:i/>
          <w:sz w:val="24"/>
          <w:szCs w:val="24"/>
        </w:rPr>
        <w:t>,</w:t>
      </w:r>
      <w:r w:rsidR="000471DF" w:rsidRPr="000471DF">
        <w:t xml:space="preserve"> </w:t>
      </w:r>
      <w:r w:rsidR="000471DF" w:rsidRPr="000471DF">
        <w:rPr>
          <w:rFonts w:ascii="Times New Roman" w:eastAsia="Times New Roman" w:hAnsi="Times New Roman" w:cs="Times New Roman"/>
          <w:bCs/>
          <w:i/>
          <w:sz w:val="24"/>
          <w:szCs w:val="24"/>
        </w:rPr>
        <w:t>конференции, фо</w:t>
      </w:r>
      <w:r w:rsidR="000471D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румы, </w:t>
      </w:r>
      <w:proofErr w:type="spellStart"/>
      <w:r w:rsidR="000471DF">
        <w:rPr>
          <w:rFonts w:ascii="Times New Roman" w:eastAsia="Times New Roman" w:hAnsi="Times New Roman" w:cs="Times New Roman"/>
          <w:bCs/>
          <w:i/>
          <w:sz w:val="24"/>
          <w:szCs w:val="24"/>
        </w:rPr>
        <w:t>вебинары</w:t>
      </w:r>
      <w:proofErr w:type="spellEnd"/>
      <w:r w:rsidR="000471DF">
        <w:rPr>
          <w:rFonts w:ascii="Times New Roman" w:eastAsia="Times New Roman" w:hAnsi="Times New Roman" w:cs="Times New Roman"/>
          <w:bCs/>
          <w:i/>
          <w:sz w:val="24"/>
          <w:szCs w:val="24"/>
        </w:rPr>
        <w:t>, семинары и т.п.</w:t>
      </w:r>
      <w:proofErr w:type="gramStart"/>
      <w:r w:rsidR="000471D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7220F8">
        <w:rPr>
          <w:rFonts w:ascii="Times New Roman" w:eastAsia="Times New Roman" w:hAnsi="Times New Roman" w:cs="Times New Roman"/>
          <w:bCs/>
          <w:i/>
          <w:sz w:val="24"/>
          <w:szCs w:val="24"/>
        </w:rPr>
        <w:t>)</w:t>
      </w:r>
      <w:proofErr w:type="gramEnd"/>
    </w:p>
    <w:p w:rsidR="00EA3C02" w:rsidRPr="00870A55" w:rsidRDefault="0000648C" w:rsidP="00786A5A">
      <w:pPr>
        <w:spacing w:after="0" w:line="240" w:lineRule="auto"/>
        <w:ind w:firstLine="73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="009868A5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квалификации</w:t>
      </w:r>
      <w:r w:rsidR="008D3001">
        <w:rPr>
          <w:rFonts w:ascii="Times New Roman" w:eastAsia="Times New Roman" w:hAnsi="Times New Roman" w:cs="Times New Roman"/>
          <w:sz w:val="24"/>
          <w:szCs w:val="24"/>
        </w:rPr>
        <w:t>, профессиональная переподготовка</w:t>
      </w:r>
      <w:r w:rsidR="003C47E2">
        <w:rPr>
          <w:rFonts w:ascii="Times New Roman" w:eastAsia="Times New Roman" w:hAnsi="Times New Roman" w:cs="Times New Roman"/>
          <w:sz w:val="24"/>
          <w:szCs w:val="24"/>
        </w:rPr>
        <w:t xml:space="preserve"> педагогов проходили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базе: </w:t>
      </w:r>
      <w:r w:rsidR="008D3001" w:rsidRPr="008D3001">
        <w:rPr>
          <w:rFonts w:ascii="Times New Roman" w:eastAsia="Times New Roman" w:hAnsi="Times New Roman" w:cs="Times New Roman"/>
          <w:sz w:val="24"/>
          <w:szCs w:val="24"/>
        </w:rPr>
        <w:t xml:space="preserve">АНОО Академия образования взрослых» Альтернатива», </w:t>
      </w:r>
      <w:r w:rsidR="008D3001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 w:rsidR="009868A5" w:rsidRPr="00CE1D9D">
        <w:rPr>
          <w:rFonts w:ascii="Times New Roman" w:eastAsiaTheme="minorHAnsi" w:hAnsi="Times New Roman" w:cs="Times New Roman"/>
          <w:color w:val="000000"/>
          <w:lang w:eastAsia="en-US"/>
        </w:rPr>
        <w:t>О</w:t>
      </w:r>
      <w:r w:rsidR="009868A5">
        <w:rPr>
          <w:rFonts w:ascii="Times New Roman" w:eastAsiaTheme="minorHAnsi" w:hAnsi="Times New Roman" w:cs="Times New Roman"/>
          <w:color w:val="000000"/>
          <w:lang w:eastAsia="en-US"/>
        </w:rPr>
        <w:t>ОО «</w:t>
      </w:r>
      <w:proofErr w:type="spellStart"/>
      <w:r w:rsidR="009868A5">
        <w:rPr>
          <w:rFonts w:ascii="Times New Roman" w:eastAsiaTheme="minorHAnsi" w:hAnsi="Times New Roman" w:cs="Times New Roman"/>
          <w:color w:val="000000"/>
          <w:lang w:eastAsia="en-US"/>
        </w:rPr>
        <w:t>Регионстандарт</w:t>
      </w:r>
      <w:proofErr w:type="spellEnd"/>
      <w:r w:rsidR="009868A5">
        <w:rPr>
          <w:rFonts w:ascii="Times New Roman" w:eastAsiaTheme="minorHAnsi" w:hAnsi="Times New Roman" w:cs="Times New Roman"/>
          <w:color w:val="000000"/>
          <w:lang w:eastAsia="en-US"/>
        </w:rPr>
        <w:t xml:space="preserve">», г. Москва; </w:t>
      </w:r>
      <w:r w:rsidR="009868A5">
        <w:rPr>
          <w:rFonts w:ascii="Times New Roman" w:eastAsia="Times New Roman" w:hAnsi="Times New Roman" w:cs="Times New Roman"/>
          <w:sz w:val="24"/>
          <w:szCs w:val="24"/>
        </w:rPr>
        <w:t xml:space="preserve">ООО «КЦПК и </w:t>
      </w:r>
      <w:proofErr w:type="gramStart"/>
      <w:r w:rsidR="009868A5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9868A5">
        <w:rPr>
          <w:rFonts w:ascii="Times New Roman" w:eastAsia="Times New Roman" w:hAnsi="Times New Roman" w:cs="Times New Roman"/>
          <w:sz w:val="24"/>
          <w:szCs w:val="24"/>
        </w:rPr>
        <w:t>» «Луч знаний»,</w:t>
      </w:r>
      <w:r w:rsidR="009868A5" w:rsidRPr="009868A5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 w:rsidR="000448E9">
        <w:rPr>
          <w:rFonts w:ascii="Times New Roman" w:eastAsiaTheme="minorHAnsi" w:hAnsi="Times New Roman" w:cs="Times New Roman"/>
          <w:color w:val="000000"/>
          <w:lang w:eastAsia="en-US"/>
        </w:rPr>
        <w:t xml:space="preserve">КК ИПК РО г. </w:t>
      </w:r>
      <w:r w:rsidR="009868A5" w:rsidRPr="00156349">
        <w:rPr>
          <w:rFonts w:ascii="Times New Roman" w:eastAsiaTheme="minorHAnsi" w:hAnsi="Times New Roman" w:cs="Times New Roman"/>
          <w:color w:val="000000"/>
          <w:lang w:eastAsia="en-US"/>
        </w:rPr>
        <w:t>Красноярск</w:t>
      </w:r>
      <w:r w:rsidR="009868A5">
        <w:rPr>
          <w:rFonts w:ascii="Times New Roman" w:eastAsiaTheme="minorHAnsi" w:hAnsi="Times New Roman" w:cs="Times New Roman"/>
          <w:color w:val="000000"/>
          <w:lang w:eastAsia="en-US"/>
        </w:rPr>
        <w:t xml:space="preserve">; </w:t>
      </w:r>
      <w:r w:rsidR="009868A5" w:rsidRPr="009868A5">
        <w:t xml:space="preserve"> </w:t>
      </w:r>
      <w:r w:rsidR="009868A5" w:rsidRPr="009868A5">
        <w:rPr>
          <w:rFonts w:ascii="Times New Roman" w:eastAsiaTheme="minorHAnsi" w:hAnsi="Times New Roman" w:cs="Times New Roman"/>
          <w:color w:val="000000"/>
          <w:lang w:eastAsia="en-US"/>
        </w:rPr>
        <w:t xml:space="preserve">ООО «Центр развития компетенций </w:t>
      </w:r>
      <w:proofErr w:type="spellStart"/>
      <w:r w:rsidR="009868A5" w:rsidRPr="009868A5">
        <w:rPr>
          <w:rFonts w:ascii="Times New Roman" w:eastAsiaTheme="minorHAnsi" w:hAnsi="Times New Roman" w:cs="Times New Roman"/>
          <w:color w:val="000000"/>
          <w:lang w:eastAsia="en-US"/>
        </w:rPr>
        <w:t>Аттестатика</w:t>
      </w:r>
      <w:proofErr w:type="spellEnd"/>
      <w:r w:rsidR="009868A5" w:rsidRPr="009868A5">
        <w:rPr>
          <w:rFonts w:ascii="Times New Roman" w:eastAsiaTheme="minorHAnsi" w:hAnsi="Times New Roman" w:cs="Times New Roman"/>
          <w:color w:val="000000"/>
          <w:lang w:eastAsia="en-US"/>
        </w:rPr>
        <w:t>»,</w:t>
      </w:r>
      <w:r w:rsidR="009868A5">
        <w:rPr>
          <w:rFonts w:ascii="Times New Roman" w:eastAsiaTheme="minorHAnsi" w:hAnsi="Times New Roman" w:cs="Times New Roman"/>
          <w:color w:val="000000"/>
          <w:lang w:eastAsia="en-US"/>
        </w:rPr>
        <w:t xml:space="preserve"> г. Тула;  </w:t>
      </w:r>
      <w:r w:rsidR="009868A5" w:rsidRPr="008D3001">
        <w:rPr>
          <w:rFonts w:ascii="Times New Roman" w:eastAsia="Times New Roman" w:hAnsi="Times New Roman" w:cs="Times New Roman"/>
          <w:sz w:val="24"/>
          <w:szCs w:val="24"/>
        </w:rPr>
        <w:t>Форум «Педагоги Р</w:t>
      </w:r>
      <w:r w:rsidR="008D3001">
        <w:rPr>
          <w:rFonts w:ascii="Times New Roman" w:eastAsia="Times New Roman" w:hAnsi="Times New Roman" w:cs="Times New Roman"/>
          <w:sz w:val="24"/>
          <w:szCs w:val="24"/>
        </w:rPr>
        <w:t>оссии: инновации в образовании», г. Екатеринбург</w:t>
      </w:r>
      <w:r w:rsidR="00786A5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786A5A" w:rsidRPr="00786A5A">
        <w:rPr>
          <w:rFonts w:ascii="Times New Roman" w:eastAsia="Times New Roman" w:hAnsi="Times New Roman" w:cs="Times New Roman"/>
          <w:sz w:val="24"/>
          <w:szCs w:val="24"/>
        </w:rPr>
        <w:t>Центр непрерывного образования и инноваций</w:t>
      </w:r>
      <w:r w:rsidR="00786A5A">
        <w:rPr>
          <w:rFonts w:ascii="Times New Roman" w:eastAsia="Times New Roman" w:hAnsi="Times New Roman" w:cs="Times New Roman"/>
          <w:sz w:val="24"/>
          <w:szCs w:val="24"/>
        </w:rPr>
        <w:t>, г. Санкт-Петербург</w:t>
      </w:r>
      <w:r w:rsidR="00870A55">
        <w:rPr>
          <w:rFonts w:ascii="Times New Roman" w:eastAsia="Times New Roman" w:hAnsi="Times New Roman" w:cs="Times New Roman"/>
          <w:sz w:val="24"/>
          <w:szCs w:val="24"/>
        </w:rPr>
        <w:t>,</w:t>
      </w:r>
      <w:r w:rsidR="008D30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F1FAA">
        <w:rPr>
          <w:rFonts w:ascii="Times New Roman" w:eastAsia="+mn-ea" w:hAnsi="Times New Roman" w:cs="Times New Roman"/>
          <w:color w:val="000000"/>
          <w:sz w:val="24"/>
          <w:szCs w:val="24"/>
        </w:rPr>
        <w:t>Актион</w:t>
      </w:r>
      <w:proofErr w:type="spellEnd"/>
      <w:r w:rsidR="004F1FAA">
        <w:rPr>
          <w:rFonts w:ascii="Times New Roman" w:eastAsia="+mn-ea" w:hAnsi="Times New Roman" w:cs="Times New Roman"/>
          <w:color w:val="000000"/>
          <w:sz w:val="24"/>
          <w:szCs w:val="24"/>
        </w:rPr>
        <w:t xml:space="preserve"> «Образование»</w:t>
      </w:r>
      <w:r w:rsidR="000448E9">
        <w:rPr>
          <w:rFonts w:ascii="Times New Roman" w:eastAsia="+mn-ea" w:hAnsi="Times New Roman" w:cs="Times New Roman"/>
          <w:color w:val="000000"/>
          <w:sz w:val="24"/>
          <w:szCs w:val="24"/>
        </w:rPr>
        <w:t>, г. Москва</w:t>
      </w:r>
      <w:r w:rsidR="00870A55" w:rsidRPr="00870A55">
        <w:rPr>
          <w:rFonts w:ascii="Times New Roman" w:eastAsia="+mn-ea" w:hAnsi="Times New Roman" w:cs="Times New Roman"/>
          <w:color w:val="000000"/>
          <w:sz w:val="24"/>
          <w:szCs w:val="24"/>
        </w:rPr>
        <w:t xml:space="preserve"> </w:t>
      </w:r>
      <w:r w:rsidR="009868A5" w:rsidRPr="00870A5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</w:t>
      </w:r>
      <w:r w:rsidR="009868A5" w:rsidRPr="00870A55">
        <w:rPr>
          <w:rFonts w:ascii="Times New Roman" w:eastAsia="Times New Roman" w:hAnsi="Times New Roman" w:cs="Times New Roman"/>
          <w:sz w:val="24"/>
          <w:szCs w:val="24"/>
        </w:rPr>
        <w:t>дистанционной форме</w:t>
      </w:r>
      <w:r w:rsidR="00172EB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F1FAA" w:rsidRDefault="009E1472" w:rsidP="00AC473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>Использование информационн</w:t>
      </w:r>
      <w:proofErr w:type="gramStart"/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 xml:space="preserve"> коммуникационных технологий в дошкольном об</w:t>
      </w:r>
      <w:r>
        <w:rPr>
          <w:rFonts w:ascii="Times New Roman" w:eastAsia="Times New Roman" w:hAnsi="Times New Roman" w:cs="Times New Roman"/>
          <w:sz w:val="24"/>
          <w:szCs w:val="24"/>
        </w:rPr>
        <w:t>разовании в условиях ФГОС» -72ч.,</w:t>
      </w:r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 xml:space="preserve"> 2 чел.</w:t>
      </w:r>
    </w:p>
    <w:p w:rsidR="009E1472" w:rsidRPr="00AC473D" w:rsidRDefault="009E1472" w:rsidP="009E1472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472">
        <w:rPr>
          <w:rFonts w:ascii="Times New Roman" w:eastAsia="Times New Roman" w:hAnsi="Times New Roman" w:cs="Times New Roman"/>
          <w:sz w:val="24"/>
          <w:szCs w:val="24"/>
        </w:rPr>
        <w:t xml:space="preserve"> «Организация педагогического наблюдения в практике с детьми раннего и дошкольного возраста», 72час., </w:t>
      </w:r>
      <w:r>
        <w:rPr>
          <w:rFonts w:ascii="Times New Roman" w:eastAsia="Times New Roman" w:hAnsi="Times New Roman" w:cs="Times New Roman"/>
          <w:sz w:val="24"/>
          <w:szCs w:val="24"/>
        </w:rPr>
        <w:t>1 чел.</w:t>
      </w:r>
    </w:p>
    <w:p w:rsidR="004F1FAA" w:rsidRPr="00AC473D" w:rsidRDefault="009E1472" w:rsidP="00AC473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>Основы преподавания финансовой грамотности в образовательных организациях в соответствии с ФОП ДО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 xml:space="preserve"> -36ч., 2 чел.</w:t>
      </w:r>
    </w:p>
    <w:p w:rsidR="004F1FAA" w:rsidRPr="00AC473D" w:rsidRDefault="001F5740" w:rsidP="00AC473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73D">
        <w:rPr>
          <w:rFonts w:ascii="Times New Roman" w:eastAsia="Times New Roman" w:hAnsi="Times New Roman" w:cs="Times New Roman"/>
          <w:sz w:val="24"/>
          <w:szCs w:val="24"/>
        </w:rPr>
        <w:t>«Индивидуализация образования. Сопровождение индивидуального развития ребенка-дошкольника в вариативной образовательной среде»-180ч., 1 чел.</w:t>
      </w:r>
    </w:p>
    <w:p w:rsidR="004F1FAA" w:rsidRPr="00AC473D" w:rsidRDefault="009E1472" w:rsidP="00AC473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>Речевое развитие детей дошкольного возраста: технологии и направления работы воспитателя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>, 72 ч, 2 чел.</w:t>
      </w:r>
    </w:p>
    <w:p w:rsidR="004F1FAA" w:rsidRDefault="009E1472" w:rsidP="00AC473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компетенций воспитателя по требованиям ФГОС и ФОП </w:t>
      </w:r>
      <w:proofErr w:type="gramStart"/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>нормативные</w:t>
      </w:r>
      <w:proofErr w:type="gramEnd"/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 xml:space="preserve"> основы и избранные </w:t>
      </w:r>
      <w:proofErr w:type="spellStart"/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>педтехнологии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1F5740" w:rsidRPr="00AC473D">
        <w:rPr>
          <w:rFonts w:ascii="Times New Roman" w:eastAsia="Times New Roman" w:hAnsi="Times New Roman" w:cs="Times New Roman"/>
          <w:sz w:val="24"/>
          <w:szCs w:val="24"/>
        </w:rPr>
        <w:t>, 120ч., 1 чел.</w:t>
      </w:r>
    </w:p>
    <w:p w:rsidR="00AC473D" w:rsidRDefault="009E1472" w:rsidP="00AC473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>Развитие конструкторского мышления посредством игры в мозаику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1B10C9">
        <w:rPr>
          <w:rFonts w:ascii="Times New Roman" w:eastAsia="Times New Roman" w:hAnsi="Times New Roman" w:cs="Times New Roman"/>
          <w:sz w:val="24"/>
          <w:szCs w:val="24"/>
        </w:rPr>
        <w:t>, 2 ч.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B10C9">
        <w:rPr>
          <w:rFonts w:ascii="Times New Roman" w:eastAsia="Times New Roman" w:hAnsi="Times New Roman" w:cs="Times New Roman"/>
          <w:sz w:val="24"/>
          <w:szCs w:val="24"/>
        </w:rPr>
        <w:t xml:space="preserve"> 1 чел.</w:t>
      </w:r>
    </w:p>
    <w:p w:rsidR="00AC473D" w:rsidRDefault="009E1472" w:rsidP="00AC473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>Инновационная деятельность в ДОО. Внедрение оздоровительно-</w:t>
      </w:r>
      <w:proofErr w:type="spellStart"/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>-технологии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1B10C9">
        <w:rPr>
          <w:rFonts w:ascii="Times New Roman" w:eastAsia="Times New Roman" w:hAnsi="Times New Roman" w:cs="Times New Roman"/>
          <w:sz w:val="24"/>
          <w:szCs w:val="24"/>
        </w:rPr>
        <w:t>, 3 ч.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B10C9">
        <w:rPr>
          <w:rFonts w:ascii="Times New Roman" w:eastAsia="Times New Roman" w:hAnsi="Times New Roman" w:cs="Times New Roman"/>
          <w:sz w:val="24"/>
          <w:szCs w:val="24"/>
        </w:rPr>
        <w:t xml:space="preserve"> 2 чел.</w:t>
      </w:r>
    </w:p>
    <w:p w:rsidR="00AC473D" w:rsidRDefault="009E1472" w:rsidP="00AC473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>Воспитательная деятельность в условиях ФОП ДО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1B10C9">
        <w:rPr>
          <w:rFonts w:ascii="Times New Roman" w:eastAsia="Times New Roman" w:hAnsi="Times New Roman" w:cs="Times New Roman"/>
          <w:sz w:val="24"/>
          <w:szCs w:val="24"/>
        </w:rPr>
        <w:t>, 3 ч., 2 чел.</w:t>
      </w:r>
    </w:p>
    <w:p w:rsidR="00AC473D" w:rsidRDefault="009E1472" w:rsidP="00AC473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>Знакомство и внедрение программы патриотического воспитания: Россия-баланс ценностей</w:t>
      </w:r>
      <w:r>
        <w:rPr>
          <w:rFonts w:ascii="Times New Roman" w:eastAsia="Times New Roman" w:hAnsi="Times New Roman" w:cs="Times New Roman"/>
          <w:sz w:val="24"/>
          <w:szCs w:val="24"/>
        </w:rPr>
        <w:t>», 3ч., 2 чел.</w:t>
      </w:r>
    </w:p>
    <w:p w:rsidR="00AC473D" w:rsidRDefault="009E1472" w:rsidP="00AC473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 xml:space="preserve">Реализуем ФОП </w:t>
      </w:r>
      <w:proofErr w:type="gramStart"/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>рабочая</w:t>
      </w:r>
      <w:proofErr w:type="gramEnd"/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 xml:space="preserve"> программа воспитания в действии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1B10C9">
        <w:rPr>
          <w:rFonts w:ascii="Times New Roman" w:eastAsia="Times New Roman" w:hAnsi="Times New Roman" w:cs="Times New Roman"/>
          <w:sz w:val="24"/>
          <w:szCs w:val="24"/>
        </w:rPr>
        <w:t>, 2 ч.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B10C9">
        <w:rPr>
          <w:rFonts w:ascii="Times New Roman" w:eastAsia="Times New Roman" w:hAnsi="Times New Roman" w:cs="Times New Roman"/>
          <w:sz w:val="24"/>
          <w:szCs w:val="24"/>
        </w:rPr>
        <w:t xml:space="preserve"> 1 чел.</w:t>
      </w:r>
    </w:p>
    <w:p w:rsidR="00AC473D" w:rsidRDefault="009E1472" w:rsidP="00AC473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AC473D" w:rsidRPr="00AC473D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по ФОП: как организовать, планировать и какие формы работы использовать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1B10C9">
        <w:rPr>
          <w:rFonts w:ascii="Times New Roman" w:eastAsia="Times New Roman" w:hAnsi="Times New Roman" w:cs="Times New Roman"/>
          <w:sz w:val="24"/>
          <w:szCs w:val="24"/>
        </w:rPr>
        <w:t>, 2 ч.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B10C9">
        <w:rPr>
          <w:rFonts w:ascii="Times New Roman" w:eastAsia="Times New Roman" w:hAnsi="Times New Roman" w:cs="Times New Roman"/>
          <w:sz w:val="24"/>
          <w:szCs w:val="24"/>
        </w:rPr>
        <w:t xml:space="preserve"> 2 чел.</w:t>
      </w:r>
    </w:p>
    <w:p w:rsidR="00253538" w:rsidRPr="00AC473D" w:rsidRDefault="00E072F1" w:rsidP="00AC473D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128E5">
        <w:rPr>
          <w:rFonts w:ascii="Times New Roman" w:eastAsia="Times New Roman" w:hAnsi="Times New Roman" w:cs="Times New Roman"/>
          <w:sz w:val="24"/>
          <w:szCs w:val="24"/>
        </w:rPr>
        <w:t>Прошли в</w:t>
      </w:r>
      <w:r w:rsidR="001F5740">
        <w:rPr>
          <w:rFonts w:ascii="Times New Roman" w:eastAsia="Times New Roman" w:hAnsi="Times New Roman" w:cs="Times New Roman"/>
          <w:sz w:val="24"/>
          <w:szCs w:val="24"/>
        </w:rPr>
        <w:t xml:space="preserve"> 2024-2025</w:t>
      </w:r>
      <w:r w:rsidR="00993D56" w:rsidRPr="00F128E5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CE1D9D" w:rsidRPr="00F128E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128E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профессиональную переподготовку (количество часов:</w:t>
      </w:r>
      <w:r w:rsidR="009E147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1F574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250</w:t>
      </w:r>
      <w:r w:rsidRPr="00F128E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) </w:t>
      </w:r>
      <w:r w:rsidR="00B7036C" w:rsidRPr="00F128E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по программе: «</w:t>
      </w:r>
      <w:r w:rsidR="001F5740" w:rsidRPr="001F574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Педагогика и методика дошкольного образования</w:t>
      </w:r>
      <w:r w:rsidR="001F574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» </w:t>
      </w:r>
      <w:r w:rsidRPr="00F128E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 педагога (</w:t>
      </w:r>
      <w:proofErr w:type="spellStart"/>
      <w:r w:rsidR="001F574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Мартиросян</w:t>
      </w:r>
      <w:proofErr w:type="spellEnd"/>
      <w:r w:rsidR="001F574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В.С., Ярцева А.А.) </w:t>
      </w:r>
    </w:p>
    <w:p w:rsidR="00AC473D" w:rsidRPr="00AC473D" w:rsidRDefault="00AC473D" w:rsidP="00AC473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Повысили квалификацию, развили профессиональные компетентности управленческая команда на курсах и семинарах/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C473D" w:rsidRPr="00AC473D" w:rsidRDefault="00AC473D" w:rsidP="00AC473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t>ООО «Учебный центр Электросвязь», курсы по дополни-тельной профессиональной программе «Работа со служебной информацией ограниченного распространения, содержащейся в паспорте безопасности объекта (территории), и служебной информацией ограниченного распространения об антитеррористической защищенности объекта (территории)», сентябрь 2024,  72 час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>достоверение), 2 чел.</w:t>
      </w:r>
    </w:p>
    <w:p w:rsidR="00AC473D" w:rsidRPr="00AC473D" w:rsidRDefault="00AC473D" w:rsidP="00AC473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t xml:space="preserve">МПАДО, </w:t>
      </w:r>
      <w:proofErr w:type="spellStart"/>
      <w:r w:rsidRPr="00AC473D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AC473D">
        <w:rPr>
          <w:rFonts w:ascii="Times New Roman" w:hAnsi="Times New Roman" w:cs="Times New Roman"/>
          <w:sz w:val="24"/>
          <w:szCs w:val="24"/>
        </w:rPr>
        <w:t xml:space="preserve"> «Формирование экологического сознания дошкольников как средство воспитания патриотизма в условиях реализации ФОП ДО», 2024, 2 час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>сертификат, 2 чел.</w:t>
      </w:r>
    </w:p>
    <w:p w:rsidR="00AC473D" w:rsidRPr="00AC473D" w:rsidRDefault="00AC473D" w:rsidP="00AC473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t>КИМЦ, городской семинар-практикум "Разработка ППН" (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пер-</w:t>
      </w:r>
      <w:proofErr w:type="spellStart"/>
      <w:r w:rsidRPr="00AC473D">
        <w:rPr>
          <w:rFonts w:ascii="Times New Roman" w:hAnsi="Times New Roman" w:cs="Times New Roman"/>
          <w:sz w:val="24"/>
          <w:szCs w:val="24"/>
        </w:rPr>
        <w:t>сонализированной</w:t>
      </w:r>
      <w:proofErr w:type="spellEnd"/>
      <w:proofErr w:type="gramEnd"/>
      <w:r w:rsidRPr="00AC473D">
        <w:rPr>
          <w:rFonts w:ascii="Times New Roman" w:hAnsi="Times New Roman" w:cs="Times New Roman"/>
          <w:sz w:val="24"/>
          <w:szCs w:val="24"/>
        </w:rPr>
        <w:t xml:space="preserve"> программы наставничества), апрель 2024г., 2 час., (участие без документа), 1 чел.</w:t>
      </w:r>
    </w:p>
    <w:p w:rsidR="00AC473D" w:rsidRPr="00AC473D" w:rsidRDefault="00AC473D" w:rsidP="00AC473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t xml:space="preserve">Центр дошкольного образования КК ИПК, </w:t>
      </w:r>
      <w:proofErr w:type="spellStart"/>
      <w:r w:rsidRPr="00AC473D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AC473D">
        <w:rPr>
          <w:rFonts w:ascii="Times New Roman" w:hAnsi="Times New Roman" w:cs="Times New Roman"/>
          <w:sz w:val="24"/>
          <w:szCs w:val="24"/>
        </w:rPr>
        <w:t xml:space="preserve">  "Реализация образовательной деятельности ДОО в соответствие с ФОП ДО", май 2024, 2 час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>частие без документа), 1 чел.</w:t>
      </w:r>
    </w:p>
    <w:p w:rsidR="00AC473D" w:rsidRPr="00AC473D" w:rsidRDefault="00AC473D" w:rsidP="00AC473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lastRenderedPageBreak/>
        <w:t xml:space="preserve">Изд. «Мозаичный ПАРК», </w:t>
      </w:r>
      <w:proofErr w:type="spellStart"/>
      <w:r w:rsidRPr="00AC473D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AC473D">
        <w:rPr>
          <w:rFonts w:ascii="Times New Roman" w:hAnsi="Times New Roman" w:cs="Times New Roman"/>
          <w:sz w:val="24"/>
          <w:szCs w:val="24"/>
        </w:rPr>
        <w:t xml:space="preserve"> «Образовательная деятельность по ФОП: как организовать, планировать и какие формы работы использовать»,  02.24, 3 час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>ертификаты), 2 чел.</w:t>
      </w:r>
    </w:p>
    <w:p w:rsidR="00AC473D" w:rsidRPr="00AC473D" w:rsidRDefault="00AC473D" w:rsidP="00AC473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t>Региональный центр наставничества, рефлексивный онлайн-семинар по итогам краевого конкурса «Лучшие практики наставничества 2024», ноябрь 2024, 3 час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>частие без документа), 1 чел.</w:t>
      </w:r>
    </w:p>
    <w:p w:rsidR="00AC473D" w:rsidRPr="00AC473D" w:rsidRDefault="00AC473D" w:rsidP="00AC473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t xml:space="preserve">Изд. «Мозаичный Парк», </w:t>
      </w:r>
      <w:proofErr w:type="spellStart"/>
      <w:r w:rsidRPr="00AC473D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AC473D">
        <w:rPr>
          <w:rFonts w:ascii="Times New Roman" w:hAnsi="Times New Roman" w:cs="Times New Roman"/>
          <w:sz w:val="24"/>
          <w:szCs w:val="24"/>
        </w:rPr>
        <w:t xml:space="preserve"> "Направления взаимодействия с семьями воспитанников по формированию у детей предпосылок социальной грамотности", ноябрь 2024, 1 час (сертификаты), 2 чел.</w:t>
      </w:r>
    </w:p>
    <w:p w:rsidR="00AC473D" w:rsidRPr="00AC473D" w:rsidRDefault="00AC473D" w:rsidP="00AC473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t>КИМЦ, городской семинар «Формирование компетентностей юного горожанина» (ноябрь 2024), 2 час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>частие без документа), 2 чел.</w:t>
      </w:r>
    </w:p>
    <w:p w:rsidR="00AC473D" w:rsidRPr="00AC473D" w:rsidRDefault="00AC473D" w:rsidP="00AC473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t>Форум Педагоги России в Красноярске семинар по программе для педагогов и родителей «Стратегии и практики для развития личности и общества», 2024, 3 час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>лагодарственные письма, дипломы), 2 чел.</w:t>
      </w:r>
    </w:p>
    <w:p w:rsidR="00AC473D" w:rsidRDefault="00AC473D" w:rsidP="00AC473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t>Форум Педагоги России в Красноярске семинар по программе «Управление и стратегическое планирование», программа для руководителей УО и образовательных организаций, собственников частных образовательных организаций и председателей родительских комитетов, 2024, 3 час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C473D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C473D">
        <w:rPr>
          <w:rFonts w:ascii="Times New Roman" w:hAnsi="Times New Roman" w:cs="Times New Roman"/>
          <w:sz w:val="24"/>
          <w:szCs w:val="24"/>
        </w:rPr>
        <w:t>лагодарственные письма, дипломы), 2 чел.</w:t>
      </w:r>
    </w:p>
    <w:p w:rsidR="00AC473D" w:rsidRDefault="00AC473D" w:rsidP="00336E7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t>Новая концепция информационной безопасности в ОО: документы, работа с детьми и родителями</w:t>
      </w:r>
      <w:r w:rsidR="001B10C9">
        <w:rPr>
          <w:rFonts w:ascii="Times New Roman" w:hAnsi="Times New Roman" w:cs="Times New Roman"/>
          <w:sz w:val="24"/>
          <w:szCs w:val="24"/>
        </w:rPr>
        <w:t>, 3ч., 1 чел.</w:t>
      </w:r>
    </w:p>
    <w:p w:rsidR="00AC473D" w:rsidRDefault="00AC473D" w:rsidP="00336E7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73D">
        <w:rPr>
          <w:rFonts w:ascii="Times New Roman" w:hAnsi="Times New Roman" w:cs="Times New Roman"/>
          <w:sz w:val="24"/>
          <w:szCs w:val="24"/>
        </w:rPr>
        <w:t>Управление и стратегическое планирование  (программа для руководителей УО и образовательных организаций, собственников частных образовательных организаций и председателей родительских комитетов)</w:t>
      </w:r>
      <w:r w:rsidR="001B10C9">
        <w:rPr>
          <w:rFonts w:ascii="Times New Roman" w:hAnsi="Times New Roman" w:cs="Times New Roman"/>
          <w:sz w:val="24"/>
          <w:szCs w:val="24"/>
        </w:rPr>
        <w:t>, 6 ч. 1 чел.</w:t>
      </w:r>
    </w:p>
    <w:p w:rsidR="00C354E9" w:rsidRPr="00336E7D" w:rsidRDefault="001B10C9" w:rsidP="00336E7D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0C9">
        <w:rPr>
          <w:rFonts w:ascii="Times New Roman" w:hAnsi="Times New Roman" w:cs="Times New Roman"/>
          <w:sz w:val="24"/>
          <w:szCs w:val="24"/>
        </w:rPr>
        <w:t>Реализация образовательной деятельности ДОО в соответствие с ФОП ДО</w:t>
      </w:r>
      <w:r>
        <w:rPr>
          <w:rFonts w:ascii="Times New Roman" w:hAnsi="Times New Roman" w:cs="Times New Roman"/>
          <w:sz w:val="24"/>
          <w:szCs w:val="24"/>
        </w:rPr>
        <w:t>, 2ч.,</w:t>
      </w:r>
      <w:r w:rsidR="00336E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 чел.</w:t>
      </w:r>
    </w:p>
    <w:p w:rsidR="0099000D" w:rsidRDefault="0000648C" w:rsidP="00336E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МБУ «Красноярский информационно-методический центр»</w:t>
      </w:r>
      <w:r w:rsidR="00461A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9000D" w:rsidRPr="0099000D">
        <w:rPr>
          <w:rFonts w:ascii="Times New Roman" w:eastAsia="Times New Roman" w:hAnsi="Times New Roman" w:cs="Times New Roman"/>
          <w:sz w:val="24"/>
          <w:szCs w:val="24"/>
        </w:rPr>
        <w:t>Форум «Педагоги России: инновации в образовании»</w:t>
      </w:r>
      <w:r w:rsidR="009900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61A5B">
        <w:rPr>
          <w:rFonts w:ascii="Times New Roman" w:eastAsia="Times New Roman" w:hAnsi="Times New Roman" w:cs="Times New Roman"/>
          <w:sz w:val="24"/>
          <w:szCs w:val="24"/>
        </w:rPr>
        <w:t>издательство «Русское слово»,</w:t>
      </w:r>
      <w:r w:rsidR="00870A55">
        <w:rPr>
          <w:rFonts w:ascii="Times New Roman" w:eastAsia="Times New Roman" w:hAnsi="Times New Roman" w:cs="Times New Roman"/>
          <w:sz w:val="24"/>
          <w:szCs w:val="24"/>
        </w:rPr>
        <w:t xml:space="preserve"> «Мозаичный ПАРК», </w:t>
      </w:r>
      <w:r w:rsidR="00461A5B">
        <w:rPr>
          <w:rFonts w:ascii="Times New Roman" w:eastAsia="Times New Roman" w:hAnsi="Times New Roman" w:cs="Times New Roman"/>
          <w:sz w:val="24"/>
          <w:szCs w:val="24"/>
        </w:rPr>
        <w:t xml:space="preserve"> городские базовые площадки, МБУ </w:t>
      </w:r>
      <w:proofErr w:type="spellStart"/>
      <w:r w:rsidR="00461A5B">
        <w:rPr>
          <w:rFonts w:ascii="Times New Roman" w:eastAsia="Times New Roman" w:hAnsi="Times New Roman" w:cs="Times New Roman"/>
          <w:sz w:val="24"/>
          <w:szCs w:val="24"/>
        </w:rPr>
        <w:t>ЦППМиСП</w:t>
      </w:r>
      <w:proofErr w:type="spellEnd"/>
      <w:r w:rsidR="00461A5B">
        <w:rPr>
          <w:rFonts w:ascii="Times New Roman" w:eastAsia="Times New Roman" w:hAnsi="Times New Roman" w:cs="Times New Roman"/>
          <w:sz w:val="24"/>
          <w:szCs w:val="24"/>
        </w:rPr>
        <w:t xml:space="preserve"> № 5 «Сознание»</w:t>
      </w:r>
      <w:r w:rsidR="00870A55">
        <w:rPr>
          <w:rFonts w:ascii="Times New Roman" w:eastAsia="Times New Roman" w:hAnsi="Times New Roman" w:cs="Times New Roman"/>
          <w:sz w:val="24"/>
          <w:szCs w:val="24"/>
        </w:rPr>
        <w:t>, КК ИПК РО</w:t>
      </w:r>
      <w:r w:rsidR="00461A5B">
        <w:rPr>
          <w:rFonts w:ascii="Times New Roman" w:eastAsia="Times New Roman" w:hAnsi="Times New Roman" w:cs="Times New Roman"/>
          <w:sz w:val="24"/>
          <w:szCs w:val="24"/>
        </w:rPr>
        <w:t xml:space="preserve"> организую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повышение квалификации педагогов через участие в семинарах, </w:t>
      </w:r>
      <w:proofErr w:type="spellStart"/>
      <w:r w:rsidR="00461A5B">
        <w:rPr>
          <w:rFonts w:ascii="Times New Roman" w:eastAsia="Times New Roman" w:hAnsi="Times New Roman" w:cs="Times New Roman"/>
          <w:sz w:val="24"/>
          <w:szCs w:val="24"/>
        </w:rPr>
        <w:t>вебинарах</w:t>
      </w:r>
      <w:proofErr w:type="spellEnd"/>
      <w:r w:rsidR="00461A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конференциях</w:t>
      </w:r>
      <w:r w:rsidR="00920C7A">
        <w:rPr>
          <w:rFonts w:ascii="Times New Roman" w:eastAsia="Times New Roman" w:hAnsi="Times New Roman" w:cs="Times New Roman"/>
          <w:sz w:val="24"/>
          <w:szCs w:val="24"/>
        </w:rPr>
        <w:t>, форумах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т.п.</w:t>
      </w:r>
      <w:r w:rsidR="00461A5B">
        <w:rPr>
          <w:rFonts w:ascii="Times New Roman" w:eastAsia="Times New Roman" w:hAnsi="Times New Roman" w:cs="Times New Roman"/>
          <w:sz w:val="24"/>
          <w:szCs w:val="24"/>
        </w:rPr>
        <w:t xml:space="preserve"> очно </w:t>
      </w:r>
      <w:r w:rsidR="00A82FB5">
        <w:rPr>
          <w:rFonts w:ascii="Times New Roman" w:eastAsia="Times New Roman" w:hAnsi="Times New Roman" w:cs="Times New Roman"/>
          <w:sz w:val="24"/>
          <w:szCs w:val="24"/>
        </w:rPr>
        <w:t>(офлайн) и дистанционно (</w:t>
      </w:r>
      <w:r w:rsidR="00461A5B">
        <w:rPr>
          <w:rFonts w:ascii="Times New Roman" w:eastAsia="Times New Roman" w:hAnsi="Times New Roman" w:cs="Times New Roman"/>
          <w:sz w:val="24"/>
          <w:szCs w:val="24"/>
        </w:rPr>
        <w:t>онлайн</w:t>
      </w:r>
      <w:r w:rsidR="00A82FB5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Start"/>
      <w:r w:rsidR="00461A5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7D52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1472">
        <w:rPr>
          <w:rFonts w:ascii="Times New Roman" w:eastAsia="Times New Roman" w:hAnsi="Times New Roman" w:cs="Times New Roman"/>
          <w:sz w:val="24"/>
          <w:szCs w:val="24"/>
        </w:rPr>
        <w:t xml:space="preserve">Все педагоги принимали участие в мероприятиях. </w:t>
      </w:r>
    </w:p>
    <w:p w:rsidR="00172EBB" w:rsidRDefault="00ED3183" w:rsidP="00172E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1B10C9">
        <w:rPr>
          <w:rFonts w:ascii="Times New Roman" w:eastAsia="Times New Roman" w:hAnsi="Times New Roman" w:cs="Times New Roman"/>
          <w:sz w:val="24"/>
          <w:szCs w:val="24"/>
        </w:rPr>
        <w:t>2024г</w:t>
      </w:r>
      <w:r w:rsidR="005047D5">
        <w:rPr>
          <w:rFonts w:ascii="Times New Roman" w:eastAsia="Times New Roman" w:hAnsi="Times New Roman" w:cs="Times New Roman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757A">
        <w:rPr>
          <w:rFonts w:ascii="Times New Roman" w:eastAsia="Times New Roman" w:hAnsi="Times New Roman" w:cs="Times New Roman"/>
          <w:sz w:val="24"/>
          <w:szCs w:val="24"/>
        </w:rPr>
        <w:t xml:space="preserve">приняли участие в </w:t>
      </w:r>
      <w:r w:rsidR="00921362" w:rsidRPr="00921362">
        <w:rPr>
          <w:rFonts w:ascii="Times New Roman" w:eastAsia="Times New Roman" w:hAnsi="Times New Roman" w:cs="Times New Roman"/>
          <w:sz w:val="24"/>
          <w:szCs w:val="24"/>
        </w:rPr>
        <w:t>городском детско-родительск</w:t>
      </w:r>
      <w:r w:rsidR="00921362">
        <w:rPr>
          <w:rFonts w:ascii="Times New Roman" w:eastAsia="Times New Roman" w:hAnsi="Times New Roman" w:cs="Times New Roman"/>
          <w:sz w:val="24"/>
          <w:szCs w:val="24"/>
        </w:rPr>
        <w:t xml:space="preserve">ом фестивале «Коробка», фестивале успешных образовательных практик, </w:t>
      </w:r>
      <w:r w:rsidR="00A17418">
        <w:rPr>
          <w:rFonts w:ascii="Times New Roman" w:eastAsia="Times New Roman" w:hAnsi="Times New Roman" w:cs="Times New Roman"/>
          <w:sz w:val="24"/>
          <w:szCs w:val="24"/>
        </w:rPr>
        <w:t xml:space="preserve">школе молодого </w:t>
      </w:r>
      <w:r w:rsidR="00921362">
        <w:rPr>
          <w:rFonts w:ascii="Times New Roman" w:eastAsia="Times New Roman" w:hAnsi="Times New Roman" w:cs="Times New Roman"/>
          <w:sz w:val="24"/>
          <w:szCs w:val="24"/>
        </w:rPr>
        <w:t xml:space="preserve">воспитателя, </w:t>
      </w:r>
      <w:r w:rsidR="00A17418">
        <w:rPr>
          <w:rFonts w:ascii="Times New Roman" w:eastAsia="Times New Roman" w:hAnsi="Times New Roman" w:cs="Times New Roman"/>
          <w:sz w:val="24"/>
          <w:szCs w:val="24"/>
        </w:rPr>
        <w:t>районных методических объединениях</w:t>
      </w:r>
      <w:r w:rsidR="0099000D">
        <w:rPr>
          <w:rFonts w:ascii="Times New Roman" w:eastAsia="Times New Roman" w:hAnsi="Times New Roman" w:cs="Times New Roman"/>
          <w:sz w:val="24"/>
          <w:szCs w:val="24"/>
        </w:rPr>
        <w:t xml:space="preserve">, семинарах по наставничеству и </w:t>
      </w:r>
      <w:r w:rsidR="003840DF">
        <w:rPr>
          <w:rFonts w:ascii="Times New Roman" w:eastAsia="Times New Roman" w:hAnsi="Times New Roman" w:cs="Times New Roman"/>
          <w:sz w:val="24"/>
          <w:szCs w:val="24"/>
        </w:rPr>
        <w:t>ИОМ</w:t>
      </w:r>
      <w:r w:rsidR="00A17418">
        <w:rPr>
          <w:rFonts w:ascii="Times New Roman" w:eastAsia="Times New Roman" w:hAnsi="Times New Roman" w:cs="Times New Roman"/>
          <w:sz w:val="24"/>
          <w:szCs w:val="24"/>
        </w:rPr>
        <w:t xml:space="preserve"> (КИМЦ)</w:t>
      </w:r>
      <w:r w:rsidR="0099000D">
        <w:rPr>
          <w:rFonts w:ascii="Times New Roman" w:eastAsia="Times New Roman" w:hAnsi="Times New Roman" w:cs="Times New Roman"/>
          <w:sz w:val="24"/>
          <w:szCs w:val="24"/>
        </w:rPr>
        <w:t xml:space="preserve"> и т</w:t>
      </w:r>
      <w:r w:rsidR="003840D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9000D">
        <w:rPr>
          <w:rFonts w:ascii="Times New Roman" w:eastAsia="Times New Roman" w:hAnsi="Times New Roman" w:cs="Times New Roman"/>
          <w:sz w:val="24"/>
          <w:szCs w:val="24"/>
        </w:rPr>
        <w:t>п</w:t>
      </w:r>
      <w:r w:rsidR="003840D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B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2008" w:rsidRDefault="00741DA8" w:rsidP="00741D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Повысили свои профессиональные компетентности в</w:t>
      </w:r>
      <w:r w:rsidR="005627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7CF">
        <w:rPr>
          <w:rFonts w:ascii="Times New Roman" w:eastAsia="Times New Roman" w:hAnsi="Times New Roman" w:cs="Times New Roman"/>
          <w:sz w:val="24"/>
          <w:szCs w:val="24"/>
        </w:rPr>
        <w:t xml:space="preserve">мероприятиях разного уровня </w:t>
      </w:r>
      <w:r w:rsidR="002C2008">
        <w:rPr>
          <w:rFonts w:ascii="Times New Roman" w:eastAsia="Times New Roman" w:hAnsi="Times New Roman" w:cs="Times New Roman"/>
          <w:sz w:val="24"/>
          <w:szCs w:val="24"/>
        </w:rPr>
        <w:t xml:space="preserve">(конференции, </w:t>
      </w:r>
      <w:proofErr w:type="spellStart"/>
      <w:r w:rsidR="002C2008">
        <w:rPr>
          <w:rFonts w:ascii="Times New Roman" w:eastAsia="Times New Roman" w:hAnsi="Times New Roman" w:cs="Times New Roman"/>
          <w:sz w:val="24"/>
          <w:szCs w:val="24"/>
        </w:rPr>
        <w:t>вебинары</w:t>
      </w:r>
      <w:proofErr w:type="spellEnd"/>
      <w:r w:rsidR="002C2008">
        <w:rPr>
          <w:rFonts w:ascii="Times New Roman" w:eastAsia="Times New Roman" w:hAnsi="Times New Roman" w:cs="Times New Roman"/>
          <w:sz w:val="24"/>
          <w:szCs w:val="24"/>
        </w:rPr>
        <w:t xml:space="preserve">, семинары, мастер-классы,  практикумы, консультации и т.п.) </w:t>
      </w:r>
      <w:r w:rsidR="00172EBB">
        <w:rPr>
          <w:rFonts w:ascii="Times New Roman" w:eastAsia="Times New Roman" w:hAnsi="Times New Roman" w:cs="Times New Roman"/>
          <w:sz w:val="24"/>
          <w:szCs w:val="24"/>
        </w:rPr>
        <w:t>в 2024</w:t>
      </w:r>
      <w:r w:rsidR="00C57BDA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030A87">
        <w:rPr>
          <w:rFonts w:ascii="Times New Roman" w:eastAsia="Times New Roman" w:hAnsi="Times New Roman" w:cs="Times New Roman"/>
          <w:sz w:val="24"/>
          <w:szCs w:val="24"/>
        </w:rPr>
        <w:t xml:space="preserve">, первом полугодии </w:t>
      </w:r>
      <w:r w:rsidR="00172EBB">
        <w:rPr>
          <w:rFonts w:ascii="Times New Roman" w:eastAsia="Times New Roman" w:hAnsi="Times New Roman" w:cs="Times New Roman"/>
          <w:sz w:val="24"/>
          <w:szCs w:val="24"/>
        </w:rPr>
        <w:t>2025</w:t>
      </w:r>
      <w:r w:rsidR="008157CF">
        <w:rPr>
          <w:rFonts w:ascii="Times New Roman" w:eastAsia="Times New Roman" w:hAnsi="Times New Roman" w:cs="Times New Roman"/>
          <w:sz w:val="24"/>
          <w:szCs w:val="24"/>
        </w:rPr>
        <w:t>г. по заявленным темам</w:t>
      </w:r>
      <w:r w:rsidR="009E14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7BDA">
        <w:rPr>
          <w:rFonts w:ascii="Times New Roman" w:eastAsia="Times New Roman" w:hAnsi="Times New Roman" w:cs="Times New Roman"/>
          <w:sz w:val="24"/>
          <w:szCs w:val="24"/>
        </w:rPr>
        <w:t>100% педагогов ДОУ.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1472" w:rsidRPr="009E1472" w:rsidRDefault="00741DA8" w:rsidP="00AC6F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98C">
        <w:rPr>
          <w:rFonts w:ascii="Times New Roman" w:eastAsia="Times New Roman" w:hAnsi="Times New Roman" w:cs="Times New Roman"/>
          <w:sz w:val="24"/>
          <w:szCs w:val="24"/>
        </w:rPr>
        <w:t>В мероприятиях международного</w:t>
      </w:r>
      <w:r w:rsidR="00172EBB">
        <w:rPr>
          <w:rFonts w:ascii="Times New Roman" w:eastAsia="Times New Roman" w:hAnsi="Times New Roman" w:cs="Times New Roman"/>
          <w:sz w:val="24"/>
          <w:szCs w:val="24"/>
        </w:rPr>
        <w:t xml:space="preserve"> уровня приняло участие 24</w:t>
      </w:r>
      <w:r w:rsidR="002862C1" w:rsidRPr="00A8598C">
        <w:rPr>
          <w:rFonts w:ascii="Times New Roman" w:eastAsia="Times New Roman" w:hAnsi="Times New Roman" w:cs="Times New Roman"/>
          <w:sz w:val="24"/>
          <w:szCs w:val="24"/>
        </w:rPr>
        <w:t>,5% (3 педагога</w:t>
      </w:r>
      <w:r w:rsidRPr="00A859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862C1" w:rsidRPr="00A8598C">
        <w:rPr>
          <w:rFonts w:ascii="Times New Roman" w:eastAsia="Times New Roman" w:hAnsi="Times New Roman" w:cs="Times New Roman"/>
          <w:sz w:val="24"/>
          <w:szCs w:val="24"/>
        </w:rPr>
        <w:t xml:space="preserve">1 заместитель заведующего); </w:t>
      </w:r>
      <w:r w:rsidR="00172EBB">
        <w:rPr>
          <w:rFonts w:ascii="Times New Roman" w:eastAsia="Times New Roman" w:hAnsi="Times New Roman" w:cs="Times New Roman"/>
          <w:sz w:val="24"/>
          <w:szCs w:val="24"/>
        </w:rPr>
        <w:t>всероссийского уровня -71</w:t>
      </w:r>
      <w:r w:rsidR="00A8598C" w:rsidRPr="00A8598C">
        <w:rPr>
          <w:rFonts w:ascii="Times New Roman" w:eastAsia="Times New Roman" w:hAnsi="Times New Roman" w:cs="Times New Roman"/>
          <w:sz w:val="24"/>
          <w:szCs w:val="24"/>
        </w:rPr>
        <w:t xml:space="preserve">,5 </w:t>
      </w:r>
      <w:r w:rsidRPr="00A8598C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="00A8598C">
        <w:rPr>
          <w:rFonts w:ascii="Times New Roman" w:eastAsia="Times New Roman" w:hAnsi="Times New Roman" w:cs="Times New Roman"/>
          <w:sz w:val="24"/>
          <w:szCs w:val="24"/>
        </w:rPr>
        <w:t>(12 педагогов)</w:t>
      </w:r>
      <w:r w:rsidRPr="00A8598C">
        <w:rPr>
          <w:rFonts w:ascii="Times New Roman" w:eastAsia="Times New Roman" w:hAnsi="Times New Roman" w:cs="Times New Roman"/>
          <w:sz w:val="24"/>
          <w:szCs w:val="24"/>
        </w:rPr>
        <w:t xml:space="preserve">, что </w:t>
      </w:r>
      <w:r w:rsidR="00A8598C" w:rsidRPr="00A8598C">
        <w:rPr>
          <w:rFonts w:ascii="Times New Roman" w:eastAsia="Times New Roman" w:hAnsi="Times New Roman" w:cs="Times New Roman"/>
          <w:sz w:val="24"/>
          <w:szCs w:val="24"/>
        </w:rPr>
        <w:t xml:space="preserve"> значительно выше </w:t>
      </w:r>
      <w:r w:rsidRPr="00A8598C">
        <w:rPr>
          <w:rFonts w:ascii="Times New Roman" w:eastAsia="Times New Roman" w:hAnsi="Times New Roman" w:cs="Times New Roman"/>
          <w:sz w:val="24"/>
          <w:szCs w:val="24"/>
        </w:rPr>
        <w:t xml:space="preserve">по сравнению с </w:t>
      </w:r>
      <w:r w:rsidR="00172EBB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A8598C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A8598C" w:rsidRPr="00A8598C">
        <w:rPr>
          <w:rFonts w:ascii="Times New Roman" w:eastAsia="Times New Roman" w:hAnsi="Times New Roman" w:cs="Times New Roman"/>
          <w:sz w:val="24"/>
          <w:szCs w:val="24"/>
        </w:rPr>
        <w:t>,</w:t>
      </w:r>
      <w:r w:rsidR="00172EBB">
        <w:rPr>
          <w:rFonts w:ascii="Times New Roman" w:eastAsia="Times New Roman" w:hAnsi="Times New Roman" w:cs="Times New Roman"/>
          <w:sz w:val="24"/>
          <w:szCs w:val="24"/>
        </w:rPr>
        <w:t xml:space="preserve"> первым полугодием 2024</w:t>
      </w:r>
      <w:r w:rsidR="00A8598C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9E1472">
        <w:rPr>
          <w:rFonts w:ascii="Times New Roman" w:eastAsia="Times New Roman" w:hAnsi="Times New Roman" w:cs="Times New Roman"/>
          <w:sz w:val="24"/>
          <w:szCs w:val="24"/>
        </w:rPr>
        <w:t xml:space="preserve"> В мероприятиях муниципального уровня </w:t>
      </w:r>
      <w:r w:rsidR="00AC6F7B" w:rsidRPr="009E1472">
        <w:rPr>
          <w:rFonts w:ascii="Times New Roman" w:eastAsia="Times New Roman" w:hAnsi="Times New Roman" w:cs="Times New Roman"/>
          <w:sz w:val="24"/>
          <w:szCs w:val="24"/>
        </w:rPr>
        <w:t xml:space="preserve">приняли участие и развили свои компетентности </w:t>
      </w:r>
      <w:r w:rsidR="009E1472" w:rsidRPr="009E1472">
        <w:rPr>
          <w:rFonts w:ascii="Times New Roman" w:eastAsia="Times New Roman" w:hAnsi="Times New Roman" w:cs="Times New Roman"/>
          <w:sz w:val="24"/>
          <w:szCs w:val="24"/>
        </w:rPr>
        <w:t>100</w:t>
      </w:r>
      <w:r w:rsidR="00AC6F7B">
        <w:rPr>
          <w:rFonts w:ascii="Times New Roman" w:eastAsia="Times New Roman" w:hAnsi="Times New Roman" w:cs="Times New Roman"/>
          <w:sz w:val="24"/>
          <w:szCs w:val="24"/>
        </w:rPr>
        <w:t xml:space="preserve">% педагогов и управленцев, в </w:t>
      </w:r>
      <w:proofErr w:type="spellStart"/>
      <w:r w:rsidR="00AC6F7B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="00AC6F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E1472" w:rsidRPr="009E1472">
        <w:rPr>
          <w:rFonts w:ascii="Times New Roman" w:eastAsia="Times New Roman" w:hAnsi="Times New Roman" w:cs="Times New Roman"/>
          <w:sz w:val="24"/>
          <w:szCs w:val="24"/>
        </w:rPr>
        <w:t>в РМО и ГБП по приоритетным направлениям</w:t>
      </w:r>
      <w:r w:rsidR="00AC6F7B">
        <w:rPr>
          <w:rFonts w:ascii="Times New Roman" w:eastAsia="Times New Roman" w:hAnsi="Times New Roman" w:cs="Times New Roman"/>
          <w:sz w:val="24"/>
          <w:szCs w:val="24"/>
        </w:rPr>
        <w:t xml:space="preserve"> МСО г. Красноярска</w:t>
      </w:r>
      <w:r w:rsidR="009E1472" w:rsidRPr="009E147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E1472" w:rsidRPr="009E1472" w:rsidRDefault="009E1472" w:rsidP="009E14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472">
        <w:rPr>
          <w:rFonts w:ascii="Times New Roman" w:eastAsia="Times New Roman" w:hAnsi="Times New Roman" w:cs="Times New Roman"/>
          <w:sz w:val="24"/>
          <w:szCs w:val="24"/>
        </w:rPr>
        <w:t>ГБП, РМО «Воспитание красноярских дошкольников» (актуализация воспитания);</w:t>
      </w:r>
    </w:p>
    <w:p w:rsidR="009E1472" w:rsidRPr="009E1472" w:rsidRDefault="009E1472" w:rsidP="009E14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472">
        <w:rPr>
          <w:rFonts w:ascii="Times New Roman" w:eastAsia="Times New Roman" w:hAnsi="Times New Roman" w:cs="Times New Roman"/>
          <w:sz w:val="24"/>
          <w:szCs w:val="24"/>
        </w:rPr>
        <w:t>ГБП, РМО «Развитие начал технического образования детей дошкольного возраста»;</w:t>
      </w:r>
    </w:p>
    <w:p w:rsidR="009E1472" w:rsidRDefault="009E1472" w:rsidP="009E14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472">
        <w:rPr>
          <w:rFonts w:ascii="Times New Roman" w:eastAsia="Times New Roman" w:hAnsi="Times New Roman" w:cs="Times New Roman"/>
          <w:sz w:val="24"/>
          <w:szCs w:val="24"/>
        </w:rPr>
        <w:t>ГБП, РМО «Сохранение и укрепление здоровья детей дошкольного возраста»;</w:t>
      </w:r>
    </w:p>
    <w:p w:rsidR="00AC6F7B" w:rsidRPr="009E1472" w:rsidRDefault="00AC6F7B" w:rsidP="009E14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ГБП, </w:t>
      </w:r>
      <w:r w:rsidRPr="00AC6F7B">
        <w:rPr>
          <w:rFonts w:ascii="Times New Roman" w:eastAsia="Times New Roman" w:hAnsi="Times New Roman" w:cs="Times New Roman"/>
          <w:sz w:val="24"/>
          <w:szCs w:val="24"/>
        </w:rPr>
        <w:t>РМО «Индивидуализация образовательного процесса»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1472" w:rsidRDefault="009E1472" w:rsidP="009E14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472">
        <w:rPr>
          <w:rFonts w:ascii="Times New Roman" w:eastAsia="Times New Roman" w:hAnsi="Times New Roman" w:cs="Times New Roman"/>
          <w:sz w:val="24"/>
          <w:szCs w:val="24"/>
        </w:rPr>
        <w:t>РМО «Совершенствование механизмов управления».</w:t>
      </w:r>
    </w:p>
    <w:p w:rsidR="00D04610" w:rsidRDefault="00D04610" w:rsidP="00D046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педагоги имеют и реализуют персонифицированную программу развития, ИОМ</w:t>
      </w:r>
      <w:r w:rsidR="00AC6F7B">
        <w:rPr>
          <w:rFonts w:ascii="Times New Roman" w:eastAsia="Times New Roman" w:hAnsi="Times New Roman" w:cs="Times New Roman"/>
          <w:sz w:val="24"/>
          <w:szCs w:val="24"/>
        </w:rPr>
        <w:t>, молодые - программу наставничества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C6F7B" w:rsidRDefault="00AC6F7B" w:rsidP="00AC6F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2024г. была продолжена организация деятельности по наставничеству. В ДОУ работали 2 наставнические пары: педагоги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стажисты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молодые воспитатели (1-й год в профессии): Иванова Т.А.-Попова Н.М., Бакулина Ж.Н.-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Мартиросян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 С. В результате реализации персонализированных программ наставничества педагоги - наставники и педагоги-наставляемые повысили уровень профессионализма, получили удовлетворенность от работы,  положительные эмоции. Молодые воспитатели, судя по результатам анкетирования, влились в коллектив, успешно адаптировались, имеют желание продолжить дальнейшую деятельность в нашем детском саду.</w:t>
      </w:r>
    </w:p>
    <w:p w:rsidR="00172EBB" w:rsidRPr="00920C7A" w:rsidRDefault="00AC6F7B" w:rsidP="00D046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ДОУ р</w:t>
      </w:r>
      <w:r w:rsidR="00172EBB">
        <w:rPr>
          <w:rFonts w:ascii="Times New Roman" w:eastAsia="Times New Roman" w:hAnsi="Times New Roman" w:cs="Times New Roman"/>
          <w:sz w:val="24"/>
          <w:szCs w:val="24"/>
        </w:rPr>
        <w:t>азработана комплексная программа профессионального развития.</w:t>
      </w:r>
    </w:p>
    <w:p w:rsidR="00153480" w:rsidRPr="00153480" w:rsidRDefault="00153480" w:rsidP="001534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 организовали участие детей в различных мероприятиях не только на уровне ДОУ, но и на других уровнях</w:t>
      </w:r>
      <w:r w:rsidRPr="00BF53C2">
        <w:rPr>
          <w:rFonts w:ascii="Times New Roman" w:hAnsi="Times New Roman"/>
          <w:sz w:val="24"/>
          <w:szCs w:val="24"/>
        </w:rPr>
        <w:t>,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53C2">
        <w:rPr>
          <w:rFonts w:ascii="Times New Roman" w:hAnsi="Times New Roman"/>
          <w:sz w:val="24"/>
          <w:szCs w:val="24"/>
        </w:rPr>
        <w:t xml:space="preserve">которых </w:t>
      </w:r>
      <w:r>
        <w:rPr>
          <w:rFonts w:ascii="Times New Roman" w:hAnsi="Times New Roman"/>
          <w:sz w:val="24"/>
          <w:szCs w:val="24"/>
        </w:rPr>
        <w:t xml:space="preserve">они становились </w:t>
      </w:r>
      <w:r w:rsidRPr="00BF53C2">
        <w:rPr>
          <w:rFonts w:ascii="Times New Roman" w:hAnsi="Times New Roman"/>
          <w:sz w:val="24"/>
          <w:szCs w:val="24"/>
        </w:rPr>
        <w:t>не только участниками, но и призёрами</w:t>
      </w:r>
      <w:r>
        <w:rPr>
          <w:rFonts w:ascii="Times New Roman" w:hAnsi="Times New Roman"/>
          <w:sz w:val="24"/>
          <w:szCs w:val="24"/>
        </w:rPr>
        <w:t>,</w:t>
      </w:r>
      <w:r w:rsidRPr="00BF53C2">
        <w:rPr>
          <w:rFonts w:ascii="Times New Roman" w:hAnsi="Times New Roman"/>
          <w:sz w:val="24"/>
          <w:szCs w:val="24"/>
        </w:rPr>
        <w:t xml:space="preserve"> и победителями. </w:t>
      </w:r>
    </w:p>
    <w:p w:rsidR="0030335C" w:rsidRDefault="0030335C" w:rsidP="00D146C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153480" w:rsidRPr="002E2CCA" w:rsidRDefault="0042763F" w:rsidP="00D146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2E2CC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2.7.</w:t>
      </w:r>
      <w:r w:rsidR="00153480" w:rsidRPr="002E2CC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Детские конкурсы и другие мероприятия </w:t>
      </w:r>
    </w:p>
    <w:p w:rsidR="00153480" w:rsidRPr="002E2CCA" w:rsidRDefault="00153480" w:rsidP="00D146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</w:p>
    <w:p w:rsidR="00057A09" w:rsidRPr="002E2CCA" w:rsidRDefault="00FA05EB" w:rsidP="00FA05E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2E2CCA">
        <w:rPr>
          <w:rFonts w:ascii="Times New Roman" w:hAnsi="Times New Roman"/>
          <w:i/>
          <w:sz w:val="24"/>
          <w:szCs w:val="24"/>
          <w:u w:val="single"/>
        </w:rPr>
        <w:t xml:space="preserve">ДОСТИЖЕНИЯ </w:t>
      </w:r>
    </w:p>
    <w:p w:rsidR="00FA05EB" w:rsidRPr="00C82EA7" w:rsidRDefault="00FA05EB" w:rsidP="00FA05E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highlight w:val="yellow"/>
          <w:u w:val="single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908"/>
        <w:gridCol w:w="2552"/>
        <w:gridCol w:w="2380"/>
        <w:gridCol w:w="2580"/>
      </w:tblGrid>
      <w:tr w:rsidR="00433A99" w:rsidRPr="00433A99" w:rsidTr="00433A99">
        <w:tc>
          <w:tcPr>
            <w:tcW w:w="3132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63" w:type="dxa"/>
          </w:tcPr>
          <w:p w:rsidR="00433A99" w:rsidRPr="00433A99" w:rsidRDefault="00AC6F7B" w:rsidP="00433A99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ребен</w:t>
            </w:r>
            <w:r w:rsidR="00433A99" w:rsidRPr="00433A9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838" w:type="dxa"/>
          </w:tcPr>
          <w:p w:rsidR="00433A99" w:rsidRPr="00433A99" w:rsidRDefault="00AC6F7B" w:rsidP="00AC6F7B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r w:rsidR="00433A99" w:rsidRPr="00433A99">
              <w:rPr>
                <w:rFonts w:ascii="Times New Roman" w:hAnsi="Times New Roman" w:cs="Times New Roman"/>
                <w:b/>
                <w:sz w:val="24"/>
                <w:szCs w:val="24"/>
              </w:rPr>
              <w:t>оки</w:t>
            </w:r>
          </w:p>
        </w:tc>
        <w:tc>
          <w:tcPr>
            <w:tcW w:w="2873" w:type="dxa"/>
          </w:tcPr>
          <w:p w:rsidR="00433A99" w:rsidRPr="00433A99" w:rsidRDefault="00AC6F7B" w:rsidP="00433A99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433A99" w:rsidRPr="00433A99">
              <w:rPr>
                <w:rFonts w:ascii="Times New Roman" w:hAnsi="Times New Roman" w:cs="Times New Roman"/>
                <w:b/>
                <w:sz w:val="24"/>
                <w:szCs w:val="24"/>
              </w:rPr>
              <w:t>езультат</w:t>
            </w:r>
          </w:p>
        </w:tc>
      </w:tr>
      <w:tr w:rsidR="00433A99" w:rsidRPr="00433A99" w:rsidTr="00433A99">
        <w:tc>
          <w:tcPr>
            <w:tcW w:w="3132" w:type="dxa"/>
          </w:tcPr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1.Городской конкурс ЧС «Кондитеры безопасности»</w:t>
            </w:r>
          </w:p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Пудовкина Дарья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Еременко Арина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Народных Матвей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19.09.24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без наградного документа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A99" w:rsidRPr="00433A99" w:rsidTr="00433A99">
        <w:tc>
          <w:tcPr>
            <w:tcW w:w="3132" w:type="dxa"/>
          </w:tcPr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2.Всероссийский детский экологический конкурс «</w:t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ЭкоСказы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«Роев ручья»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3.Городской конкурс «Красноярск-400»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4. Фестиваль финансовой грамотности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Чайкина Алиса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Бакулина Злата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Возьмин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Мамаева Василиса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Мамаева Дарья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Власевский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Еременко Даша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Симина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Алиса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Цацорина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Гареева Мирослава</w:t>
            </w:r>
          </w:p>
        </w:tc>
        <w:tc>
          <w:tcPr>
            <w:tcW w:w="2838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18.10.24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10.10.24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1.10.24</w:t>
            </w:r>
          </w:p>
        </w:tc>
        <w:tc>
          <w:tcPr>
            <w:tcW w:w="287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33A99" w:rsidRPr="00433A99" w:rsidTr="00433A99">
        <w:tc>
          <w:tcPr>
            <w:tcW w:w="3132" w:type="dxa"/>
          </w:tcPr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5.Районный конкурс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«ШСН-2024»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6. Всероссийский конкурс «Мама-это жизнь»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proofErr w:type="gramStart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детский творческий «Моя Россия»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  <w:proofErr w:type="gramStart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«Моя страна-моя великая Россия»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9.Всероссийский творческий «Успех» для детей «Праздник любимых  матерей»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10.Го и ЧС городской детский конкурс «Мир без опасностей»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11. Межрегиональный детский конкурс «Арт-Ель-2025»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12. Международный конкурс детский «Осень чудом удивила»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13. Городской конкурс «</w:t>
            </w:r>
            <w:proofErr w:type="spellStart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Роболайф</w:t>
            </w:r>
            <w:proofErr w:type="spellEnd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6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Еременко Арина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Донгузов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Мальцев </w:t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саша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Назаришин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Максим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Мордвинова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Аврора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Цацорина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Катя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Бакулина Злата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Мамаева Василиса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Романенко Анна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Дубина Алена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Мамаева Дарья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Лозовая Вика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Дехкомбоев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Нурбек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Илларионов Лев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Бакулина Злата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Мамаева Василиса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Романенко Анна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Черникова Мария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Пудовкина Дарья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Дубина Алена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Власевский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Возьмин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Романенко Анна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Дертев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Лев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Мамаева Василиса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Вайрадян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Рубен</w:t>
            </w:r>
          </w:p>
        </w:tc>
        <w:tc>
          <w:tcPr>
            <w:tcW w:w="2838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13.11.24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15.11.24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10.11.24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10.11.24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17.11.24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19.11.24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15.11.24</w:t>
            </w:r>
          </w:p>
        </w:tc>
        <w:tc>
          <w:tcPr>
            <w:tcW w:w="287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Грамота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Участие без наградного материала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Участие без наградного материала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433A99" w:rsidRPr="00433A99" w:rsidTr="00433A99">
        <w:tc>
          <w:tcPr>
            <w:tcW w:w="3132" w:type="dxa"/>
          </w:tcPr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14.Районный конкурс «Снегурочка»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15. Краевой детский конкурс «Тепло семейного очага»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16.Шашечный турнир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17.Краевой конкурс «Рождественский  </w:t>
            </w: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серпантин»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18.Всероссийский детский конкурс «Рисуем зимушку-зиму»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19.Краевой конкурс детских рисунков «Тепло семейного очага»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20. Всероссийский конкурс «Здравствуй! Новый год-2025»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21. Районный конкурс «Новогодние фантазии»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Дубинина Таисия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Донгузов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Еременко Даша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Ульман Аня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Шолотова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Анфиса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Цацорина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настя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Сталоверова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Вика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Бакулина Злата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Шолотова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Анфиса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Романенко Анна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Мамаева Василиса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Егоров Иван</w:t>
            </w:r>
          </w:p>
        </w:tc>
        <w:tc>
          <w:tcPr>
            <w:tcW w:w="2838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4.12.24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5.12.24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3.12.24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5.12.24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10.12.23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10.12.24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15.12.24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15.12.24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Грамота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без наградного документа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433A99" w:rsidRPr="00433A99" w:rsidTr="00433A99">
        <w:tc>
          <w:tcPr>
            <w:tcW w:w="3132" w:type="dxa"/>
          </w:tcPr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22.Международный конкурс «Зимняя метелица» 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23.Районный спортивный фестиваль. Веселый мяч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24.Международный конкурс Карусель творчества.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  <w:r w:rsidRPr="00433A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«Красная книга глазами детей»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Pr="00433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33A99">
              <w:rPr>
                <w:rFonts w:ascii="Times New Roman" w:eastAsia="Calibri" w:hAnsi="Times New Roman" w:cs="Times New Roman"/>
                <w:sz w:val="24"/>
                <w:szCs w:val="24"/>
              </w:rPr>
              <w:t>Краевой конкурс «Зимняя планета детства»</w:t>
            </w:r>
          </w:p>
        </w:tc>
        <w:tc>
          <w:tcPr>
            <w:tcW w:w="286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Еременко Арина;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Шиверева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Еременко Даша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Ульман Аня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Шолотова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Анфиса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Цацорина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настя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Ращупкин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Саша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Илларионов Лев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Дубинина Алена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Гареева Мирослава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Вайрадян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Рубен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Романенко Анна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Власевский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Возьмин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2838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17.01.25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17.01.25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15.01.25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17.01.25</w:t>
            </w:r>
          </w:p>
        </w:tc>
        <w:tc>
          <w:tcPr>
            <w:tcW w:w="287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</w:t>
            </w:r>
          </w:p>
        </w:tc>
      </w:tr>
      <w:tr w:rsidR="00433A99" w:rsidRPr="00433A99" w:rsidTr="00433A99">
        <w:tc>
          <w:tcPr>
            <w:tcW w:w="3132" w:type="dxa"/>
          </w:tcPr>
          <w:p w:rsidR="00433A99" w:rsidRPr="00433A99" w:rsidRDefault="00433A99" w:rsidP="00433A99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Calibri" w:hAnsi="Times New Roman" w:cs="Times New Roman"/>
                <w:sz w:val="24"/>
                <w:szCs w:val="24"/>
              </w:rPr>
              <w:t>27.Районный конкурс Оригами-2025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  <w:r w:rsidRPr="00433A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«Я помню, я </w:t>
            </w: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горжусь!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29.Краевой конкурс «Финансовая грамотность»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30.Районный конкурс Керлинг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31.Городской конкурс «Малышок»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32.Всероссийский конкурс «Дети рисуют Победу!»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  <w:r w:rsidRPr="00433A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конкурс </w:t>
            </w:r>
            <w:proofErr w:type="spellStart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Я-изобретатель</w:t>
            </w:r>
            <w:proofErr w:type="gramEnd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  <w:r w:rsidRPr="00433A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«Красная книга глазами детей»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Коллективная работа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Еременко Арина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Мордвинова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Аврора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Еременко Арина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Симина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Алиса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Донгузов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Расщупкин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Саша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Чайкина Алиса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Огольцов Леонид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Дубина Алена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Дубина Алена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Великжанина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Вика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Возьмин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Власевский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Фадеенков Стас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Дубина Алена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Вайрадян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Рубен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Говоруха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Вера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Дехконбоев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Нурбек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Еременко Арина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Коробков Паша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6.02.25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10.02.25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10.02.25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4.02.25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17.02.25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28.02.25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14.02.25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Грамота 2 место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1 степени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Грамота участников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финалиста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Участие без наградного материала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Диплом 3 место 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</w:tr>
      <w:tr w:rsidR="00433A99" w:rsidRPr="00433A99" w:rsidTr="00433A99">
        <w:tc>
          <w:tcPr>
            <w:tcW w:w="3132" w:type="dxa"/>
          </w:tcPr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35.Районный конкурс Многоборье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36.Городской конкурс «Подснежник»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37. Международный конкурс детского творчества «Успех»</w:t>
            </w:r>
          </w:p>
        </w:tc>
        <w:tc>
          <w:tcPr>
            <w:tcW w:w="286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Еременко Арина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Расщупкин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Саша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Дубина Таисия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Мордвинова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Аврора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Донгузов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Дубинина Таисия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Власевский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Возьмин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Симина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Алиса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Дубина Алена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Сталоверова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Вика</w:t>
            </w:r>
          </w:p>
        </w:tc>
        <w:tc>
          <w:tcPr>
            <w:tcW w:w="2838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27.03.25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10.03.25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10.03.25</w:t>
            </w:r>
          </w:p>
        </w:tc>
        <w:tc>
          <w:tcPr>
            <w:tcW w:w="287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Грамота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433A99" w:rsidRPr="00433A99" w:rsidTr="00433A99">
        <w:tc>
          <w:tcPr>
            <w:tcW w:w="3132" w:type="dxa"/>
          </w:tcPr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38.Районный  конкурс «Чтецов»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39.Всероссийский конкурс «День Победы»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40.Районный конкурс «</w:t>
            </w:r>
            <w:proofErr w:type="spellStart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Беговелия</w:t>
            </w:r>
            <w:proofErr w:type="spellEnd"/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41.Всероссийский детский конкурс «День Земли»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42.Районные соревнования среди работников Октябрьского района плавание «Веселый дельфин»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43. Фестиваль «Весенняя капель»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 w:cs="Times New Roman"/>
                <w:sz w:val="24"/>
                <w:szCs w:val="24"/>
              </w:rPr>
              <w:t>44.Всероссийский творческий конкурс «Космос далёкий и близкий»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Пудовкина Дарья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Еременко Арина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8 детей 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Бакулина Злата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Козельская</w:t>
            </w:r>
            <w:proofErr w:type="spellEnd"/>
            <w:proofErr w:type="gram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Чайкина Алиса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Чайкина Алиса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Мордвинова</w:t>
            </w:r>
            <w:proofErr w:type="spellEnd"/>
            <w:r w:rsidRPr="00433A99">
              <w:rPr>
                <w:rFonts w:ascii="Times New Roman" w:hAnsi="Times New Roman" w:cs="Times New Roman"/>
                <w:sz w:val="24"/>
                <w:szCs w:val="24"/>
              </w:rPr>
              <w:t xml:space="preserve"> Аврора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Еременко Арина</w:t>
            </w:r>
            <w:r w:rsidRPr="00433A99">
              <w:rPr>
                <w:rFonts w:ascii="Times New Roman" w:hAnsi="Times New Roman" w:cs="Times New Roman"/>
                <w:sz w:val="24"/>
                <w:szCs w:val="24"/>
              </w:rPr>
              <w:br/>
              <w:t>Дубинина Таисия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Романенко Анна</w:t>
            </w:r>
          </w:p>
        </w:tc>
        <w:tc>
          <w:tcPr>
            <w:tcW w:w="2838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7.04.25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15.04.25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10.04.25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10.04.25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10.04.25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10.04.25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15.04.25</w:t>
            </w:r>
          </w:p>
        </w:tc>
        <w:tc>
          <w:tcPr>
            <w:tcW w:w="2873" w:type="dxa"/>
          </w:tcPr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A9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</w:tbl>
    <w:p w:rsidR="00433A99" w:rsidRPr="00433A99" w:rsidRDefault="00433A99" w:rsidP="00433A99">
      <w:pPr>
        <w:spacing w:after="160" w:line="256" w:lineRule="auto"/>
        <w:rPr>
          <w:rFonts w:eastAsiaTheme="minorHAnsi"/>
          <w:lang w:eastAsia="en-US"/>
        </w:rPr>
      </w:pPr>
    </w:p>
    <w:p w:rsidR="00433A99" w:rsidRPr="00433A99" w:rsidRDefault="00433A99" w:rsidP="00433A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2.8</w:t>
      </w:r>
      <w:r w:rsidRPr="00433A99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="00AC6F7B">
        <w:rPr>
          <w:rFonts w:ascii="Times New Roman" w:eastAsia="Times New Roman" w:hAnsi="Times New Roman" w:cs="Times New Roman"/>
          <w:sz w:val="24"/>
          <w:szCs w:val="24"/>
          <w:u w:val="single"/>
        </w:rPr>
        <w:t>Профессион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альные</w:t>
      </w:r>
      <w:r w:rsidRPr="00433A9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конкурсы и другие мероприятия</w:t>
      </w:r>
    </w:p>
    <w:p w:rsidR="00433A99" w:rsidRPr="00433A99" w:rsidRDefault="00433A99" w:rsidP="0043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33A99" w:rsidRDefault="00433A99" w:rsidP="00433A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33A99">
        <w:rPr>
          <w:rFonts w:ascii="Times New Roman" w:eastAsia="Times New Roman" w:hAnsi="Times New Roman" w:cs="Times New Roman"/>
          <w:sz w:val="24"/>
          <w:szCs w:val="24"/>
          <w:u w:val="single"/>
        </w:rPr>
        <w:t>ДОСТИЖЕНИЯ</w:t>
      </w:r>
    </w:p>
    <w:p w:rsidR="00433A99" w:rsidRDefault="00433A99" w:rsidP="00433A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Style w:val="60"/>
        <w:tblW w:w="0" w:type="auto"/>
        <w:tblInd w:w="0" w:type="dxa"/>
        <w:tblLook w:val="04A0" w:firstRow="1" w:lastRow="0" w:firstColumn="1" w:lastColumn="0" w:noHBand="0" w:noVBand="1"/>
      </w:tblPr>
      <w:tblGrid>
        <w:gridCol w:w="2889"/>
        <w:gridCol w:w="2476"/>
        <w:gridCol w:w="2408"/>
        <w:gridCol w:w="2647"/>
      </w:tblGrid>
      <w:tr w:rsidR="00433A99" w:rsidRPr="00433A99" w:rsidTr="00433A99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3A99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3A99"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3A99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3A99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433A99" w:rsidRPr="00433A99" w:rsidTr="00433A99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1.Районный конкурс «Дары осени»</w:t>
            </w:r>
          </w:p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 xml:space="preserve">2.Региональный конкурс красноярского края </w:t>
            </w: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«Добрая осень»</w:t>
            </w:r>
          </w:p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3. Всероссийский конкурс современных педагогических и методических разработок «Академия мастерства»</w:t>
            </w:r>
          </w:p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5. Всероссийский конкурс «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Педагогическая</w:t>
            </w:r>
            <w:proofErr w:type="gramEnd"/>
            <w:r w:rsidRPr="00433A99">
              <w:rPr>
                <w:rFonts w:ascii="Times New Roman" w:hAnsi="Times New Roman"/>
                <w:sz w:val="24"/>
                <w:szCs w:val="24"/>
              </w:rPr>
              <w:t xml:space="preserve"> копилка-2024»</w:t>
            </w:r>
            <w:r w:rsidRPr="00433A99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6.Краевой конкурс «Зеленый кошелек»</w:t>
            </w:r>
          </w:p>
          <w:p w:rsidR="00433A99" w:rsidRPr="00433A99" w:rsidRDefault="00433A99" w:rsidP="00433A99">
            <w:pPr>
              <w:spacing w:after="200"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7.Всероссийский конкурс «</w:t>
            </w:r>
            <w:proofErr w:type="spellStart"/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Профмастерство</w:t>
            </w:r>
            <w:proofErr w:type="spellEnd"/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 xml:space="preserve"> Учитель года 2024»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Мамаева О.А; Халтурина Г.Б.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 xml:space="preserve">Мамаева О.А; </w:t>
            </w: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Халтурина Г.Б;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Быстрова А.В; Халтурина Г.Б;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Халтурина Г.Б;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 xml:space="preserve">Все педагоги </w:t>
            </w:r>
            <w:r w:rsidRPr="00433A99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Петрова С.С; Васильева В.Ю.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21.09.24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19.09.24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21.09.24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19.09.24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18.10.2024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18.10.204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Участие без наградного материала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 xml:space="preserve">Участие без </w:t>
            </w: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наградного материала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 xml:space="preserve">Грамота участника 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433A99" w:rsidRPr="00433A99" w:rsidTr="00433A99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8.Всероссийский педагогический конкурс «Счастливая семья»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9.Международный конкурс «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Педагог-уважаемая</w:t>
            </w:r>
            <w:proofErr w:type="gramEnd"/>
            <w:r w:rsidRPr="00433A99">
              <w:rPr>
                <w:rFonts w:ascii="Times New Roman" w:hAnsi="Times New Roman"/>
                <w:sz w:val="24"/>
                <w:szCs w:val="24"/>
              </w:rPr>
              <w:t xml:space="preserve"> профессия»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10. Районная игра «</w:t>
            </w:r>
            <w:proofErr w:type="spellStart"/>
            <w:r w:rsidRPr="00433A99">
              <w:rPr>
                <w:rFonts w:ascii="Times New Roman" w:hAnsi="Times New Roman"/>
                <w:sz w:val="24"/>
                <w:szCs w:val="24"/>
              </w:rPr>
              <w:t>Квиз</w:t>
            </w:r>
            <w:proofErr w:type="spellEnd"/>
            <w:r w:rsidRPr="00433A99">
              <w:rPr>
                <w:rFonts w:ascii="Times New Roman" w:hAnsi="Times New Roman"/>
                <w:sz w:val="24"/>
                <w:szCs w:val="24"/>
              </w:rPr>
              <w:t>»</w:t>
            </w:r>
            <w:r w:rsidRPr="00433A99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11.Всероссийский конкурс «Воспитатель-профессионал»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12. Всероссийский педагогический конкурс «Формула успеха»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Иванова Т.А</w:t>
            </w:r>
          </w:p>
          <w:p w:rsidR="00433A99" w:rsidRPr="00433A99" w:rsidRDefault="00433A99" w:rsidP="00433A99">
            <w:pPr>
              <w:spacing w:after="160" w:line="25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Еременко Ю.А; Петрова С.С; Мамаева О.А; Быстрова А.В; Андреева А.А;</w:t>
            </w:r>
          </w:p>
          <w:p w:rsidR="00433A99" w:rsidRPr="00433A99" w:rsidRDefault="00433A99" w:rsidP="00433A99">
            <w:pPr>
              <w:spacing w:after="160" w:line="25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Еременко Ю.А;</w:t>
            </w:r>
            <w:r w:rsidRPr="00433A99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433A99">
              <w:rPr>
                <w:rFonts w:ascii="Times New Roman" w:hAnsi="Times New Roman"/>
                <w:sz w:val="24"/>
                <w:szCs w:val="24"/>
              </w:rPr>
              <w:t>Афоненко</w:t>
            </w:r>
            <w:proofErr w:type="spellEnd"/>
            <w:r w:rsidRPr="00433A99">
              <w:rPr>
                <w:rFonts w:ascii="Times New Roman" w:hAnsi="Times New Roman"/>
                <w:sz w:val="24"/>
                <w:szCs w:val="24"/>
              </w:rPr>
              <w:t xml:space="preserve"> Е.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 w:rsidRPr="00433A99">
              <w:rPr>
                <w:rFonts w:ascii="Times New Roman" w:hAnsi="Times New Roman"/>
                <w:sz w:val="24"/>
                <w:szCs w:val="24"/>
              </w:rPr>
              <w:br/>
              <w:t>Ярцева А.А</w:t>
            </w:r>
            <w:r w:rsidRPr="00433A99">
              <w:rPr>
                <w:rFonts w:ascii="Times New Roman" w:hAnsi="Times New Roman"/>
                <w:sz w:val="24"/>
                <w:szCs w:val="24"/>
              </w:rPr>
              <w:br/>
              <w:t>Попова Н.М</w:t>
            </w:r>
            <w:r w:rsidRPr="00433A99">
              <w:rPr>
                <w:rFonts w:ascii="Times New Roman" w:hAnsi="Times New Roman"/>
                <w:sz w:val="24"/>
                <w:szCs w:val="24"/>
              </w:rPr>
              <w:br/>
              <w:t>Быстрова А.В</w:t>
            </w:r>
            <w:r w:rsidRPr="00433A99">
              <w:rPr>
                <w:rFonts w:ascii="Times New Roman" w:hAnsi="Times New Roman"/>
                <w:sz w:val="24"/>
                <w:szCs w:val="24"/>
              </w:rPr>
              <w:br/>
            </w:r>
            <w:r w:rsidRPr="00433A99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433A99" w:rsidRPr="00433A99" w:rsidRDefault="00433A99" w:rsidP="00433A99">
            <w:pPr>
              <w:spacing w:after="160" w:line="25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Петрова С.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3A9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3A99" w:rsidRPr="00433A99" w:rsidRDefault="00433A99" w:rsidP="00433A99">
            <w:pPr>
              <w:spacing w:after="160" w:line="25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Мамаева О.А.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15.11.24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10.11.24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19.11.24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13.11.24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13.11.24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Благодарственное письмо за участие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433A99" w:rsidRPr="00433A99" w:rsidTr="00433A99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13.Всероссийский педагогический конкурс Образование и современность.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14. Всероссийский конкурс проф. мастерство «Лучший педагог-наставник»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15. Всероссийский конкурс для педагогов «</w:t>
            </w:r>
            <w:r w:rsidRPr="00433A9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PRO</w:t>
            </w: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 xml:space="preserve"> интеллект. Твоя </w:t>
            </w:r>
            <w:proofErr w:type="gramStart"/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семья-самое</w:t>
            </w:r>
            <w:proofErr w:type="gramEnd"/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 xml:space="preserve"> ценное, что у тебя есть.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Халтурина Г.Б;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Бакулина Ж.Н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Петрова С.С, Игнатьева С.В; Попова Н.М.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5.12.24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12.12.24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12.12.24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Диплом участника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433A99" w:rsidRPr="00433A99" w:rsidTr="00433A99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16.Международный конкурс «Зимняя метелица» (педагог)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17..Всероссийский педагогический конкурс Призвание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18. Городской конкурс «Воспитатель года»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  <w:r w:rsidRPr="00433A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3A99">
              <w:rPr>
                <w:rFonts w:ascii="Times New Roman" w:hAnsi="Times New Roman"/>
                <w:sz w:val="24"/>
                <w:szCs w:val="24"/>
              </w:rPr>
              <w:t>Всероссийский конкурс педагог-наставник.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20.Всероссийский педагогический конкурс Призвание.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21</w:t>
            </w:r>
            <w:r w:rsidRPr="00433A99">
              <w:rPr>
                <w:rFonts w:ascii="Times New Roman" w:hAnsi="Times New Roman"/>
                <w:sz w:val="28"/>
                <w:szCs w:val="28"/>
              </w:rPr>
              <w:t>.</w:t>
            </w:r>
            <w:r w:rsidRPr="00433A99">
              <w:rPr>
                <w:rFonts w:ascii="Times New Roman" w:hAnsi="Times New Roman"/>
                <w:sz w:val="24"/>
                <w:szCs w:val="24"/>
              </w:rPr>
              <w:t>Всероссийский конкурс «Мир педагогов»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Иванова Т.А; Быстрова А.В; Халтурина Г.Б; Еременко Ю.А;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Иванова Т.А; Быстрова А.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33A9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Мамаева О.А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3A99">
              <w:rPr>
                <w:rFonts w:ascii="Times New Roman" w:hAnsi="Times New Roman"/>
                <w:sz w:val="24"/>
                <w:szCs w:val="24"/>
              </w:rPr>
              <w:t>Чугунекова</w:t>
            </w:r>
            <w:proofErr w:type="spellEnd"/>
            <w:r w:rsidRPr="00433A99">
              <w:rPr>
                <w:rFonts w:ascii="Times New Roman" w:hAnsi="Times New Roman"/>
                <w:sz w:val="24"/>
                <w:szCs w:val="24"/>
              </w:rPr>
              <w:t xml:space="preserve"> О.В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Васильева В.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 w:rsidRPr="00433A99">
              <w:rPr>
                <w:rFonts w:ascii="Times New Roman" w:hAnsi="Times New Roman"/>
                <w:sz w:val="24"/>
                <w:szCs w:val="24"/>
              </w:rPr>
              <w:t>; Петрова С.С; Андреева А.А;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 xml:space="preserve">Бакулина Ж.Н; </w:t>
            </w:r>
            <w:proofErr w:type="spellStart"/>
            <w:r w:rsidRPr="00433A99">
              <w:rPr>
                <w:rFonts w:ascii="Times New Roman" w:hAnsi="Times New Roman"/>
                <w:sz w:val="24"/>
                <w:szCs w:val="24"/>
              </w:rPr>
              <w:t>Афоненко</w:t>
            </w:r>
            <w:proofErr w:type="spellEnd"/>
            <w:r w:rsidRPr="00433A99">
              <w:rPr>
                <w:rFonts w:ascii="Times New Roman" w:hAnsi="Times New Roman"/>
                <w:sz w:val="24"/>
                <w:szCs w:val="24"/>
              </w:rPr>
              <w:t xml:space="preserve"> Е.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17.01.25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17.01.25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10.01.25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17.01.25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17.01.25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3 место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433A99" w:rsidRPr="00433A99" w:rsidTr="00433A99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22.Всероссийский педагогический конкурс профессионального мастерства «Современные образовательные технологии»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23.</w:t>
            </w:r>
            <w:r w:rsidRPr="00433A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Всероссийский конкурс Педагогический.</w:t>
            </w: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br/>
              <w:t>Ярмарка педагогических идей.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 xml:space="preserve">24Всероссийский </w:t>
            </w: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конкурс «Педагог России»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25.Всероссийский конкурс «Мир педагогов»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26.Всероссийский конкурс «Гордость профессии»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27.Всероссийский конкурс профессионального мастерства «Современные образовательные технологии»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28.Всероссийский фестиваль профессионального мастерства «Гордость профессии педагога»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Быстрова А.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Халтурина Г.Б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Васильева В.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Васильева В.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Петрова С.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Андреева А.А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Бакулина Ж.Н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3.02.25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10.02.25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13.02.25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13.02.25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4.02.25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17.02.25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13.02.25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lastRenderedPageBreak/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433A99" w:rsidRPr="00433A99" w:rsidTr="00433A99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29.Районный педагогический конкурс «Песни военных лет»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30.Районные соревнования по волейболу среди работников Октябрьского района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31.Международный педагогический конкурс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Ступени успеха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 xml:space="preserve">Иванова Т.А; Бакулина Ж.Н; Соломатина А.В; </w:t>
            </w:r>
            <w:proofErr w:type="spellStart"/>
            <w:r w:rsidRPr="00433A99">
              <w:rPr>
                <w:rFonts w:ascii="Times New Roman" w:hAnsi="Times New Roman"/>
                <w:sz w:val="24"/>
                <w:szCs w:val="24"/>
              </w:rPr>
              <w:t>Саликова</w:t>
            </w:r>
            <w:proofErr w:type="spellEnd"/>
            <w:r w:rsidRPr="00433A99">
              <w:rPr>
                <w:rFonts w:ascii="Times New Roman" w:hAnsi="Times New Roman"/>
                <w:sz w:val="24"/>
                <w:szCs w:val="24"/>
              </w:rPr>
              <w:t xml:space="preserve"> К.Э; Игнатьева С.В; Васильева В.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 w:rsidRPr="00433A99">
              <w:rPr>
                <w:rFonts w:ascii="Times New Roman" w:hAnsi="Times New Roman"/>
                <w:sz w:val="24"/>
                <w:szCs w:val="24"/>
              </w:rPr>
              <w:t xml:space="preserve">; Еременко Ю.А; </w:t>
            </w:r>
            <w:proofErr w:type="spellStart"/>
            <w:r w:rsidRPr="00433A99">
              <w:rPr>
                <w:rFonts w:ascii="Times New Roman" w:hAnsi="Times New Roman"/>
                <w:sz w:val="24"/>
                <w:szCs w:val="24"/>
              </w:rPr>
              <w:t>Афоненко</w:t>
            </w:r>
            <w:proofErr w:type="spellEnd"/>
            <w:r w:rsidRPr="00433A99">
              <w:rPr>
                <w:rFonts w:ascii="Times New Roman" w:hAnsi="Times New Roman"/>
                <w:sz w:val="24"/>
                <w:szCs w:val="24"/>
              </w:rPr>
              <w:t xml:space="preserve"> Е.Ю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 xml:space="preserve"> Бакулина Ж.Н; </w:t>
            </w:r>
            <w:proofErr w:type="spellStart"/>
            <w:r w:rsidRPr="00433A99">
              <w:rPr>
                <w:rFonts w:ascii="Times New Roman" w:hAnsi="Times New Roman"/>
                <w:sz w:val="24"/>
                <w:szCs w:val="24"/>
              </w:rPr>
              <w:t>Саликова</w:t>
            </w:r>
            <w:proofErr w:type="spellEnd"/>
            <w:r w:rsidRPr="00433A99">
              <w:rPr>
                <w:rFonts w:ascii="Times New Roman" w:hAnsi="Times New Roman"/>
                <w:sz w:val="24"/>
                <w:szCs w:val="24"/>
              </w:rPr>
              <w:t xml:space="preserve"> К.Э; Игнатьева С.В; Еременко Ю.А; </w:t>
            </w:r>
            <w:proofErr w:type="spellStart"/>
            <w:r w:rsidRPr="00433A99">
              <w:rPr>
                <w:rFonts w:ascii="Times New Roman" w:hAnsi="Times New Roman"/>
                <w:sz w:val="24"/>
                <w:szCs w:val="24"/>
              </w:rPr>
              <w:t>Мартиросян</w:t>
            </w:r>
            <w:proofErr w:type="spellEnd"/>
            <w:r w:rsidRPr="00433A99">
              <w:rPr>
                <w:rFonts w:ascii="Times New Roman" w:hAnsi="Times New Roman"/>
                <w:sz w:val="24"/>
                <w:szCs w:val="24"/>
              </w:rPr>
              <w:t xml:space="preserve"> В.С; Быстрова А.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Андреева А.А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26.03.25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24.03.25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14.03.25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Благодарственное письмо участника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Грамота участника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433A99" w:rsidRPr="00433A99" w:rsidTr="00433A99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32.Международный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фестиваль «Формула успеха»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33.</w:t>
            </w:r>
            <w:proofErr w:type="gramStart"/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  <w:proofErr w:type="gramEnd"/>
            <w:r w:rsidRPr="00433A99">
              <w:rPr>
                <w:rFonts w:ascii="Times New Roman" w:eastAsia="Times New Roman" w:hAnsi="Times New Roman"/>
                <w:sz w:val="24"/>
                <w:szCs w:val="24"/>
              </w:rPr>
              <w:t xml:space="preserve"> педагогический «Академия мастерства»</w:t>
            </w: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 xml:space="preserve">Иванова Т.А; Еременко Ю.А; Бакулина Ж.Н; Халтурина Г.Б; </w:t>
            </w:r>
            <w:proofErr w:type="spellStart"/>
            <w:r w:rsidRPr="00433A99">
              <w:rPr>
                <w:rFonts w:ascii="Times New Roman" w:hAnsi="Times New Roman"/>
                <w:sz w:val="24"/>
                <w:szCs w:val="24"/>
              </w:rPr>
              <w:t>Афоненко</w:t>
            </w:r>
            <w:proofErr w:type="spellEnd"/>
            <w:r w:rsidRPr="00433A99">
              <w:rPr>
                <w:rFonts w:ascii="Times New Roman" w:hAnsi="Times New Roman"/>
                <w:sz w:val="24"/>
                <w:szCs w:val="24"/>
              </w:rPr>
              <w:t xml:space="preserve"> Е.</w:t>
            </w:r>
            <w:proofErr w:type="gramStart"/>
            <w:r w:rsidRPr="00433A99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Иванова Т.А; Быстрова А.В; Бакулина Ж.Н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15.04.25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15.04.25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33A99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3A99" w:rsidRPr="00433A99" w:rsidRDefault="00433A99" w:rsidP="00433A99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3A99" w:rsidRDefault="00433A99" w:rsidP="001551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517C78" w:rsidRDefault="009702DE" w:rsidP="00202D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2.9</w:t>
      </w:r>
      <w:r w:rsidR="0042763F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="004744C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Трансляция педагогического опыта </w:t>
      </w:r>
    </w:p>
    <w:p w:rsidR="00DE17BE" w:rsidRDefault="00517C78" w:rsidP="00DE17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89D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</w:t>
      </w:r>
      <w:r w:rsidR="002C20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389D">
        <w:rPr>
          <w:rFonts w:ascii="Times New Roman" w:eastAsia="Times New Roman" w:hAnsi="Times New Roman" w:cs="Times New Roman"/>
          <w:sz w:val="24"/>
          <w:szCs w:val="24"/>
        </w:rPr>
        <w:t xml:space="preserve">транслировали свой профессиональный опыт  </w:t>
      </w:r>
      <w:r>
        <w:rPr>
          <w:rFonts w:ascii="Times New Roman" w:eastAsia="Times New Roman" w:hAnsi="Times New Roman" w:cs="Times New Roman"/>
          <w:sz w:val="24"/>
          <w:szCs w:val="24"/>
        </w:rPr>
        <w:t>на педсоветах, методических мероприятиях ДОУ (консультации, ма</w:t>
      </w:r>
      <w:r w:rsidR="00DE17BE">
        <w:rPr>
          <w:rFonts w:ascii="Times New Roman" w:eastAsia="Times New Roman" w:hAnsi="Times New Roman" w:cs="Times New Roman"/>
          <w:sz w:val="24"/>
          <w:szCs w:val="24"/>
        </w:rPr>
        <w:t>стер-классы, презентации и др.)</w:t>
      </w:r>
      <w:r w:rsidR="0054510B">
        <w:rPr>
          <w:rFonts w:ascii="Times New Roman" w:eastAsia="Times New Roman" w:hAnsi="Times New Roman" w:cs="Times New Roman"/>
          <w:sz w:val="24"/>
          <w:szCs w:val="24"/>
        </w:rPr>
        <w:t>,</w:t>
      </w:r>
      <w:r w:rsidR="00433A99">
        <w:rPr>
          <w:rFonts w:ascii="Times New Roman" w:eastAsia="Times New Roman" w:hAnsi="Times New Roman" w:cs="Times New Roman"/>
          <w:sz w:val="24"/>
          <w:szCs w:val="24"/>
        </w:rPr>
        <w:t xml:space="preserve"> сетевой инновационной </w:t>
      </w:r>
      <w:r w:rsidR="00DE17BE">
        <w:rPr>
          <w:rFonts w:ascii="Times New Roman" w:eastAsia="Times New Roman" w:hAnsi="Times New Roman" w:cs="Times New Roman"/>
          <w:sz w:val="24"/>
          <w:szCs w:val="24"/>
        </w:rPr>
        <w:t xml:space="preserve">БП </w:t>
      </w:r>
      <w:r w:rsidR="00AC6F7B">
        <w:rPr>
          <w:rFonts w:ascii="Times New Roman" w:eastAsia="Times New Roman" w:hAnsi="Times New Roman" w:cs="Times New Roman"/>
          <w:sz w:val="24"/>
          <w:szCs w:val="24"/>
        </w:rPr>
        <w:t xml:space="preserve">изд. </w:t>
      </w:r>
      <w:r w:rsidR="009702DE">
        <w:rPr>
          <w:rFonts w:ascii="Times New Roman" w:eastAsia="Times New Roman" w:hAnsi="Times New Roman" w:cs="Times New Roman"/>
          <w:sz w:val="24"/>
          <w:szCs w:val="24"/>
        </w:rPr>
        <w:t>«Мозаичный ПАРК»</w:t>
      </w:r>
      <w:r w:rsidR="00DE17BE">
        <w:rPr>
          <w:rFonts w:ascii="Times New Roman" w:eastAsia="Times New Roman" w:hAnsi="Times New Roman" w:cs="Times New Roman"/>
          <w:sz w:val="24"/>
          <w:szCs w:val="24"/>
        </w:rPr>
        <w:t xml:space="preserve">. Для педагогов ДОО города </w:t>
      </w:r>
      <w:r w:rsidR="0054510B">
        <w:rPr>
          <w:rFonts w:ascii="Times New Roman" w:eastAsia="Times New Roman" w:hAnsi="Times New Roman" w:cs="Times New Roman"/>
          <w:sz w:val="24"/>
          <w:szCs w:val="24"/>
        </w:rPr>
        <w:t xml:space="preserve">в рамках деятельности БП </w:t>
      </w:r>
      <w:r w:rsidR="00DE17BE">
        <w:rPr>
          <w:rFonts w:ascii="Times New Roman" w:eastAsia="Times New Roman" w:hAnsi="Times New Roman" w:cs="Times New Roman"/>
          <w:sz w:val="24"/>
          <w:szCs w:val="24"/>
        </w:rPr>
        <w:t>провели следующие мероприятия:</w:t>
      </w:r>
    </w:p>
    <w:p w:rsidR="009702DE" w:rsidRPr="009702DE" w:rsidRDefault="009702DE" w:rsidP="009702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DE">
        <w:rPr>
          <w:rFonts w:ascii="Times New Roman" w:eastAsia="Times New Roman" w:hAnsi="Times New Roman" w:cs="Times New Roman"/>
          <w:sz w:val="24"/>
          <w:szCs w:val="24"/>
        </w:rPr>
        <w:t>Семинар «Парциальные программы, современные образовательные технологии, методы, приемы, РППС  как средство формирования основ социальной грамотности, формирования идентичности в ДОУ»</w:t>
      </w:r>
      <w:r>
        <w:rPr>
          <w:rFonts w:ascii="Times New Roman" w:eastAsia="Times New Roman" w:hAnsi="Times New Roman" w:cs="Times New Roman"/>
          <w:sz w:val="24"/>
          <w:szCs w:val="24"/>
        </w:rPr>
        <w:t>, на котором выступили педагоги с презентациями собственного опыта работы:</w:t>
      </w:r>
    </w:p>
    <w:p w:rsidR="009702DE" w:rsidRPr="009702DE" w:rsidRDefault="009702DE" w:rsidP="009702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DE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702DE">
        <w:rPr>
          <w:rFonts w:ascii="Times New Roman" w:eastAsia="Times New Roman" w:hAnsi="Times New Roman" w:cs="Times New Roman"/>
          <w:sz w:val="24"/>
          <w:szCs w:val="24"/>
        </w:rPr>
        <w:tab/>
        <w:t>«Мое настроение» (игра с присутствующими «</w:t>
      </w:r>
      <w:proofErr w:type="spellStart"/>
      <w:r w:rsidRPr="009702DE">
        <w:rPr>
          <w:rFonts w:ascii="Times New Roman" w:eastAsia="Times New Roman" w:hAnsi="Times New Roman" w:cs="Times New Roman"/>
          <w:sz w:val="24"/>
          <w:szCs w:val="24"/>
        </w:rPr>
        <w:t>Монстрики</w:t>
      </w:r>
      <w:proofErr w:type="spellEnd"/>
      <w:r w:rsidRPr="009702DE">
        <w:rPr>
          <w:rFonts w:ascii="Times New Roman" w:eastAsia="Times New Roman" w:hAnsi="Times New Roman" w:cs="Times New Roman"/>
          <w:sz w:val="24"/>
          <w:szCs w:val="24"/>
        </w:rPr>
        <w:t xml:space="preserve"> эмоций», Ярцева А.А., педагог-психолог).</w:t>
      </w:r>
    </w:p>
    <w:p w:rsidR="009702DE" w:rsidRPr="009702DE" w:rsidRDefault="009702DE" w:rsidP="009702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DE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702DE">
        <w:rPr>
          <w:rFonts w:ascii="Times New Roman" w:eastAsia="Times New Roman" w:hAnsi="Times New Roman" w:cs="Times New Roman"/>
          <w:sz w:val="24"/>
          <w:szCs w:val="24"/>
        </w:rPr>
        <w:tab/>
        <w:t>Формирование основ социальной грамотности, идентичности в ДОУ (Николаенко Т.П., зам. заведующего).</w:t>
      </w:r>
    </w:p>
    <w:p w:rsidR="009702DE" w:rsidRPr="009702DE" w:rsidRDefault="009702DE" w:rsidP="009702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DE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702DE">
        <w:rPr>
          <w:rFonts w:ascii="Times New Roman" w:eastAsia="Times New Roman" w:hAnsi="Times New Roman" w:cs="Times New Roman"/>
          <w:sz w:val="24"/>
          <w:szCs w:val="24"/>
        </w:rPr>
        <w:tab/>
        <w:t>Социализация эмоций как метод успешной социализации детей в ДОУ (Ярцева А.А., педагог-психолог).</w:t>
      </w:r>
    </w:p>
    <w:p w:rsidR="009702DE" w:rsidRPr="009702DE" w:rsidRDefault="009702DE" w:rsidP="009702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DE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702DE">
        <w:rPr>
          <w:rFonts w:ascii="Times New Roman" w:eastAsia="Times New Roman" w:hAnsi="Times New Roman" w:cs="Times New Roman"/>
          <w:sz w:val="24"/>
          <w:szCs w:val="24"/>
        </w:rPr>
        <w:tab/>
        <w:t>ИКТ-технология как средство для формирования основ  природной экологической и гражданской идентичности (Халтурина Г.Б., воспитатель).</w:t>
      </w:r>
    </w:p>
    <w:p w:rsidR="009702DE" w:rsidRPr="009702DE" w:rsidRDefault="009702DE" w:rsidP="009702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DE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9702DE">
        <w:rPr>
          <w:rFonts w:ascii="Times New Roman" w:eastAsia="Times New Roman" w:hAnsi="Times New Roman" w:cs="Times New Roman"/>
          <w:sz w:val="24"/>
          <w:szCs w:val="24"/>
        </w:rPr>
        <w:tab/>
        <w:t xml:space="preserve">Использование технологии  </w:t>
      </w:r>
      <w:proofErr w:type="spellStart"/>
      <w:r w:rsidRPr="009702DE">
        <w:rPr>
          <w:rFonts w:ascii="Times New Roman" w:eastAsia="Times New Roman" w:hAnsi="Times New Roman" w:cs="Times New Roman"/>
          <w:sz w:val="24"/>
          <w:szCs w:val="24"/>
        </w:rPr>
        <w:t>посткроссинг</w:t>
      </w:r>
      <w:proofErr w:type="spellEnd"/>
      <w:r w:rsidRPr="009702DE">
        <w:rPr>
          <w:rFonts w:ascii="Times New Roman" w:eastAsia="Times New Roman" w:hAnsi="Times New Roman" w:cs="Times New Roman"/>
          <w:sz w:val="24"/>
          <w:szCs w:val="24"/>
        </w:rPr>
        <w:t xml:space="preserve"> для приобщения детей к истории,  культуре, традициям и быту российского народа (Васильева В.Ю., воспитатель).</w:t>
      </w:r>
    </w:p>
    <w:p w:rsidR="009702DE" w:rsidRPr="009702DE" w:rsidRDefault="009702DE" w:rsidP="009702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DE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9702DE">
        <w:rPr>
          <w:rFonts w:ascii="Times New Roman" w:eastAsia="Times New Roman" w:hAnsi="Times New Roman" w:cs="Times New Roman"/>
          <w:sz w:val="24"/>
          <w:szCs w:val="24"/>
        </w:rPr>
        <w:tab/>
        <w:t xml:space="preserve">«Штаб Орлят-дошколят» как центр организации детского движения в МБДОУ № 325, воспитания патриотизма, формирования осознания принадлежности  к  коллективу единомышленников и важному делу» (воспитатель Быстрова А.В.). </w:t>
      </w:r>
    </w:p>
    <w:p w:rsidR="009702DE" w:rsidRDefault="009702DE" w:rsidP="009702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DE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9702DE">
        <w:rPr>
          <w:rFonts w:ascii="Times New Roman" w:eastAsia="Times New Roman" w:hAnsi="Times New Roman" w:cs="Times New Roman"/>
          <w:sz w:val="24"/>
          <w:szCs w:val="24"/>
        </w:rPr>
        <w:tab/>
        <w:t>Приобщение детей к истории своей семьи, страны через реализацию парциальной программы «С чистым сердцем» (проект о защитниках Отечества в ВОВ гр. «Незабудка», Иванова Т.А., воспитатель).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02DE" w:rsidRDefault="009702DE" w:rsidP="009702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Присутствовало 8 </w:t>
      </w:r>
      <w:r w:rsidR="00AC6F7B">
        <w:rPr>
          <w:rFonts w:ascii="Times New Roman" w:eastAsia="Times New Roman" w:hAnsi="Times New Roman" w:cs="Times New Roman"/>
          <w:sz w:val="24"/>
          <w:szCs w:val="24"/>
        </w:rPr>
        <w:t xml:space="preserve">педагогов из ДОО Октябрьского района. </w:t>
      </w:r>
    </w:p>
    <w:p w:rsidR="009702DE" w:rsidRDefault="009702DE" w:rsidP="009702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мероприятии к 400-летию Красноярска (педагогическом марафоне) представили практики деятельности:</w:t>
      </w:r>
    </w:p>
    <w:p w:rsidR="009702DE" w:rsidRPr="00C46419" w:rsidRDefault="009702DE" w:rsidP="00C4641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419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туристско-краеведческой деятельности совместно с семьями воспитанников  (Иванова Т.А., воспитатель).  </w:t>
      </w:r>
    </w:p>
    <w:p w:rsidR="009702DE" w:rsidRPr="00C46419" w:rsidRDefault="009702DE" w:rsidP="00C4641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46419">
        <w:rPr>
          <w:rFonts w:ascii="Times New Roman" w:eastAsia="Times New Roman" w:hAnsi="Times New Roman" w:cs="Times New Roman"/>
          <w:sz w:val="24"/>
          <w:szCs w:val="24"/>
        </w:rPr>
        <w:t>Формирование культуры основ природной и социальной экологической грамотности, культуры ЗОЖ в условиях детско-родительского клуба "Вместе: семейные встречи" (импровизация похода на Чёрную сопку-потухший вулкан - Иванова Т.А., Бакулина Ж.Н., воспитатели; Еременко Ю.А., инструктор ФК).</w:t>
      </w:r>
      <w:proofErr w:type="gramEnd"/>
    </w:p>
    <w:p w:rsidR="009702DE" w:rsidRPr="00C46419" w:rsidRDefault="009702DE" w:rsidP="00C4641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419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культурной идентичности (мастер-класс "Часовня  </w:t>
      </w:r>
      <w:proofErr w:type="spellStart"/>
      <w:r w:rsidRPr="00C46419">
        <w:rPr>
          <w:rFonts w:ascii="Times New Roman" w:eastAsia="Times New Roman" w:hAnsi="Times New Roman" w:cs="Times New Roman"/>
          <w:sz w:val="24"/>
          <w:szCs w:val="24"/>
        </w:rPr>
        <w:t>Параскевы</w:t>
      </w:r>
      <w:proofErr w:type="spellEnd"/>
      <w:r w:rsidRPr="00C46419">
        <w:rPr>
          <w:rFonts w:ascii="Times New Roman" w:eastAsia="Times New Roman" w:hAnsi="Times New Roman" w:cs="Times New Roman"/>
          <w:sz w:val="24"/>
          <w:szCs w:val="24"/>
        </w:rPr>
        <w:t xml:space="preserve"> Пятницы - один из символов Красноярска", нетрадиционная техника рисования, Васильева В.Ю., воспитатель).</w:t>
      </w:r>
    </w:p>
    <w:p w:rsidR="00374798" w:rsidRPr="00C46419" w:rsidRDefault="009702DE" w:rsidP="00C4641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41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Формирование финансовой грамотности (мастер – класс «Финансовая грамотность в ДОУ: использование </w:t>
      </w:r>
      <w:proofErr w:type="gramStart"/>
      <w:r w:rsidRPr="00C46419">
        <w:rPr>
          <w:rFonts w:ascii="Times New Roman" w:eastAsia="Times New Roman" w:hAnsi="Times New Roman" w:cs="Times New Roman"/>
          <w:sz w:val="24"/>
          <w:szCs w:val="24"/>
        </w:rPr>
        <w:t>ИКТ-технологий</w:t>
      </w:r>
      <w:proofErr w:type="gramEnd"/>
      <w:r w:rsidRPr="00C46419">
        <w:rPr>
          <w:rFonts w:ascii="Times New Roman" w:eastAsia="Times New Roman" w:hAnsi="Times New Roman" w:cs="Times New Roman"/>
          <w:sz w:val="24"/>
          <w:szCs w:val="24"/>
        </w:rPr>
        <w:t xml:space="preserve"> для формирования у детей дошкольного возраста  ее основ»,  Быстрова А.В., воспитатель).</w:t>
      </w:r>
    </w:p>
    <w:p w:rsidR="006256B9" w:rsidRDefault="001F6885" w:rsidP="00AC6F7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Публикации</w:t>
      </w:r>
    </w:p>
    <w:tbl>
      <w:tblPr>
        <w:tblStyle w:val="a8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678"/>
        <w:gridCol w:w="2409"/>
        <w:gridCol w:w="2835"/>
      </w:tblGrid>
      <w:tr w:rsidR="006256B9" w:rsidTr="0040568A">
        <w:trPr>
          <w:trHeight w:val="470"/>
        </w:trPr>
        <w:tc>
          <w:tcPr>
            <w:tcW w:w="4678" w:type="dxa"/>
          </w:tcPr>
          <w:p w:rsidR="006256B9" w:rsidRDefault="00141F65" w:rsidP="0040568A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F65">
              <w:rPr>
                <w:rFonts w:ascii="Times New Roman" w:hAnsi="Times New Roman" w:cs="Times New Roman"/>
                <w:sz w:val="24"/>
                <w:szCs w:val="24"/>
              </w:rPr>
              <w:t xml:space="preserve">Раз пельмень, два – пельмень: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«Кулинарный «Олимп»</w:t>
            </w:r>
          </w:p>
          <w:p w:rsidR="00141F65" w:rsidRPr="00FE5560" w:rsidRDefault="00141F65" w:rsidP="0040568A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256B9" w:rsidRPr="00FE5560" w:rsidRDefault="006256B9" w:rsidP="0040568A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835" w:type="dxa"/>
          </w:tcPr>
          <w:p w:rsidR="006256B9" w:rsidRDefault="00141F65" w:rsidP="0040568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экскурсий в рамках муниципального проекта «Юный горожанин» (2024)</w:t>
            </w:r>
          </w:p>
        </w:tc>
      </w:tr>
      <w:tr w:rsidR="00141F65" w:rsidTr="0040568A">
        <w:trPr>
          <w:trHeight w:val="470"/>
        </w:trPr>
        <w:tc>
          <w:tcPr>
            <w:tcW w:w="4678" w:type="dxa"/>
          </w:tcPr>
          <w:p w:rsidR="00141F65" w:rsidRPr="00141F65" w:rsidRDefault="00141F65" w:rsidP="0040568A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F65">
              <w:rPr>
                <w:rFonts w:ascii="Times New Roman" w:hAnsi="Times New Roman" w:cs="Times New Roman"/>
                <w:sz w:val="24"/>
                <w:szCs w:val="24"/>
              </w:rPr>
              <w:t>Экскурсия в мебельно-сто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лярную мастерскую «Два мастера»</w:t>
            </w:r>
          </w:p>
        </w:tc>
        <w:tc>
          <w:tcPr>
            <w:tcW w:w="2409" w:type="dxa"/>
          </w:tcPr>
          <w:p w:rsidR="00141F65" w:rsidRDefault="00141F65" w:rsidP="00141F65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Николаенко Т.П.</w:t>
            </w:r>
          </w:p>
          <w:p w:rsidR="00141F65" w:rsidRDefault="00141F65" w:rsidP="0040568A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1F65" w:rsidRDefault="00141F65" w:rsidP="00B5761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экскурсий в рамках муниципального проекта «Юный горожанин» (2024)</w:t>
            </w:r>
          </w:p>
        </w:tc>
      </w:tr>
      <w:tr w:rsidR="00C46419" w:rsidTr="0040568A">
        <w:trPr>
          <w:trHeight w:val="470"/>
        </w:trPr>
        <w:tc>
          <w:tcPr>
            <w:tcW w:w="4678" w:type="dxa"/>
          </w:tcPr>
          <w:p w:rsidR="00C46419" w:rsidRPr="00C46419" w:rsidRDefault="00C46419" w:rsidP="00C46419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419">
              <w:rPr>
                <w:rFonts w:ascii="Times New Roman" w:hAnsi="Times New Roman" w:cs="Times New Roman"/>
                <w:sz w:val="24"/>
                <w:szCs w:val="24"/>
              </w:rPr>
              <w:t xml:space="preserve"> «Актуальность экологического воспитания дошкольников в условиях угрозы экологического кризиса»</w:t>
            </w:r>
          </w:p>
          <w:p w:rsidR="00C46419" w:rsidRPr="00141F65" w:rsidRDefault="00C46419" w:rsidP="00C46419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6419" w:rsidRDefault="008865E4" w:rsidP="00141F65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Бакулина Ж.Н.</w:t>
            </w:r>
          </w:p>
        </w:tc>
        <w:tc>
          <w:tcPr>
            <w:tcW w:w="2835" w:type="dxa"/>
          </w:tcPr>
          <w:p w:rsidR="00C46419" w:rsidRPr="00C46419" w:rsidRDefault="00C46419" w:rsidP="00C46419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41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журнал «Воспитатель детского сада» </w:t>
            </w:r>
          </w:p>
          <w:p w:rsidR="00C46419" w:rsidRDefault="00C46419" w:rsidP="00B576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419" w:rsidTr="0040568A">
        <w:trPr>
          <w:trHeight w:val="470"/>
        </w:trPr>
        <w:tc>
          <w:tcPr>
            <w:tcW w:w="4678" w:type="dxa"/>
          </w:tcPr>
          <w:p w:rsidR="00C46419" w:rsidRPr="00C46419" w:rsidRDefault="00C46419" w:rsidP="00C46419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419">
              <w:rPr>
                <w:rFonts w:ascii="Times New Roman" w:hAnsi="Times New Roman" w:cs="Times New Roman"/>
                <w:sz w:val="24"/>
                <w:szCs w:val="24"/>
              </w:rPr>
              <w:t>"Игровая деятельность  детей дошкольного возраста"</w:t>
            </w:r>
          </w:p>
          <w:p w:rsidR="00C46419" w:rsidRPr="00141F65" w:rsidRDefault="00C46419" w:rsidP="00C46419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6419" w:rsidRDefault="008865E4" w:rsidP="00141F65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835" w:type="dxa"/>
          </w:tcPr>
          <w:p w:rsidR="00C46419" w:rsidRPr="00C46419" w:rsidRDefault="00C46419" w:rsidP="00C46419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41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журнал «Воспитатель детского сада» </w:t>
            </w:r>
          </w:p>
          <w:p w:rsidR="00C46419" w:rsidRDefault="00C46419" w:rsidP="00B576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F65" w:rsidTr="0040568A">
        <w:trPr>
          <w:trHeight w:val="470"/>
        </w:trPr>
        <w:tc>
          <w:tcPr>
            <w:tcW w:w="4678" w:type="dxa"/>
          </w:tcPr>
          <w:p w:rsidR="00141F65" w:rsidRDefault="008865E4" w:rsidP="008865E4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5E4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ГРАЖДАНСКОЙ И КУЛЬТУРНОЙ ИДЕНТИЧНОСТИ У ДОШКОЛЬНИКОВ В УСЛОВИЯХ ШТАБА ОРЛЯТ-ДОШКОЛЯТ</w:t>
            </w:r>
          </w:p>
        </w:tc>
        <w:tc>
          <w:tcPr>
            <w:tcW w:w="2409" w:type="dxa"/>
          </w:tcPr>
          <w:p w:rsidR="00141F65" w:rsidRDefault="008865E4" w:rsidP="0040568A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А.В., Николаенко Т.П.</w:t>
            </w:r>
          </w:p>
        </w:tc>
        <w:tc>
          <w:tcPr>
            <w:tcW w:w="2835" w:type="dxa"/>
          </w:tcPr>
          <w:p w:rsidR="00141F65" w:rsidRPr="00141F65" w:rsidRDefault="00AC6F7B" w:rsidP="008865E4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865E4" w:rsidRPr="008865E4">
              <w:rPr>
                <w:rFonts w:ascii="Times New Roman" w:hAnsi="Times New Roman" w:cs="Times New Roman"/>
                <w:sz w:val="24"/>
                <w:szCs w:val="24"/>
              </w:rPr>
              <w:t>борник статей в электронном формате на сайте издательства «М-ПАРК» (МОЗАИКА-ПАРК</w:t>
            </w:r>
            <w:proofErr w:type="gramStart"/>
            <w:r w:rsidR="008865E4" w:rsidRPr="008865E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865E4" w:rsidRPr="008865E4">
              <w:rPr>
                <w:rFonts w:ascii="Times New Roman" w:hAnsi="Times New Roman" w:cs="Times New Roman"/>
                <w:sz w:val="24"/>
                <w:szCs w:val="24"/>
              </w:rPr>
              <w:t xml:space="preserve">Ф) </w:t>
            </w:r>
          </w:p>
        </w:tc>
      </w:tr>
    </w:tbl>
    <w:p w:rsidR="006256B9" w:rsidRDefault="006256B9" w:rsidP="00CA45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5EC2" w:rsidRPr="00496DF3" w:rsidRDefault="00E25EC2" w:rsidP="00E25E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E55">
        <w:rPr>
          <w:rFonts w:ascii="Times New Roman" w:eastAsia="Times New Roman" w:hAnsi="Times New Roman" w:cs="Times New Roman"/>
          <w:sz w:val="24"/>
          <w:szCs w:val="24"/>
        </w:rPr>
        <w:t>Сопровождение педагогов осуществляла методическая служба ДОУ: заместитель заведующего, ст. воспитатель, руководите</w:t>
      </w:r>
      <w:r w:rsidR="008A1C1E">
        <w:rPr>
          <w:rFonts w:ascii="Times New Roman" w:eastAsia="Times New Roman" w:hAnsi="Times New Roman" w:cs="Times New Roman"/>
          <w:sz w:val="24"/>
          <w:szCs w:val="24"/>
        </w:rPr>
        <w:t xml:space="preserve">ли </w:t>
      </w:r>
      <w:r w:rsidRPr="00035E55">
        <w:rPr>
          <w:rFonts w:ascii="Times New Roman" w:eastAsia="Times New Roman" w:hAnsi="Times New Roman" w:cs="Times New Roman"/>
          <w:sz w:val="24"/>
          <w:szCs w:val="24"/>
        </w:rPr>
        <w:t>ТГ.</w:t>
      </w:r>
    </w:p>
    <w:p w:rsidR="00831108" w:rsidRDefault="00831108" w:rsidP="00202D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E1F0F" w:rsidRDefault="001F6885" w:rsidP="00202D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2.10</w:t>
      </w:r>
      <w:r w:rsidR="00A139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 w:rsidR="00FA05EB" w:rsidRPr="00A13901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материально-технической базы</w:t>
      </w:r>
    </w:p>
    <w:p w:rsidR="00DE1F0F" w:rsidRPr="00DE1F0F" w:rsidRDefault="00DE1F0F" w:rsidP="00DE1F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E1F0F" w:rsidRDefault="00DE1F0F" w:rsidP="00DE1F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E64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№ 325 находится в отдельно стоящем двухэтажном здании, </w:t>
      </w:r>
      <w:r w:rsidRPr="00106E64">
        <w:rPr>
          <w:rFonts w:ascii="Times New Roman" w:hAnsi="Times New Roman" w:cs="Times New Roman"/>
          <w:sz w:val="24"/>
          <w:szCs w:val="24"/>
          <w:shd w:val="clear" w:color="auto" w:fill="FFFFFF"/>
        </w:rPr>
        <w:t>построено по типовому проекту, находится внутри жилого комплекса, вдалеке от трасс и промышленных предприятий.</w:t>
      </w:r>
    </w:p>
    <w:p w:rsidR="00DE1F0F" w:rsidRDefault="00DE1F0F" w:rsidP="00DE1F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6E64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входе в здание </w:t>
      </w:r>
      <w:proofErr w:type="gramStart"/>
      <w:r w:rsidRPr="00106E64">
        <w:rPr>
          <w:rFonts w:ascii="Times New Roman" w:eastAsia="Times New Roman" w:hAnsi="Times New Roman" w:cs="Times New Roman"/>
          <w:bCs/>
          <w:sz w:val="24"/>
          <w:szCs w:val="24"/>
        </w:rPr>
        <w:t>установлен</w:t>
      </w:r>
      <w:proofErr w:type="gramEnd"/>
      <w:r w:rsidRPr="00106E64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домофон. </w:t>
      </w:r>
      <w:r w:rsidRPr="00106E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Территория учреждения огорожена, на ней имеется газон, цветники, высаживается огород. На территории дошкольного учреждения есть спортивная площадка, участки для игр детей (по группам), с верандами, песочницами, игровым оборудованием. В здании детского сада есть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несколько блоков:</w:t>
      </w:r>
    </w:p>
    <w:p w:rsidR="00DE1F0F" w:rsidRPr="007A0926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A0926">
        <w:rPr>
          <w:rFonts w:ascii="Times New Roman" w:eastAsia="Times New Roman" w:hAnsi="Times New Roman" w:cs="Times New Roman"/>
          <w:sz w:val="24"/>
          <w:szCs w:val="24"/>
          <w:u w:val="single"/>
        </w:rPr>
        <w:t>Педагогический блок:</w:t>
      </w:r>
    </w:p>
    <w:p w:rsidR="00DE1F0F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5F7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 xml:space="preserve">групповых помещений: в каждом – игровая, спальная, </w:t>
      </w:r>
      <w:r>
        <w:rPr>
          <w:rFonts w:ascii="Times New Roman" w:eastAsia="Times New Roman" w:hAnsi="Times New Roman" w:cs="Times New Roman"/>
          <w:sz w:val="24"/>
          <w:szCs w:val="24"/>
        </w:rPr>
        <w:t>туалетная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 xml:space="preserve"> и умывал</w:t>
      </w:r>
      <w:r>
        <w:rPr>
          <w:rFonts w:ascii="Times New Roman" w:eastAsia="Times New Roman" w:hAnsi="Times New Roman" w:cs="Times New Roman"/>
          <w:sz w:val="24"/>
          <w:szCs w:val="24"/>
        </w:rPr>
        <w:t>ьная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 xml:space="preserve">, раздаточная, приёмная комнаты. </w:t>
      </w:r>
    </w:p>
    <w:p w:rsidR="00DE1F0F" w:rsidRPr="008F75F7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2BB">
        <w:rPr>
          <w:rFonts w:ascii="Times New Roman" w:eastAsia="Times New Roman" w:hAnsi="Times New Roman" w:cs="Times New Roman"/>
          <w:sz w:val="24"/>
          <w:szCs w:val="24"/>
        </w:rPr>
        <w:t>Музыкальный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зал / </w:t>
      </w:r>
      <w:r w:rsidRPr="008762BB">
        <w:rPr>
          <w:rFonts w:ascii="Times New Roman" w:eastAsia="Times New Roman" w:hAnsi="Times New Roman" w:cs="Times New Roman"/>
          <w:sz w:val="24"/>
          <w:szCs w:val="24"/>
        </w:rPr>
        <w:t>Физкультурный зал </w:t>
      </w:r>
    </w:p>
    <w:p w:rsidR="00DE1F0F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2BB">
        <w:rPr>
          <w:rFonts w:ascii="Times New Roman" w:eastAsia="Times New Roman" w:hAnsi="Times New Roman" w:cs="Times New Roman"/>
          <w:sz w:val="24"/>
          <w:szCs w:val="24"/>
        </w:rPr>
        <w:t>Кабинет психолога</w:t>
      </w:r>
    </w:p>
    <w:p w:rsidR="00DE1F0F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Методический кабинет</w:t>
      </w:r>
    </w:p>
    <w:p w:rsidR="00DE1F0F" w:rsidRPr="007A0926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A0926">
        <w:rPr>
          <w:rFonts w:ascii="Times New Roman" w:eastAsia="Times New Roman" w:hAnsi="Times New Roman" w:cs="Times New Roman"/>
          <w:sz w:val="24"/>
          <w:szCs w:val="24"/>
          <w:u w:val="single"/>
        </w:rPr>
        <w:t>Административный блок:</w:t>
      </w:r>
    </w:p>
    <w:p w:rsidR="00DE1F0F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5F7">
        <w:rPr>
          <w:rFonts w:ascii="Times New Roman" w:eastAsia="Times New Roman" w:hAnsi="Times New Roman" w:cs="Times New Roman"/>
          <w:sz w:val="24"/>
          <w:szCs w:val="24"/>
        </w:rPr>
        <w:t>Кабинет заведующе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E1F0F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5F7">
        <w:rPr>
          <w:rFonts w:ascii="Times New Roman" w:eastAsia="Times New Roman" w:hAnsi="Times New Roman" w:cs="Times New Roman"/>
          <w:sz w:val="24"/>
          <w:szCs w:val="24"/>
        </w:rPr>
        <w:t>Кабинет се</w:t>
      </w:r>
      <w:r>
        <w:rPr>
          <w:rFonts w:ascii="Times New Roman" w:eastAsia="Times New Roman" w:hAnsi="Times New Roman" w:cs="Times New Roman"/>
          <w:sz w:val="24"/>
          <w:szCs w:val="24"/>
        </w:rPr>
        <w:t>кретаря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E1F0F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5F7">
        <w:rPr>
          <w:rFonts w:ascii="Times New Roman" w:eastAsia="Times New Roman" w:hAnsi="Times New Roman" w:cs="Times New Roman"/>
          <w:sz w:val="24"/>
          <w:szCs w:val="24"/>
        </w:rPr>
        <w:t xml:space="preserve">Кабинет </w:t>
      </w:r>
      <w:r>
        <w:rPr>
          <w:rFonts w:ascii="Times New Roman" w:eastAsia="Times New Roman" w:hAnsi="Times New Roman" w:cs="Times New Roman"/>
          <w:sz w:val="24"/>
          <w:szCs w:val="24"/>
        </w:rPr>
        <w:t>заместителя по ХЧ</w:t>
      </w:r>
    </w:p>
    <w:p w:rsidR="00DE1F0F" w:rsidRPr="007A0926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092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Хозяйственный блок: </w:t>
      </w:r>
    </w:p>
    <w:p w:rsidR="00DE1F0F" w:rsidRPr="00106E64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06E64">
        <w:rPr>
          <w:rFonts w:ascii="Times New Roman" w:eastAsia="Times New Roman" w:hAnsi="Times New Roman" w:cs="Times New Roman"/>
          <w:sz w:val="24"/>
          <w:szCs w:val="24"/>
        </w:rPr>
        <w:t>Пищеблок</w:t>
      </w:r>
    </w:p>
    <w:p w:rsidR="00DE1F0F" w:rsidRPr="00106E64" w:rsidRDefault="00DE1F0F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E64">
        <w:rPr>
          <w:rFonts w:ascii="Times New Roman" w:eastAsia="Times New Roman" w:hAnsi="Times New Roman" w:cs="Times New Roman"/>
          <w:sz w:val="24"/>
          <w:szCs w:val="24"/>
        </w:rPr>
        <w:t>Подсобные помещения</w:t>
      </w:r>
    </w:p>
    <w:p w:rsidR="00DE1F0F" w:rsidRDefault="00004D8A" w:rsidP="00DE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DE1F0F">
        <w:rPr>
          <w:rFonts w:ascii="Times New Roman" w:eastAsia="Times New Roman" w:hAnsi="Times New Roman" w:cs="Times New Roman"/>
          <w:sz w:val="24"/>
          <w:szCs w:val="24"/>
        </w:rPr>
        <w:t>едиц</w:t>
      </w:r>
      <w:r>
        <w:rPr>
          <w:rFonts w:ascii="Times New Roman" w:eastAsia="Times New Roman" w:hAnsi="Times New Roman" w:cs="Times New Roman"/>
          <w:sz w:val="24"/>
          <w:szCs w:val="24"/>
        </w:rPr>
        <w:t>инский кабинет</w:t>
      </w:r>
    </w:p>
    <w:p w:rsidR="00DE1F0F" w:rsidRPr="008762BB" w:rsidRDefault="00DE1F0F" w:rsidP="00DE1F0F">
      <w:pPr>
        <w:shd w:val="clear" w:color="auto" w:fill="FFFFFF"/>
        <w:spacing w:after="5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762BB">
        <w:rPr>
          <w:rFonts w:ascii="Times New Roman" w:eastAsia="Times New Roman" w:hAnsi="Times New Roman" w:cs="Times New Roman"/>
          <w:sz w:val="24"/>
          <w:szCs w:val="24"/>
        </w:rPr>
        <w:t xml:space="preserve">омещения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блоков </w:t>
      </w:r>
      <w:r w:rsidRPr="008762BB">
        <w:rPr>
          <w:rFonts w:ascii="Times New Roman" w:eastAsia="Times New Roman" w:hAnsi="Times New Roman" w:cs="Times New Roman"/>
          <w:sz w:val="24"/>
          <w:szCs w:val="24"/>
        </w:rPr>
        <w:t xml:space="preserve">оборудованы 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современными </w:t>
      </w:r>
      <w:r w:rsidRPr="008762BB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762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55110" w:rsidRDefault="00155110" w:rsidP="004744C0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DE1F0F" w:rsidRPr="00106E64" w:rsidRDefault="00DE1F0F" w:rsidP="00DE1F0F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06E6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ОСНАЩЁННОСТЬ ПЕДАГОГИЧЕСКОГО БЛОКА</w:t>
      </w:r>
    </w:p>
    <w:p w:rsidR="00DE1F0F" w:rsidRPr="008762BB" w:rsidRDefault="00DE1F0F" w:rsidP="00DE1F0F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270" w:type="dxa"/>
        <w:tblInd w:w="8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14"/>
        <w:gridCol w:w="5856"/>
      </w:tblGrid>
      <w:tr w:rsidR="00DE1F0F" w:rsidRPr="008F75F7" w:rsidTr="0034190E"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E1F0F" w:rsidRPr="00106E64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6E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Педагогический блок</w:t>
            </w:r>
          </w:p>
        </w:tc>
        <w:tc>
          <w:tcPr>
            <w:tcW w:w="5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E1F0F" w:rsidRPr="008762BB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Оснащенность </w:t>
            </w:r>
          </w:p>
        </w:tc>
      </w:tr>
      <w:tr w:rsidR="00DE1F0F" w:rsidRPr="008F75F7" w:rsidTr="0034190E"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E1F0F" w:rsidRPr="008762BB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зал\</w:t>
            </w: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Физкультурный зал </w:t>
            </w:r>
          </w:p>
        </w:tc>
        <w:tc>
          <w:tcPr>
            <w:tcW w:w="5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874" w:rsidRDefault="00A97874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интерактивная </w:t>
            </w:r>
            <w:r w:rsidR="001F3A47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приставка</w:t>
            </w:r>
          </w:p>
          <w:p w:rsidR="00A97874" w:rsidRDefault="00A97874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ноутбук</w:t>
            </w:r>
          </w:p>
          <w:p w:rsidR="00A97874" w:rsidRDefault="00A97874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интерактивная указка</w:t>
            </w:r>
          </w:p>
          <w:p w:rsidR="00A97874" w:rsidRDefault="00A97874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маркер</w:t>
            </w:r>
          </w:p>
          <w:p w:rsidR="00A97874" w:rsidRDefault="00A97874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проектор</w:t>
            </w:r>
          </w:p>
          <w:p w:rsidR="00A97874" w:rsidRDefault="00A97874" w:rsidP="00A97874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t>- видеопроектор</w:t>
            </w:r>
          </w:p>
          <w:p w:rsidR="00821A54" w:rsidRDefault="00A97874" w:rsidP="00A97874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экран</w:t>
            </w:r>
          </w:p>
          <w:p w:rsidR="00DE1F0F" w:rsidRPr="008762BB" w:rsidRDefault="00821A54" w:rsidP="00A97874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интерактивная приставка</w:t>
            </w:r>
            <w:r w:rsidR="00A97874"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A97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E1F0F"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развивающие игры</w:t>
            </w:r>
            <w:r w:rsidR="00DE1F0F"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музыкальный центр</w:t>
            </w:r>
            <w:r w:rsidR="00DE1F0F"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музыкальные инструменты</w:t>
            </w:r>
            <w:r w:rsidR="00DE1F0F"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фортепиано</w:t>
            </w:r>
            <w:r w:rsidR="00DE1F0F"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спортивный инвентарь</w:t>
            </w:r>
            <w:r w:rsidR="00DE1F0F"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спортивное оборудование</w:t>
            </w:r>
            <w:r w:rsidR="00DE1F0F"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атрибуты для спортивных и подвижных игр</w:t>
            </w:r>
          </w:p>
        </w:tc>
      </w:tr>
      <w:tr w:rsidR="00DE1F0F" w:rsidRPr="008F75F7" w:rsidTr="0034190E"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E1F0F" w:rsidRPr="008762BB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Кабинет психолога</w:t>
            </w:r>
          </w:p>
        </w:tc>
        <w:tc>
          <w:tcPr>
            <w:tcW w:w="5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E1F0F" w:rsidRPr="008762BB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t>- интерактивный стол</w:t>
            </w: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программно-методическое обеспечение</w:t>
            </w: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дидактические игры и пособия</w:t>
            </w: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методическая литература</w:t>
            </w: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программно-методическое обеспечение</w:t>
            </w: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дидактические и развивающие игры</w:t>
            </w:r>
          </w:p>
        </w:tc>
      </w:tr>
      <w:tr w:rsidR="00DE1F0F" w:rsidRPr="008F75F7" w:rsidTr="0034190E"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E1F0F" w:rsidRPr="008762BB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5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E1F0F" w:rsidRPr="008762BB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8F75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методические и дидактические пособия </w:t>
            </w: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программным задачам ООП МБДОУ № 325</w:t>
            </w: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детская игровая мебель</w:t>
            </w: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игрушки</w:t>
            </w: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развивающие игры и пособия</w:t>
            </w:r>
          </w:p>
        </w:tc>
      </w:tr>
      <w:tr w:rsidR="00DE1F0F" w:rsidRPr="008F75F7" w:rsidTr="0034190E"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E1F0F" w:rsidRPr="008762BB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5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стенда</w:t>
            </w:r>
          </w:p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магнитная доска</w:t>
            </w:r>
          </w:p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- 2 стола</w:t>
            </w:r>
          </w:p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97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</w:p>
          <w:p w:rsidR="00F477D1" w:rsidRDefault="00F477D1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- 2 планшета</w:t>
            </w:r>
          </w:p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системный блок</w:t>
            </w:r>
          </w:p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- 2 ноутбука (для работы педагогов)</w:t>
            </w:r>
          </w:p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принтер</w:t>
            </w:r>
          </w:p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колонки</w:t>
            </w:r>
          </w:p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- 2 шкафа</w:t>
            </w:r>
          </w:p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книжный пенал</w:t>
            </w:r>
          </w:p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методическая и дидактическая литература</w:t>
            </w:r>
          </w:p>
          <w:p w:rsidR="00DE1F0F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методическая документация</w:t>
            </w:r>
          </w:p>
          <w:p w:rsidR="00A97874" w:rsidRDefault="00A97874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каталог интерактивных игр</w:t>
            </w:r>
          </w:p>
          <w:p w:rsidR="00A97874" w:rsidRDefault="00A97874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разработки ООД/мероприятий по работе на интерактивной доске</w:t>
            </w:r>
          </w:p>
          <w:p w:rsidR="00A97874" w:rsidRPr="008762BB" w:rsidRDefault="00DE1F0F" w:rsidP="0034190E">
            <w:pPr>
              <w:spacing w:after="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стационарный телефон</w:t>
            </w:r>
          </w:p>
        </w:tc>
      </w:tr>
    </w:tbl>
    <w:p w:rsidR="00DE1F0F" w:rsidRPr="008F75F7" w:rsidRDefault="00DE1F0F" w:rsidP="00DE1F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7D1" w:rsidRDefault="00004D8A" w:rsidP="00DE1F0F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</w:t>
      </w:r>
      <w:r w:rsidR="008865E4">
        <w:rPr>
          <w:rFonts w:ascii="Times New Roman" w:eastAsia="Times New Roman" w:hAnsi="Times New Roman" w:cs="Times New Roman"/>
          <w:sz w:val="24"/>
          <w:szCs w:val="24"/>
        </w:rPr>
        <w:t>одический кабинет в течение 2024</w:t>
      </w:r>
      <w:r w:rsidR="00A97874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 w:rsidR="00DE1F0F" w:rsidRPr="007F1F74">
        <w:rPr>
          <w:rFonts w:ascii="Times New Roman" w:eastAsia="Times New Roman" w:hAnsi="Times New Roman" w:cs="Times New Roman"/>
          <w:sz w:val="24"/>
          <w:szCs w:val="24"/>
        </w:rPr>
        <w:t>пополн</w:t>
      </w:r>
      <w:r w:rsidR="00A97874">
        <w:rPr>
          <w:rFonts w:ascii="Times New Roman" w:eastAsia="Times New Roman" w:hAnsi="Times New Roman" w:cs="Times New Roman"/>
          <w:sz w:val="24"/>
          <w:szCs w:val="24"/>
        </w:rPr>
        <w:t xml:space="preserve">ен </w:t>
      </w:r>
      <w:r w:rsidR="00DE1F0F" w:rsidRPr="007F1F74">
        <w:rPr>
          <w:rFonts w:ascii="Times New Roman" w:eastAsia="Times New Roman" w:hAnsi="Times New Roman" w:cs="Times New Roman"/>
          <w:sz w:val="24"/>
          <w:szCs w:val="24"/>
        </w:rPr>
        <w:t xml:space="preserve">методической литературой и пособиями для </w:t>
      </w:r>
      <w:r w:rsidR="00F477D1">
        <w:rPr>
          <w:rFonts w:ascii="Times New Roman" w:eastAsia="Times New Roman" w:hAnsi="Times New Roman" w:cs="Times New Roman"/>
          <w:sz w:val="24"/>
          <w:szCs w:val="24"/>
        </w:rPr>
        <w:t xml:space="preserve">всех возрастных групп </w:t>
      </w:r>
      <w:r w:rsidR="00DE1F0F" w:rsidRPr="007F1F74">
        <w:rPr>
          <w:rFonts w:ascii="Times New Roman" w:eastAsia="Times New Roman" w:hAnsi="Times New Roman" w:cs="Times New Roman"/>
          <w:sz w:val="24"/>
          <w:szCs w:val="24"/>
        </w:rPr>
        <w:t xml:space="preserve">(издательство </w:t>
      </w:r>
      <w:r w:rsidR="00F477D1">
        <w:rPr>
          <w:rFonts w:ascii="Times New Roman" w:eastAsia="Times New Roman" w:hAnsi="Times New Roman" w:cs="Times New Roman"/>
          <w:sz w:val="24"/>
          <w:szCs w:val="24"/>
        </w:rPr>
        <w:t>«Мозаичный парк»</w:t>
      </w:r>
      <w:r w:rsidR="00DE1F0F" w:rsidRPr="007F1F74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="00F477D1">
        <w:rPr>
          <w:rFonts w:ascii="Times New Roman" w:eastAsia="Times New Roman" w:hAnsi="Times New Roman" w:cs="Times New Roman"/>
          <w:sz w:val="24"/>
          <w:szCs w:val="24"/>
        </w:rPr>
        <w:t xml:space="preserve">ФОП </w:t>
      </w:r>
      <w:proofErr w:type="gramStart"/>
      <w:r w:rsidR="00F477D1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F477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DE1F0F" w:rsidRPr="007F1F74">
        <w:rPr>
          <w:rFonts w:ascii="Times New Roman" w:eastAsia="Times New Roman" w:hAnsi="Times New Roman" w:cs="Times New Roman"/>
          <w:sz w:val="24"/>
          <w:szCs w:val="24"/>
        </w:rPr>
        <w:t>журналы</w:t>
      </w:r>
      <w:proofErr w:type="gramEnd"/>
      <w:r w:rsidR="00DE1F0F" w:rsidRPr="007F1F74">
        <w:rPr>
          <w:rFonts w:ascii="Times New Roman" w:eastAsia="Times New Roman" w:hAnsi="Times New Roman" w:cs="Times New Roman"/>
          <w:sz w:val="24"/>
          <w:szCs w:val="24"/>
        </w:rPr>
        <w:t>, методические рекомендации, карто</w:t>
      </w:r>
      <w:r>
        <w:rPr>
          <w:rFonts w:ascii="Times New Roman" w:eastAsia="Times New Roman" w:hAnsi="Times New Roman" w:cs="Times New Roman"/>
          <w:sz w:val="24"/>
          <w:szCs w:val="24"/>
        </w:rPr>
        <w:t>теки</w:t>
      </w:r>
      <w:r w:rsidR="00A9787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477D1">
        <w:rPr>
          <w:rFonts w:ascii="Times New Roman" w:eastAsia="Times New Roman" w:hAnsi="Times New Roman" w:cs="Times New Roman"/>
          <w:sz w:val="24"/>
          <w:szCs w:val="24"/>
        </w:rPr>
        <w:t xml:space="preserve">наглядный материал, развивающие игры и игрушки, </w:t>
      </w:r>
      <w:r w:rsidR="00A97874">
        <w:rPr>
          <w:rFonts w:ascii="Times New Roman" w:eastAsia="Times New Roman" w:hAnsi="Times New Roman" w:cs="Times New Roman"/>
          <w:sz w:val="24"/>
          <w:szCs w:val="24"/>
        </w:rPr>
        <w:t>сборники статей</w:t>
      </w:r>
      <w:r w:rsidR="00F477D1">
        <w:rPr>
          <w:rFonts w:ascii="Times New Roman" w:eastAsia="Times New Roman" w:hAnsi="Times New Roman" w:cs="Times New Roman"/>
          <w:sz w:val="24"/>
          <w:szCs w:val="24"/>
        </w:rPr>
        <w:t>,</w:t>
      </w:r>
      <w:r w:rsidR="00A978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77D1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пособия и др. </w:t>
      </w:r>
    </w:p>
    <w:p w:rsidR="00DE1F0F" w:rsidRPr="004B4A84" w:rsidRDefault="00DE1F0F" w:rsidP="00DE1F0F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A84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04D8A">
        <w:rPr>
          <w:rFonts w:ascii="Times New Roman" w:eastAsia="Times New Roman" w:hAnsi="Times New Roman" w:cs="Times New Roman"/>
          <w:sz w:val="24"/>
          <w:szCs w:val="24"/>
        </w:rPr>
        <w:t xml:space="preserve">дошкольном учреждении обустроен </w:t>
      </w:r>
      <w:r w:rsidRPr="004B4A84">
        <w:rPr>
          <w:rFonts w:ascii="Times New Roman" w:eastAsia="Times New Roman" w:hAnsi="Times New Roman" w:cs="Times New Roman"/>
          <w:bCs/>
          <w:sz w:val="24"/>
          <w:szCs w:val="24"/>
        </w:rPr>
        <w:t>комплекс объектов для физического развития воспитанников</w:t>
      </w:r>
      <w:r w:rsidRPr="004B4A84">
        <w:rPr>
          <w:rFonts w:ascii="Times New Roman" w:eastAsia="Times New Roman" w:hAnsi="Times New Roman" w:cs="Times New Roman"/>
          <w:sz w:val="24"/>
          <w:szCs w:val="24"/>
        </w:rPr>
        <w:t>: спортивная площадка, игровые прогулочные площадки.</w:t>
      </w:r>
    </w:p>
    <w:p w:rsidR="00DE1F0F" w:rsidRPr="001D3F1E" w:rsidRDefault="00DE1F0F" w:rsidP="001D3F1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A84">
        <w:rPr>
          <w:rFonts w:ascii="Times New Roman" w:eastAsia="Times New Roman" w:hAnsi="Times New Roman" w:cs="Times New Roman"/>
          <w:sz w:val="24"/>
          <w:szCs w:val="24"/>
        </w:rPr>
        <w:t xml:space="preserve">Оборудованная многофункциональная спортивная площадка, </w:t>
      </w:r>
      <w:r w:rsidRPr="008762BB">
        <w:rPr>
          <w:rFonts w:ascii="Times New Roman" w:eastAsia="Times New Roman" w:hAnsi="Times New Roman" w:cs="Times New Roman"/>
          <w:sz w:val="24"/>
          <w:szCs w:val="24"/>
        </w:rPr>
        <w:t>игровые прогулочные площадки</w:t>
      </w:r>
      <w:r w:rsidRPr="004B4A84">
        <w:rPr>
          <w:rFonts w:ascii="Times New Roman" w:eastAsia="Times New Roman" w:hAnsi="Times New Roman" w:cs="Times New Roman"/>
          <w:sz w:val="24"/>
          <w:szCs w:val="24"/>
        </w:rPr>
        <w:t xml:space="preserve"> позволяют при благоприятных погодных условиях проводить на свежем воздухе не только зарядку и спортивные мероприятия, но и ряд развлекательных и других тематических мероприятий.</w:t>
      </w:r>
    </w:p>
    <w:p w:rsidR="00DE1F0F" w:rsidRPr="008F75F7" w:rsidRDefault="00DE1F0F" w:rsidP="001D3F1E">
      <w:pPr>
        <w:pStyle w:val="a9"/>
        <w:shd w:val="clear" w:color="auto" w:fill="FFFFFF"/>
        <w:spacing w:before="0" w:beforeAutospacing="0" w:after="50" w:afterAutospacing="0"/>
        <w:jc w:val="center"/>
        <w:rPr>
          <w:i/>
          <w:u w:val="single"/>
        </w:rPr>
      </w:pPr>
      <w:r w:rsidRPr="008F75F7">
        <w:rPr>
          <w:i/>
          <w:u w:val="single"/>
        </w:rPr>
        <w:t>ИНФОРМАЦИОННО-ТЕХНИЧЕСКОЕ ОБЕСПЕЧЕНИЕ</w:t>
      </w:r>
      <w:bookmarkStart w:id="0" w:name="_GoBack"/>
      <w:bookmarkEnd w:id="0"/>
    </w:p>
    <w:p w:rsidR="00DE1F0F" w:rsidRPr="008F75F7" w:rsidRDefault="00DE1F0F" w:rsidP="00DE1F0F">
      <w:pPr>
        <w:pStyle w:val="a9"/>
        <w:shd w:val="clear" w:color="auto" w:fill="FFFFFF"/>
        <w:spacing w:before="0" w:beforeAutospacing="0" w:after="50" w:afterAutospacing="0"/>
        <w:ind w:firstLine="708"/>
        <w:jc w:val="both"/>
      </w:pPr>
      <w:r w:rsidRPr="008F75F7">
        <w:rPr>
          <w:bCs/>
        </w:rPr>
        <w:t>Информационное пространство ДОУ</w:t>
      </w:r>
      <w:r w:rsidR="00B51424">
        <w:t xml:space="preserve"> </w:t>
      </w:r>
      <w:r w:rsidRPr="008F75F7">
        <w:t>включает в себя: электронную почту; локальную сеть с выходом в Интернет; разработан и действует сайт.</w:t>
      </w:r>
    </w:p>
    <w:p w:rsidR="00DE1F0F" w:rsidRPr="008F75F7" w:rsidRDefault="00DE1F0F" w:rsidP="00DE1F0F">
      <w:pPr>
        <w:shd w:val="clear" w:color="auto" w:fill="FFFFFF"/>
        <w:spacing w:after="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5F7">
        <w:rPr>
          <w:rFonts w:ascii="Times New Roman" w:eastAsia="Times New Roman" w:hAnsi="Times New Roman" w:cs="Times New Roman"/>
          <w:bCs/>
          <w:sz w:val="24"/>
          <w:szCs w:val="24"/>
        </w:rPr>
        <w:t>Кабинеты и специализированные помещения</w:t>
      </w:r>
      <w:r w:rsidR="00B514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>оснащены следующим оборудованием:</w:t>
      </w:r>
    </w:p>
    <w:p w:rsidR="00DE1F0F" w:rsidRPr="00C462DF" w:rsidRDefault="00DE1F0F" w:rsidP="00DE1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компьютеры (5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 xml:space="preserve"> шт.)</w:t>
      </w:r>
    </w:p>
    <w:p w:rsidR="00DE1F0F" w:rsidRDefault="00A97874" w:rsidP="00DE1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ноутбуки (3</w:t>
      </w:r>
      <w:r w:rsidR="00DE1F0F">
        <w:rPr>
          <w:rFonts w:ascii="Times New Roman" w:eastAsia="Times New Roman" w:hAnsi="Times New Roman" w:cs="Times New Roman"/>
          <w:sz w:val="24"/>
          <w:szCs w:val="24"/>
        </w:rPr>
        <w:t xml:space="preserve"> шт.)</w:t>
      </w:r>
    </w:p>
    <w:p w:rsidR="001F3A47" w:rsidRDefault="001F3A47" w:rsidP="00DE1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интерактивная приставка (1 шт.)</w:t>
      </w:r>
    </w:p>
    <w:p w:rsidR="00DE1F0F" w:rsidRPr="008F75F7" w:rsidRDefault="00DE1F0F" w:rsidP="00DE1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>многофункц</w:t>
      </w:r>
      <w:r>
        <w:rPr>
          <w:rFonts w:ascii="Times New Roman" w:eastAsia="Times New Roman" w:hAnsi="Times New Roman" w:cs="Times New Roman"/>
          <w:sz w:val="24"/>
          <w:szCs w:val="24"/>
        </w:rPr>
        <w:t>иональные печатные устройства (5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 xml:space="preserve"> шт.)</w:t>
      </w:r>
    </w:p>
    <w:p w:rsidR="00511B7B" w:rsidRDefault="002372FB" w:rsidP="00511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планшет (2</w:t>
      </w:r>
      <w:r w:rsidR="00511B7B">
        <w:rPr>
          <w:rFonts w:ascii="Times New Roman" w:eastAsia="Times New Roman" w:hAnsi="Times New Roman" w:cs="Times New Roman"/>
          <w:sz w:val="24"/>
          <w:szCs w:val="24"/>
        </w:rPr>
        <w:t xml:space="preserve"> шт.)</w:t>
      </w:r>
    </w:p>
    <w:p w:rsidR="002372FB" w:rsidRPr="008F75F7" w:rsidRDefault="00DE1F0F" w:rsidP="00DE1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>музыкальные центры (1 шт.)</w:t>
      </w:r>
    </w:p>
    <w:p w:rsidR="00DE1F0F" w:rsidRPr="008F75F7" w:rsidRDefault="00DE1F0F" w:rsidP="00DE1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>акустическая система (1 шт.)</w:t>
      </w:r>
    </w:p>
    <w:p w:rsidR="00DE1F0F" w:rsidRPr="008F75F7" w:rsidRDefault="00DE1F0F" w:rsidP="00DE1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F3A47">
        <w:rPr>
          <w:rFonts w:ascii="Times New Roman" w:eastAsia="Times New Roman" w:hAnsi="Times New Roman" w:cs="Times New Roman"/>
          <w:sz w:val="24"/>
          <w:szCs w:val="24"/>
        </w:rPr>
        <w:t>мультимедийная система (2</w:t>
      </w:r>
      <w:r w:rsidRPr="008F75F7">
        <w:rPr>
          <w:rFonts w:ascii="Times New Roman" w:eastAsia="Times New Roman" w:hAnsi="Times New Roman" w:cs="Times New Roman"/>
          <w:sz w:val="24"/>
          <w:szCs w:val="24"/>
        </w:rPr>
        <w:t xml:space="preserve"> шт.)</w:t>
      </w:r>
    </w:p>
    <w:p w:rsidR="00DE1F0F" w:rsidRDefault="00DE1F0F" w:rsidP="00DE1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11B7B">
        <w:rPr>
          <w:rFonts w:ascii="Times New Roman" w:eastAsia="Times New Roman" w:hAnsi="Times New Roman" w:cs="Times New Roman"/>
          <w:sz w:val="24"/>
          <w:szCs w:val="24"/>
        </w:rPr>
        <w:t>фотоаппарат (1 шт.)</w:t>
      </w:r>
    </w:p>
    <w:p w:rsidR="00227DCC" w:rsidRPr="001B3B97" w:rsidRDefault="00DE1F0F" w:rsidP="001B3B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22BC">
        <w:rPr>
          <w:rFonts w:ascii="Times New Roman" w:eastAsia="Times New Roman" w:hAnsi="Times New Roman" w:cs="Times New Roman"/>
          <w:bCs/>
          <w:sz w:val="24"/>
          <w:szCs w:val="24"/>
        </w:rPr>
        <w:t>Территория ДОУ</w:t>
      </w:r>
      <w:r w:rsidR="00B514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22BC">
        <w:rPr>
          <w:rFonts w:ascii="Times New Roman" w:eastAsia="Times New Roman" w:hAnsi="Times New Roman" w:cs="Times New Roman"/>
          <w:sz w:val="24"/>
          <w:szCs w:val="24"/>
        </w:rPr>
        <w:t xml:space="preserve">оборудована электронной системой закрывания замков на всех входных дверях, калитке, воротах; </w:t>
      </w:r>
      <w:proofErr w:type="gramStart"/>
      <w:r w:rsidRPr="00A522BC">
        <w:rPr>
          <w:rFonts w:ascii="Times New Roman" w:eastAsia="Times New Roman" w:hAnsi="Times New Roman" w:cs="Times New Roman"/>
          <w:sz w:val="24"/>
          <w:szCs w:val="24"/>
        </w:rPr>
        <w:t>установлены</w:t>
      </w:r>
      <w:proofErr w:type="gramEnd"/>
      <w:r w:rsidRPr="005B594D">
        <w:rPr>
          <w:rFonts w:ascii="Times New Roman" w:eastAsia="Times New Roman" w:hAnsi="Times New Roman" w:cs="Times New Roman"/>
          <w:sz w:val="24"/>
          <w:szCs w:val="24"/>
        </w:rPr>
        <w:t>: домофон, система АПС.</w:t>
      </w:r>
    </w:p>
    <w:p w:rsidR="00735938" w:rsidRDefault="00735938" w:rsidP="00202D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E224C" w:rsidRDefault="001F6885" w:rsidP="00A139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2.11</w:t>
      </w:r>
      <w:r w:rsidR="00A139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 w:rsidR="00DE1F0F">
        <w:rPr>
          <w:rFonts w:ascii="Times New Roman" w:eastAsia="Times New Roman" w:hAnsi="Times New Roman" w:cs="Times New Roman"/>
          <w:sz w:val="24"/>
          <w:szCs w:val="24"/>
          <w:u w:val="single"/>
        </w:rPr>
        <w:t>Функционирование внутренней системы оценки качества образования</w:t>
      </w:r>
    </w:p>
    <w:p w:rsidR="00227DCC" w:rsidRDefault="00227DCC" w:rsidP="002936D2">
      <w:pPr>
        <w:spacing w:after="0" w:line="240" w:lineRule="auto"/>
        <w:ind w:left="94" w:right="79" w:firstLine="6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2936D2" w:rsidRPr="002936D2" w:rsidRDefault="002936D2" w:rsidP="002936D2">
      <w:pPr>
        <w:spacing w:after="0" w:line="240" w:lineRule="auto"/>
        <w:ind w:left="94" w:right="79" w:firstLine="6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</w:t>
      </w:r>
      <w:r w:rsidR="00227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я и оценки качества образования, п</w:t>
      </w:r>
      <w:r w:rsidR="00227DCC" w:rsidRPr="00227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оложение</w:t>
      </w:r>
      <w:r w:rsidR="00227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</w:t>
      </w:r>
      <w:r w:rsidR="00227DCC" w:rsidRPr="00227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 внутренней системе оценки качества образования в муниципальном бюджетном дошкольном образовательном учреждении «Детский сад № 325 «Василек»</w:t>
      </w:r>
      <w:r w:rsidR="00BA71D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2936D2" w:rsidRPr="002936D2" w:rsidRDefault="002936D2" w:rsidP="003308A1">
      <w:pPr>
        <w:spacing w:after="0" w:line="240" w:lineRule="auto"/>
        <w:ind w:left="94" w:right="79" w:firstLine="6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Мероприятия по реализации целей и задач </w:t>
      </w:r>
      <w:r w:rsidR="003308A1" w:rsidRPr="003308A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2936D2" w:rsidRPr="002936D2" w:rsidRDefault="002936D2" w:rsidP="003308A1">
      <w:pPr>
        <w:spacing w:after="0" w:line="240" w:lineRule="auto"/>
        <w:ind w:left="94" w:right="79" w:firstLine="6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Реализация </w:t>
      </w:r>
      <w:r w:rsidR="003308A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СОК</w:t>
      </w:r>
      <w:r w:rsidR="008865E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 w:rsidR="008865E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</w:t>
      </w: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</w:t>
      </w:r>
      <w:proofErr w:type="gramEnd"/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осуществляется </w:t>
      </w:r>
      <w:proofErr w:type="gramStart"/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посредством</w:t>
      </w:r>
      <w:proofErr w:type="gramEnd"/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существующих процедур оценки качества образования. </w:t>
      </w:r>
      <w:r w:rsidRPr="003308A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A82612E" wp14:editId="66D6E452">
            <wp:extent cx="4445" cy="44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D2" w:rsidRPr="002936D2" w:rsidRDefault="002936D2" w:rsidP="003308A1">
      <w:pPr>
        <w:spacing w:after="0" w:line="240" w:lineRule="auto"/>
        <w:ind w:left="94" w:right="79" w:firstLine="6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Предметом </w:t>
      </w:r>
      <w:r w:rsidR="003308A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ВСОК</w:t>
      </w:r>
      <w:r w:rsidR="008865E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 w:rsidR="008865E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</w:t>
      </w:r>
      <w:r w:rsidR="003308A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</w:t>
      </w:r>
      <w:proofErr w:type="gramEnd"/>
      <w:r w:rsidR="003308A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являются:</w:t>
      </w:r>
    </w:p>
    <w:p w:rsidR="002936D2" w:rsidRPr="002936D2" w:rsidRDefault="002936D2" w:rsidP="002936D2">
      <w:pPr>
        <w:spacing w:after="0" w:line="240" w:lineRule="auto"/>
        <w:ind w:left="83" w:right="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</w:t>
      </w:r>
      <w:r w:rsidR="003308A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качество условий реализации ООП образовательного учреждения; </w:t>
      </w:r>
    </w:p>
    <w:p w:rsidR="002936D2" w:rsidRPr="00FA05EB" w:rsidRDefault="002936D2" w:rsidP="002936D2">
      <w:pPr>
        <w:spacing w:after="0" w:line="240" w:lineRule="auto"/>
        <w:ind w:left="83" w:right="7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US"/>
        </w:rPr>
      </w:pPr>
      <w:r w:rsidRPr="002936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US"/>
        </w:rPr>
        <w:t>-</w:t>
      </w:r>
      <w:r w:rsidR="003308A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US"/>
        </w:rPr>
        <w:t xml:space="preserve"> </w:t>
      </w: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качество организации образовательного процесса; </w:t>
      </w:r>
    </w:p>
    <w:p w:rsidR="002936D2" w:rsidRDefault="002936D2" w:rsidP="002936D2">
      <w:pPr>
        <w:spacing w:after="0" w:line="240" w:lineRule="auto"/>
        <w:ind w:left="83" w:right="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36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US"/>
        </w:rPr>
        <w:t>-</w:t>
      </w:r>
      <w:r w:rsidR="003308A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US"/>
        </w:rPr>
        <w:t xml:space="preserve"> </w:t>
      </w:r>
      <w:r w:rsidRPr="002936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качество результата освоения ООП образовательного учреждения. </w:t>
      </w:r>
    </w:p>
    <w:p w:rsidR="008865E4" w:rsidRPr="008865E4" w:rsidRDefault="008865E4" w:rsidP="008865E4">
      <w:pPr>
        <w:spacing w:after="0" w:line="240" w:lineRule="auto"/>
        <w:ind w:left="83" w:right="79" w:firstLine="6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8865E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Содержание процедуры ВСОК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</w:t>
      </w:r>
      <w:r w:rsidRPr="008865E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</w:t>
      </w:r>
      <w:proofErr w:type="gramEnd"/>
      <w:r w:rsidRPr="008865E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включает </w:t>
      </w:r>
      <w:proofErr w:type="gramStart"/>
      <w:r w:rsidRPr="008865E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proofErr w:type="gramEnd"/>
      <w:r w:rsidRPr="008865E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себя оценку показателей:</w:t>
      </w:r>
    </w:p>
    <w:p w:rsidR="008865E4" w:rsidRPr="00AC6F7B" w:rsidRDefault="008865E4" w:rsidP="00AC6F7B">
      <w:pPr>
        <w:pStyle w:val="a7"/>
        <w:numPr>
          <w:ilvl w:val="0"/>
          <w:numId w:val="18"/>
        </w:numPr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AC6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качество условий в ДОО для индивидуализации образовательного процесса;</w:t>
      </w:r>
    </w:p>
    <w:p w:rsidR="008865E4" w:rsidRPr="00AC6F7B" w:rsidRDefault="008865E4" w:rsidP="00AC6F7B">
      <w:pPr>
        <w:pStyle w:val="a7"/>
        <w:numPr>
          <w:ilvl w:val="0"/>
          <w:numId w:val="18"/>
        </w:numPr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AC6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качество условий в ДОО для развития начал технического образования детей дошкольного возраста; </w:t>
      </w:r>
    </w:p>
    <w:p w:rsidR="008865E4" w:rsidRPr="00AC6F7B" w:rsidRDefault="008865E4" w:rsidP="00AC6F7B">
      <w:pPr>
        <w:pStyle w:val="a7"/>
        <w:numPr>
          <w:ilvl w:val="0"/>
          <w:numId w:val="18"/>
        </w:numPr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AC6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качество условий в ДОО для сохранения и укрепления здоровья детей дошкольного возраста;</w:t>
      </w:r>
    </w:p>
    <w:p w:rsidR="008865E4" w:rsidRPr="00AC6F7B" w:rsidRDefault="008865E4" w:rsidP="00AC6F7B">
      <w:pPr>
        <w:pStyle w:val="a7"/>
        <w:numPr>
          <w:ilvl w:val="0"/>
          <w:numId w:val="18"/>
        </w:numPr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AC6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качество условий в ДОО для актуализации воспитательного потенциала в системе дошкольного образования (муниципальный проект «С чего начинается Родина»);</w:t>
      </w:r>
    </w:p>
    <w:p w:rsidR="008865E4" w:rsidRPr="00AC6F7B" w:rsidRDefault="008865E4" w:rsidP="00AC6F7B">
      <w:pPr>
        <w:pStyle w:val="a7"/>
        <w:numPr>
          <w:ilvl w:val="0"/>
          <w:numId w:val="18"/>
        </w:numPr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AC6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качество условий в ДОО для совершенствования механизмов управления качеством дошкольного образования;</w:t>
      </w:r>
    </w:p>
    <w:p w:rsidR="008865E4" w:rsidRPr="00AC6F7B" w:rsidRDefault="008865E4" w:rsidP="00AC6F7B">
      <w:pPr>
        <w:pStyle w:val="a7"/>
        <w:numPr>
          <w:ilvl w:val="0"/>
          <w:numId w:val="18"/>
        </w:numPr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AC6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качество взаимодействия с семьями воспитанников, степень удовлетворенности родителей (законных представителей).</w:t>
      </w:r>
    </w:p>
    <w:p w:rsidR="0001066F" w:rsidRDefault="0001066F" w:rsidP="00FA05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A05EB" w:rsidRPr="00A13901" w:rsidRDefault="00FA05EB" w:rsidP="00D74CFA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3901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A13901">
        <w:rPr>
          <w:rFonts w:ascii="Times New Roman" w:eastAsia="Times New Roman" w:hAnsi="Times New Roman" w:cs="Times New Roman"/>
          <w:sz w:val="24"/>
          <w:szCs w:val="24"/>
        </w:rPr>
        <w:t xml:space="preserve">ТАТИСТИЧЕСКАЯ ЧАСТЬ </w:t>
      </w:r>
    </w:p>
    <w:p w:rsidR="00B866CC" w:rsidRDefault="00B866CC" w:rsidP="00B86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C4E66" w:rsidRDefault="00FC4E66" w:rsidP="00FC4E6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10A97">
        <w:rPr>
          <w:rFonts w:ascii="Times New Roman" w:eastAsia="Times New Roman" w:hAnsi="Times New Roman" w:cs="Times New Roman"/>
          <w:sz w:val="24"/>
          <w:szCs w:val="24"/>
          <w:u w:val="single"/>
        </w:rPr>
        <w:t>Показатели деятельности образовательной организации</w:t>
      </w:r>
      <w:r w:rsidR="00FA05EB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Pr="00410A9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1B3B97" w:rsidRDefault="00FC4E66" w:rsidP="00D40A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 w:rsidRPr="00410A97">
        <w:rPr>
          <w:rFonts w:ascii="Times New Roman" w:eastAsia="Times New Roman" w:hAnsi="Times New Roman" w:cs="Times New Roman"/>
          <w:sz w:val="24"/>
          <w:szCs w:val="24"/>
          <w:u w:val="single"/>
        </w:rPr>
        <w:t>под</w:t>
      </w:r>
      <w:r w:rsidR="008865E4">
        <w:rPr>
          <w:rFonts w:ascii="Times New Roman" w:eastAsia="Times New Roman" w:hAnsi="Times New Roman" w:cs="Times New Roman"/>
          <w:sz w:val="24"/>
          <w:szCs w:val="24"/>
          <w:u w:val="single"/>
        </w:rPr>
        <w:t>лежащей</w:t>
      </w:r>
      <w:proofErr w:type="gramEnd"/>
      <w:r w:rsidR="008865E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8865E4">
        <w:rPr>
          <w:rFonts w:ascii="Times New Roman" w:eastAsia="Times New Roman" w:hAnsi="Times New Roman" w:cs="Times New Roman"/>
          <w:sz w:val="24"/>
          <w:szCs w:val="24"/>
          <w:u w:val="single"/>
        </w:rPr>
        <w:t>самообследованию</w:t>
      </w:r>
      <w:proofErr w:type="spellEnd"/>
      <w:r w:rsidR="008865E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за 2024</w:t>
      </w:r>
      <w:r w:rsidR="0086619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410A9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год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tbl>
      <w:tblPr>
        <w:tblW w:w="10498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8040"/>
        <w:gridCol w:w="1843"/>
      </w:tblGrid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1B3B97" w:rsidRDefault="001B3B97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8865E4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(8 - 12 часов)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8865E4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8865E4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1.1.4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336E7D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336E7D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336E7D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/100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1.4.1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(8 - 12 часов)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D02278" w:rsidRDefault="009E39CD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="00D022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</w:t>
            </w:r>
          </w:p>
          <w:p w:rsidR="00FC4E66" w:rsidRPr="00522E6E" w:rsidRDefault="00D02278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96,5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1.4.2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1.4.3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1.5.1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1.5.2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1.5.3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присмотру и уходу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/0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дня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9D57D5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1.7.1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9E39CD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="00AF3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52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1.7.2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EE334C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/41 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B56EBC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1.7.3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9E39CD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/47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B56EBC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1.7.4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B83FBA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35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1.8.1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D02278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="00AF3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/12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1.8.2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EE334C" w:rsidP="00B56EB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="006515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  <w:r w:rsidR="00D022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AF3EB9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1.9.1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AF3EB9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AF3EB9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41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1.9.2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Свыше 30 лет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CA5C84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="00CE3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CE3ED8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человек /100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5A06E7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40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5A06E7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человек/</w:t>
            </w:r>
            <w:r w:rsidR="00A807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206</w:t>
            </w:r>
            <w:r w:rsidR="00FC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E66"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1.15.1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1.15.2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да/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1.15.3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1.15.4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1.15.5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1.15.6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Инфраструктура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2, 2 </w:t>
            </w: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кв.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FC4E66" w:rsidRPr="00522E6E" w:rsidTr="00D4156C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80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FC4E66" w:rsidRPr="00522E6E" w:rsidRDefault="00FC4E66" w:rsidP="00D415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FA05EB" w:rsidRDefault="00D146C4" w:rsidP="00FA05EB">
      <w:pPr>
        <w:shd w:val="clear" w:color="auto" w:fill="FFFFFF"/>
        <w:spacing w:before="100" w:after="100" w:line="300" w:lineRule="atLeast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ВЫВОД</w:t>
      </w:r>
      <w:r w:rsidR="0086619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Ы, ПЕРСПЕКТИВЫ</w:t>
      </w:r>
    </w:p>
    <w:p w:rsidR="0086619D" w:rsidRDefault="00D146C4" w:rsidP="001B3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5E6">
        <w:rPr>
          <w:rFonts w:ascii="Times New Roman" w:eastAsia="Times New Roman" w:hAnsi="Times New Roman" w:cs="Times New Roman"/>
          <w:sz w:val="24"/>
          <w:szCs w:val="24"/>
        </w:rPr>
        <w:t xml:space="preserve">Полученные результаты </w:t>
      </w:r>
      <w:proofErr w:type="spellStart"/>
      <w:r w:rsidRPr="008765E6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8765E6">
        <w:rPr>
          <w:rFonts w:ascii="Times New Roman" w:eastAsia="Times New Roman" w:hAnsi="Times New Roman" w:cs="Times New Roman"/>
          <w:sz w:val="24"/>
          <w:szCs w:val="24"/>
        </w:rPr>
        <w:t xml:space="preserve"> позволяют охарактеризовать образовательную среду МБДОУ №</w:t>
      </w:r>
      <w:r w:rsidR="002B5D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65E6">
        <w:rPr>
          <w:rFonts w:ascii="Times New Roman" w:eastAsia="Times New Roman" w:hAnsi="Times New Roman" w:cs="Times New Roman"/>
          <w:sz w:val="24"/>
          <w:szCs w:val="24"/>
        </w:rPr>
        <w:t>325 как комфортную и благоприятную, способствующую интеллектуальному, личностному и творческому развитию детей дошкольного возраста,</w:t>
      </w:r>
      <w:r w:rsidR="0086619D">
        <w:rPr>
          <w:rFonts w:ascii="Times New Roman" w:eastAsia="Times New Roman" w:hAnsi="Times New Roman" w:cs="Times New Roman"/>
          <w:sz w:val="24"/>
          <w:szCs w:val="24"/>
        </w:rPr>
        <w:t xml:space="preserve"> формированию у воспитанников </w:t>
      </w:r>
      <w:r w:rsidR="00883C7E">
        <w:rPr>
          <w:rFonts w:ascii="Times New Roman" w:eastAsia="Times New Roman" w:hAnsi="Times New Roman" w:cs="Times New Roman"/>
          <w:sz w:val="24"/>
          <w:szCs w:val="24"/>
        </w:rPr>
        <w:t xml:space="preserve">гражданско-патриотических, духовно-нравственных качеств, </w:t>
      </w:r>
      <w:r w:rsidR="0086619D">
        <w:rPr>
          <w:rFonts w:ascii="Times New Roman" w:eastAsia="Times New Roman" w:hAnsi="Times New Roman" w:cs="Times New Roman"/>
          <w:sz w:val="24"/>
          <w:szCs w:val="24"/>
        </w:rPr>
        <w:t>предпосылок учебной деятельности,</w:t>
      </w:r>
      <w:r w:rsidRPr="008765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4C0">
        <w:rPr>
          <w:rFonts w:ascii="Times New Roman" w:eastAsia="Times New Roman" w:hAnsi="Times New Roman" w:cs="Times New Roman"/>
          <w:sz w:val="24"/>
          <w:szCs w:val="24"/>
        </w:rPr>
        <w:t>основ финансовой</w:t>
      </w:r>
      <w:r w:rsidR="00496416">
        <w:rPr>
          <w:rFonts w:ascii="Times New Roman" w:eastAsia="Times New Roman" w:hAnsi="Times New Roman" w:cs="Times New Roman"/>
          <w:sz w:val="24"/>
          <w:szCs w:val="24"/>
        </w:rPr>
        <w:t>, цифровой</w:t>
      </w:r>
      <w:r w:rsidR="004744C0">
        <w:rPr>
          <w:rFonts w:ascii="Times New Roman" w:eastAsia="Times New Roman" w:hAnsi="Times New Roman" w:cs="Times New Roman"/>
          <w:sz w:val="24"/>
          <w:szCs w:val="24"/>
        </w:rPr>
        <w:t xml:space="preserve"> культуры, </w:t>
      </w:r>
      <w:r w:rsidR="00883C7E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8765E6">
        <w:rPr>
          <w:rFonts w:ascii="Times New Roman" w:eastAsia="Times New Roman" w:hAnsi="Times New Roman" w:cs="Times New Roman"/>
          <w:sz w:val="24"/>
          <w:szCs w:val="24"/>
        </w:rPr>
        <w:t xml:space="preserve">также совершенствованию </w:t>
      </w:r>
      <w:r w:rsidR="0086619D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профессионального </w:t>
      </w:r>
      <w:r w:rsidRPr="008765E6">
        <w:rPr>
          <w:rFonts w:ascii="Times New Roman" w:eastAsia="Times New Roman" w:hAnsi="Times New Roman" w:cs="Times New Roman"/>
          <w:sz w:val="24"/>
          <w:szCs w:val="24"/>
        </w:rPr>
        <w:t>мастерства педагогического коллектива.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2DD7" w:rsidRPr="00D40A96" w:rsidRDefault="00A807F8" w:rsidP="00D40A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перспективе на 2025</w:t>
      </w:r>
      <w:r w:rsidR="0086619D">
        <w:rPr>
          <w:rFonts w:ascii="Times New Roman" w:eastAsia="Times New Roman" w:hAnsi="Times New Roman" w:cs="Times New Roman"/>
          <w:sz w:val="24"/>
          <w:szCs w:val="24"/>
        </w:rPr>
        <w:t xml:space="preserve"> г. администрация МБДОУ по управлению педагогическим коллективом ставит задачи по </w:t>
      </w:r>
      <w:r w:rsidR="002A03D0">
        <w:rPr>
          <w:rFonts w:ascii="Times New Roman" w:eastAsia="Times New Roman" w:hAnsi="Times New Roman" w:cs="Times New Roman"/>
          <w:sz w:val="24"/>
          <w:szCs w:val="24"/>
        </w:rPr>
        <w:t xml:space="preserve">обеспечению реализации </w:t>
      </w:r>
      <w:r w:rsidR="00496416">
        <w:rPr>
          <w:rFonts w:ascii="Times New Roman" w:eastAsia="Times New Roman" w:hAnsi="Times New Roman" w:cs="Times New Roman"/>
          <w:sz w:val="24"/>
          <w:szCs w:val="24"/>
        </w:rPr>
        <w:t xml:space="preserve">ООП ДО, разработанной в соответствии с ФОП ДО, </w:t>
      </w:r>
      <w:r w:rsidR="00530111">
        <w:rPr>
          <w:rFonts w:ascii="Times New Roman" w:eastAsia="Times New Roman" w:hAnsi="Times New Roman" w:cs="Times New Roman"/>
          <w:sz w:val="24"/>
          <w:szCs w:val="24"/>
        </w:rPr>
        <w:t xml:space="preserve">внедрения технологий позитивной социализации, </w:t>
      </w:r>
      <w:r w:rsidR="001D3F1E">
        <w:rPr>
          <w:rFonts w:ascii="Times New Roman" w:eastAsia="Times New Roman" w:hAnsi="Times New Roman" w:cs="Times New Roman"/>
          <w:sz w:val="24"/>
          <w:szCs w:val="24"/>
        </w:rPr>
        <w:t xml:space="preserve">коллективного творческого дела, чередования традиционных поручений, </w:t>
      </w:r>
      <w:r w:rsidR="00530111">
        <w:rPr>
          <w:rFonts w:ascii="Times New Roman" w:eastAsia="Times New Roman" w:hAnsi="Times New Roman" w:cs="Times New Roman"/>
          <w:sz w:val="24"/>
          <w:szCs w:val="24"/>
        </w:rPr>
        <w:t xml:space="preserve">ЦОР, ИКТ-технологий, </w:t>
      </w:r>
      <w:r w:rsidR="00496416">
        <w:rPr>
          <w:rFonts w:ascii="Times New Roman" w:eastAsia="Times New Roman" w:hAnsi="Times New Roman" w:cs="Times New Roman"/>
          <w:sz w:val="24"/>
          <w:szCs w:val="24"/>
        </w:rPr>
        <w:t xml:space="preserve">расширению взаимодействия с социальными партнерами, использованию городского пространства для обеспечения доступности и качества образования каждому ребенку ДОУ, </w:t>
      </w:r>
      <w:r w:rsidR="0015624F">
        <w:rPr>
          <w:rFonts w:ascii="Times New Roman" w:eastAsia="Times New Roman" w:hAnsi="Times New Roman" w:cs="Times New Roman"/>
          <w:sz w:val="24"/>
          <w:szCs w:val="24"/>
        </w:rPr>
        <w:t>продолжению развития</w:t>
      </w:r>
      <w:r w:rsidR="00CC2ED0">
        <w:rPr>
          <w:rFonts w:ascii="Times New Roman" w:eastAsia="Times New Roman" w:hAnsi="Times New Roman" w:cs="Times New Roman"/>
          <w:sz w:val="24"/>
          <w:szCs w:val="24"/>
        </w:rPr>
        <w:t xml:space="preserve"> условий по гражданско-патриотическому воспитанию детей</w:t>
      </w:r>
      <w:proofErr w:type="gramEnd"/>
      <w:r w:rsidR="00CC2ED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15624F">
        <w:rPr>
          <w:rFonts w:ascii="Times New Roman" w:eastAsia="Times New Roman" w:hAnsi="Times New Roman" w:cs="Times New Roman"/>
          <w:sz w:val="24"/>
          <w:szCs w:val="24"/>
        </w:rPr>
        <w:t>повышения квалификации, развития</w:t>
      </w:r>
      <w:r w:rsidR="0086619D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профессиональных компетентностей педагогов, материально-технической и методической б</w:t>
      </w:r>
      <w:r w:rsidR="00EC67E6">
        <w:rPr>
          <w:rFonts w:ascii="Times New Roman" w:eastAsia="Times New Roman" w:hAnsi="Times New Roman" w:cs="Times New Roman"/>
          <w:sz w:val="24"/>
          <w:szCs w:val="24"/>
        </w:rPr>
        <w:t>азы ДОУ, совершенствование</w:t>
      </w:r>
      <w:r w:rsidR="00E84A30">
        <w:rPr>
          <w:rFonts w:ascii="Times New Roman" w:eastAsia="Times New Roman" w:hAnsi="Times New Roman" w:cs="Times New Roman"/>
          <w:sz w:val="24"/>
          <w:szCs w:val="24"/>
        </w:rPr>
        <w:t xml:space="preserve"> работы с родителями (законными представителями) МБДОУ.</w:t>
      </w:r>
      <w:r w:rsidR="008661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4A2DD7" w:rsidRPr="00D40A96" w:rsidSect="006235B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8C3" w:rsidRDefault="00DC18C3" w:rsidP="0030335C">
      <w:pPr>
        <w:spacing w:after="0" w:line="240" w:lineRule="auto"/>
      </w:pPr>
      <w:r>
        <w:separator/>
      </w:r>
    </w:p>
  </w:endnote>
  <w:endnote w:type="continuationSeparator" w:id="0">
    <w:p w:rsidR="00DC18C3" w:rsidRDefault="00DC18C3" w:rsidP="00303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8C3" w:rsidRDefault="00DC18C3" w:rsidP="0030335C">
      <w:pPr>
        <w:spacing w:after="0" w:line="240" w:lineRule="auto"/>
      </w:pPr>
      <w:r>
        <w:separator/>
      </w:r>
    </w:p>
  </w:footnote>
  <w:footnote w:type="continuationSeparator" w:id="0">
    <w:p w:rsidR="00DC18C3" w:rsidRDefault="00DC18C3" w:rsidP="00303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796"/>
    <w:multiLevelType w:val="multilevel"/>
    <w:tmpl w:val="A282DCFA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0D00634C"/>
    <w:multiLevelType w:val="hybridMultilevel"/>
    <w:tmpl w:val="64AEF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B3B75"/>
    <w:multiLevelType w:val="hybridMultilevel"/>
    <w:tmpl w:val="54A6FAD0"/>
    <w:lvl w:ilvl="0" w:tplc="FBA21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C1728"/>
    <w:multiLevelType w:val="hybridMultilevel"/>
    <w:tmpl w:val="3F7ABEA8"/>
    <w:lvl w:ilvl="0" w:tplc="FBA21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94D0D"/>
    <w:multiLevelType w:val="hybridMultilevel"/>
    <w:tmpl w:val="44E0940A"/>
    <w:lvl w:ilvl="0" w:tplc="FBA21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0590A"/>
    <w:multiLevelType w:val="hybridMultilevel"/>
    <w:tmpl w:val="27E867F8"/>
    <w:lvl w:ilvl="0" w:tplc="FBA21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10272E"/>
    <w:multiLevelType w:val="hybridMultilevel"/>
    <w:tmpl w:val="8B76981A"/>
    <w:lvl w:ilvl="0" w:tplc="FBA21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619CB"/>
    <w:multiLevelType w:val="hybridMultilevel"/>
    <w:tmpl w:val="6780F3C0"/>
    <w:lvl w:ilvl="0" w:tplc="FBA21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20A7D"/>
    <w:multiLevelType w:val="multilevel"/>
    <w:tmpl w:val="D040DEFE"/>
    <w:lvl w:ilvl="0">
      <w:start w:val="2"/>
      <w:numFmt w:val="upperRoman"/>
      <w:lvlText w:val="%1."/>
      <w:lvlJc w:val="left"/>
      <w:pPr>
        <w:ind w:left="214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1800"/>
      </w:pPr>
      <w:rPr>
        <w:rFonts w:hint="default"/>
      </w:rPr>
    </w:lvl>
  </w:abstractNum>
  <w:abstractNum w:abstractNumId="9">
    <w:nsid w:val="27505105"/>
    <w:multiLevelType w:val="hybridMultilevel"/>
    <w:tmpl w:val="DB6A06E4"/>
    <w:lvl w:ilvl="0" w:tplc="FBA21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FF000D"/>
    <w:multiLevelType w:val="hybridMultilevel"/>
    <w:tmpl w:val="45261D1C"/>
    <w:lvl w:ilvl="0" w:tplc="FBA21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203FDD"/>
    <w:multiLevelType w:val="hybridMultilevel"/>
    <w:tmpl w:val="8D347368"/>
    <w:lvl w:ilvl="0" w:tplc="FBA21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245F1D"/>
    <w:multiLevelType w:val="hybridMultilevel"/>
    <w:tmpl w:val="404E5110"/>
    <w:lvl w:ilvl="0" w:tplc="FBA21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A07588"/>
    <w:multiLevelType w:val="hybridMultilevel"/>
    <w:tmpl w:val="787E0836"/>
    <w:lvl w:ilvl="0" w:tplc="FBA21AA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B970530"/>
    <w:multiLevelType w:val="hybridMultilevel"/>
    <w:tmpl w:val="70B2ED3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25F32A7"/>
    <w:multiLevelType w:val="hybridMultilevel"/>
    <w:tmpl w:val="B71E8778"/>
    <w:lvl w:ilvl="0" w:tplc="FBA21AA4">
      <w:start w:val="1"/>
      <w:numFmt w:val="bullet"/>
      <w:lvlText w:val=""/>
      <w:lvlJc w:val="left"/>
      <w:pPr>
        <w:ind w:left="8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6">
    <w:nsid w:val="62DE2024"/>
    <w:multiLevelType w:val="hybridMultilevel"/>
    <w:tmpl w:val="9A7635F0"/>
    <w:lvl w:ilvl="0" w:tplc="FBA21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A8392A"/>
    <w:multiLevelType w:val="hybridMultilevel"/>
    <w:tmpl w:val="7B9C93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1"/>
  </w:num>
  <w:num w:numId="5">
    <w:abstractNumId w:val="2"/>
  </w:num>
  <w:num w:numId="6">
    <w:abstractNumId w:val="16"/>
  </w:num>
  <w:num w:numId="7">
    <w:abstractNumId w:val="12"/>
  </w:num>
  <w:num w:numId="8">
    <w:abstractNumId w:val="6"/>
  </w:num>
  <w:num w:numId="9">
    <w:abstractNumId w:val="3"/>
  </w:num>
  <w:num w:numId="10">
    <w:abstractNumId w:val="14"/>
  </w:num>
  <w:num w:numId="11">
    <w:abstractNumId w:val="10"/>
  </w:num>
  <w:num w:numId="12">
    <w:abstractNumId w:val="17"/>
  </w:num>
  <w:num w:numId="13">
    <w:abstractNumId w:val="9"/>
  </w:num>
  <w:num w:numId="14">
    <w:abstractNumId w:val="7"/>
  </w:num>
  <w:num w:numId="15">
    <w:abstractNumId w:val="13"/>
  </w:num>
  <w:num w:numId="16">
    <w:abstractNumId w:val="4"/>
  </w:num>
  <w:num w:numId="17">
    <w:abstractNumId w:val="5"/>
  </w:num>
  <w:num w:numId="18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118"/>
    <w:rsid w:val="00001984"/>
    <w:rsid w:val="00004784"/>
    <w:rsid w:val="00004D8A"/>
    <w:rsid w:val="0000648C"/>
    <w:rsid w:val="0001066F"/>
    <w:rsid w:val="00012EB1"/>
    <w:rsid w:val="00013023"/>
    <w:rsid w:val="00013615"/>
    <w:rsid w:val="00013754"/>
    <w:rsid w:val="0001525A"/>
    <w:rsid w:val="00016B19"/>
    <w:rsid w:val="000226F0"/>
    <w:rsid w:val="000252D0"/>
    <w:rsid w:val="0002574D"/>
    <w:rsid w:val="00025C35"/>
    <w:rsid w:val="00026563"/>
    <w:rsid w:val="00026BF5"/>
    <w:rsid w:val="00027D08"/>
    <w:rsid w:val="00030A87"/>
    <w:rsid w:val="0003148E"/>
    <w:rsid w:val="000330FD"/>
    <w:rsid w:val="0003440E"/>
    <w:rsid w:val="00035E55"/>
    <w:rsid w:val="000400DF"/>
    <w:rsid w:val="00040513"/>
    <w:rsid w:val="0004132F"/>
    <w:rsid w:val="00043B0D"/>
    <w:rsid w:val="000448E9"/>
    <w:rsid w:val="00045120"/>
    <w:rsid w:val="00045ACA"/>
    <w:rsid w:val="000471DF"/>
    <w:rsid w:val="000478A2"/>
    <w:rsid w:val="000478FD"/>
    <w:rsid w:val="00050D12"/>
    <w:rsid w:val="00052D32"/>
    <w:rsid w:val="00053F9F"/>
    <w:rsid w:val="000553F2"/>
    <w:rsid w:val="00055F60"/>
    <w:rsid w:val="00057A09"/>
    <w:rsid w:val="000604A6"/>
    <w:rsid w:val="000605D3"/>
    <w:rsid w:val="00061FE4"/>
    <w:rsid w:val="00063096"/>
    <w:rsid w:val="00065604"/>
    <w:rsid w:val="0007085B"/>
    <w:rsid w:val="00071014"/>
    <w:rsid w:val="000731B8"/>
    <w:rsid w:val="000734A7"/>
    <w:rsid w:val="00074968"/>
    <w:rsid w:val="00074CA9"/>
    <w:rsid w:val="000761C7"/>
    <w:rsid w:val="00077A30"/>
    <w:rsid w:val="0008218B"/>
    <w:rsid w:val="00082E03"/>
    <w:rsid w:val="000851D8"/>
    <w:rsid w:val="00085371"/>
    <w:rsid w:val="0008678D"/>
    <w:rsid w:val="00086838"/>
    <w:rsid w:val="00087E2D"/>
    <w:rsid w:val="000907E1"/>
    <w:rsid w:val="00090F29"/>
    <w:rsid w:val="000916BE"/>
    <w:rsid w:val="00091EE3"/>
    <w:rsid w:val="00092330"/>
    <w:rsid w:val="00094D80"/>
    <w:rsid w:val="00095F46"/>
    <w:rsid w:val="000A053D"/>
    <w:rsid w:val="000A065E"/>
    <w:rsid w:val="000A1158"/>
    <w:rsid w:val="000A231B"/>
    <w:rsid w:val="000A46CB"/>
    <w:rsid w:val="000A7642"/>
    <w:rsid w:val="000B1C2F"/>
    <w:rsid w:val="000B2531"/>
    <w:rsid w:val="000B28E3"/>
    <w:rsid w:val="000B2B09"/>
    <w:rsid w:val="000B2EC9"/>
    <w:rsid w:val="000B3190"/>
    <w:rsid w:val="000B3209"/>
    <w:rsid w:val="000B477E"/>
    <w:rsid w:val="000B5259"/>
    <w:rsid w:val="000B5512"/>
    <w:rsid w:val="000B6A62"/>
    <w:rsid w:val="000C3388"/>
    <w:rsid w:val="000C6213"/>
    <w:rsid w:val="000D25FC"/>
    <w:rsid w:val="000D27F3"/>
    <w:rsid w:val="000D28CE"/>
    <w:rsid w:val="000D3F50"/>
    <w:rsid w:val="000D4118"/>
    <w:rsid w:val="000D4817"/>
    <w:rsid w:val="000D52A7"/>
    <w:rsid w:val="000D5DA6"/>
    <w:rsid w:val="000D7936"/>
    <w:rsid w:val="000E1E77"/>
    <w:rsid w:val="000E2058"/>
    <w:rsid w:val="000E22B0"/>
    <w:rsid w:val="000E2AB5"/>
    <w:rsid w:val="000E3FE7"/>
    <w:rsid w:val="000E443E"/>
    <w:rsid w:val="000E5EA7"/>
    <w:rsid w:val="000F10F2"/>
    <w:rsid w:val="000F1830"/>
    <w:rsid w:val="000F2A8C"/>
    <w:rsid w:val="000F3466"/>
    <w:rsid w:val="000F69CD"/>
    <w:rsid w:val="000F6C64"/>
    <w:rsid w:val="000F7E11"/>
    <w:rsid w:val="00100CCA"/>
    <w:rsid w:val="00100DB0"/>
    <w:rsid w:val="0010369A"/>
    <w:rsid w:val="00105F73"/>
    <w:rsid w:val="00106E64"/>
    <w:rsid w:val="001135C8"/>
    <w:rsid w:val="0011379B"/>
    <w:rsid w:val="00113B4C"/>
    <w:rsid w:val="001145B5"/>
    <w:rsid w:val="00115435"/>
    <w:rsid w:val="00116F55"/>
    <w:rsid w:val="00124558"/>
    <w:rsid w:val="001253EE"/>
    <w:rsid w:val="00125880"/>
    <w:rsid w:val="001258BA"/>
    <w:rsid w:val="00134B9D"/>
    <w:rsid w:val="00135E0A"/>
    <w:rsid w:val="00136606"/>
    <w:rsid w:val="0013686C"/>
    <w:rsid w:val="00137161"/>
    <w:rsid w:val="00141D7E"/>
    <w:rsid w:val="00141F65"/>
    <w:rsid w:val="00143559"/>
    <w:rsid w:val="00144ADA"/>
    <w:rsid w:val="00144C43"/>
    <w:rsid w:val="00145C36"/>
    <w:rsid w:val="0014660B"/>
    <w:rsid w:val="00150470"/>
    <w:rsid w:val="00151BF1"/>
    <w:rsid w:val="00153475"/>
    <w:rsid w:val="00153480"/>
    <w:rsid w:val="00153709"/>
    <w:rsid w:val="00154503"/>
    <w:rsid w:val="0015490A"/>
    <w:rsid w:val="001550D4"/>
    <w:rsid w:val="00155110"/>
    <w:rsid w:val="00155BB7"/>
    <w:rsid w:val="0015624F"/>
    <w:rsid w:val="00156349"/>
    <w:rsid w:val="001565DA"/>
    <w:rsid w:val="00156825"/>
    <w:rsid w:val="00160BC2"/>
    <w:rsid w:val="00161832"/>
    <w:rsid w:val="0016232A"/>
    <w:rsid w:val="00163D05"/>
    <w:rsid w:val="0016523E"/>
    <w:rsid w:val="00165EBD"/>
    <w:rsid w:val="0016654C"/>
    <w:rsid w:val="00170647"/>
    <w:rsid w:val="001712BA"/>
    <w:rsid w:val="00171499"/>
    <w:rsid w:val="00172EBB"/>
    <w:rsid w:val="001753E9"/>
    <w:rsid w:val="00175BA5"/>
    <w:rsid w:val="00177C2F"/>
    <w:rsid w:val="00183874"/>
    <w:rsid w:val="00185870"/>
    <w:rsid w:val="00185DEE"/>
    <w:rsid w:val="00186D75"/>
    <w:rsid w:val="0018721A"/>
    <w:rsid w:val="00191010"/>
    <w:rsid w:val="001916A5"/>
    <w:rsid w:val="00193188"/>
    <w:rsid w:val="0019448F"/>
    <w:rsid w:val="0019547D"/>
    <w:rsid w:val="001A1DFB"/>
    <w:rsid w:val="001A1EC0"/>
    <w:rsid w:val="001A3441"/>
    <w:rsid w:val="001A4AB8"/>
    <w:rsid w:val="001A4F03"/>
    <w:rsid w:val="001B00D8"/>
    <w:rsid w:val="001B10C9"/>
    <w:rsid w:val="001B1667"/>
    <w:rsid w:val="001B1FF8"/>
    <w:rsid w:val="001B22F5"/>
    <w:rsid w:val="001B3B97"/>
    <w:rsid w:val="001B3D64"/>
    <w:rsid w:val="001B435A"/>
    <w:rsid w:val="001C1AF7"/>
    <w:rsid w:val="001C2D25"/>
    <w:rsid w:val="001C6A0A"/>
    <w:rsid w:val="001C726A"/>
    <w:rsid w:val="001C776A"/>
    <w:rsid w:val="001C7D65"/>
    <w:rsid w:val="001D115B"/>
    <w:rsid w:val="001D243C"/>
    <w:rsid w:val="001D272F"/>
    <w:rsid w:val="001D3788"/>
    <w:rsid w:val="001D3A57"/>
    <w:rsid w:val="001D3F1E"/>
    <w:rsid w:val="001D40E1"/>
    <w:rsid w:val="001D44F6"/>
    <w:rsid w:val="001D519D"/>
    <w:rsid w:val="001D61DA"/>
    <w:rsid w:val="001D72F9"/>
    <w:rsid w:val="001E1CD4"/>
    <w:rsid w:val="001E37F2"/>
    <w:rsid w:val="001F22E9"/>
    <w:rsid w:val="001F3A47"/>
    <w:rsid w:val="001F3A82"/>
    <w:rsid w:val="001F4BC2"/>
    <w:rsid w:val="001F5740"/>
    <w:rsid w:val="001F6885"/>
    <w:rsid w:val="001F7E9A"/>
    <w:rsid w:val="0020125D"/>
    <w:rsid w:val="00202D65"/>
    <w:rsid w:val="00205A66"/>
    <w:rsid w:val="00205C8B"/>
    <w:rsid w:val="00211489"/>
    <w:rsid w:val="002120AD"/>
    <w:rsid w:val="002135ED"/>
    <w:rsid w:val="00214121"/>
    <w:rsid w:val="0021434A"/>
    <w:rsid w:val="00216BA7"/>
    <w:rsid w:val="0022188D"/>
    <w:rsid w:val="002222C1"/>
    <w:rsid w:val="00223887"/>
    <w:rsid w:val="00224BDA"/>
    <w:rsid w:val="002276A4"/>
    <w:rsid w:val="00227DCC"/>
    <w:rsid w:val="00230232"/>
    <w:rsid w:val="00231B32"/>
    <w:rsid w:val="0023336F"/>
    <w:rsid w:val="00235A84"/>
    <w:rsid w:val="00235B87"/>
    <w:rsid w:val="00235FA3"/>
    <w:rsid w:val="002372FB"/>
    <w:rsid w:val="00237AB7"/>
    <w:rsid w:val="00241058"/>
    <w:rsid w:val="002453BA"/>
    <w:rsid w:val="00246251"/>
    <w:rsid w:val="00246A44"/>
    <w:rsid w:val="002505CC"/>
    <w:rsid w:val="002511E9"/>
    <w:rsid w:val="00253538"/>
    <w:rsid w:val="00255546"/>
    <w:rsid w:val="00257289"/>
    <w:rsid w:val="00257598"/>
    <w:rsid w:val="00257F4F"/>
    <w:rsid w:val="00261A0D"/>
    <w:rsid w:val="00264288"/>
    <w:rsid w:val="00264F84"/>
    <w:rsid w:val="0027088F"/>
    <w:rsid w:val="00272396"/>
    <w:rsid w:val="0027284D"/>
    <w:rsid w:val="0027314F"/>
    <w:rsid w:val="0027484E"/>
    <w:rsid w:val="00275D14"/>
    <w:rsid w:val="00280EB5"/>
    <w:rsid w:val="00282AB1"/>
    <w:rsid w:val="0028455C"/>
    <w:rsid w:val="00285B11"/>
    <w:rsid w:val="002862C1"/>
    <w:rsid w:val="002873CB"/>
    <w:rsid w:val="002902B5"/>
    <w:rsid w:val="002905A2"/>
    <w:rsid w:val="002911B9"/>
    <w:rsid w:val="0029189D"/>
    <w:rsid w:val="00291B53"/>
    <w:rsid w:val="002936D2"/>
    <w:rsid w:val="00296860"/>
    <w:rsid w:val="002A004F"/>
    <w:rsid w:val="002A03D0"/>
    <w:rsid w:val="002A0F11"/>
    <w:rsid w:val="002A13F0"/>
    <w:rsid w:val="002A15F1"/>
    <w:rsid w:val="002A3BC2"/>
    <w:rsid w:val="002A47D7"/>
    <w:rsid w:val="002A5DBA"/>
    <w:rsid w:val="002A661F"/>
    <w:rsid w:val="002A7F3F"/>
    <w:rsid w:val="002B032C"/>
    <w:rsid w:val="002B424C"/>
    <w:rsid w:val="002B5BF8"/>
    <w:rsid w:val="002B5D5D"/>
    <w:rsid w:val="002B74C3"/>
    <w:rsid w:val="002B7777"/>
    <w:rsid w:val="002B77F5"/>
    <w:rsid w:val="002C04C5"/>
    <w:rsid w:val="002C2008"/>
    <w:rsid w:val="002C2988"/>
    <w:rsid w:val="002C38B8"/>
    <w:rsid w:val="002C3CF0"/>
    <w:rsid w:val="002C61F1"/>
    <w:rsid w:val="002C6E7C"/>
    <w:rsid w:val="002C704C"/>
    <w:rsid w:val="002D1242"/>
    <w:rsid w:val="002D28DD"/>
    <w:rsid w:val="002D37EE"/>
    <w:rsid w:val="002D51E6"/>
    <w:rsid w:val="002D52EE"/>
    <w:rsid w:val="002D6E3A"/>
    <w:rsid w:val="002D7179"/>
    <w:rsid w:val="002E022E"/>
    <w:rsid w:val="002E2CCA"/>
    <w:rsid w:val="002E42F7"/>
    <w:rsid w:val="002E468C"/>
    <w:rsid w:val="002E4CE0"/>
    <w:rsid w:val="002E5C72"/>
    <w:rsid w:val="002E5D2C"/>
    <w:rsid w:val="002F067B"/>
    <w:rsid w:val="002F17EB"/>
    <w:rsid w:val="002F36AE"/>
    <w:rsid w:val="002F3A48"/>
    <w:rsid w:val="002F79FC"/>
    <w:rsid w:val="002F7F5A"/>
    <w:rsid w:val="00300168"/>
    <w:rsid w:val="00301A7E"/>
    <w:rsid w:val="00302126"/>
    <w:rsid w:val="00302B0A"/>
    <w:rsid w:val="00302FB2"/>
    <w:rsid w:val="00303317"/>
    <w:rsid w:val="0030335C"/>
    <w:rsid w:val="00304D32"/>
    <w:rsid w:val="00305B10"/>
    <w:rsid w:val="00307180"/>
    <w:rsid w:val="00307336"/>
    <w:rsid w:val="003076C0"/>
    <w:rsid w:val="003100C1"/>
    <w:rsid w:val="0031037D"/>
    <w:rsid w:val="00310476"/>
    <w:rsid w:val="00310D89"/>
    <w:rsid w:val="003119C0"/>
    <w:rsid w:val="00312D98"/>
    <w:rsid w:val="00313C3D"/>
    <w:rsid w:val="00314696"/>
    <w:rsid w:val="00315EC3"/>
    <w:rsid w:val="00320837"/>
    <w:rsid w:val="00320EC1"/>
    <w:rsid w:val="0032375E"/>
    <w:rsid w:val="00323AC4"/>
    <w:rsid w:val="00323C4D"/>
    <w:rsid w:val="00323EB7"/>
    <w:rsid w:val="00326302"/>
    <w:rsid w:val="003264A5"/>
    <w:rsid w:val="003308A1"/>
    <w:rsid w:val="00331919"/>
    <w:rsid w:val="00333056"/>
    <w:rsid w:val="00334519"/>
    <w:rsid w:val="00334CAC"/>
    <w:rsid w:val="0033682C"/>
    <w:rsid w:val="00336E7D"/>
    <w:rsid w:val="0033770E"/>
    <w:rsid w:val="00341625"/>
    <w:rsid w:val="0034190E"/>
    <w:rsid w:val="00341FF1"/>
    <w:rsid w:val="00342505"/>
    <w:rsid w:val="00343361"/>
    <w:rsid w:val="003444C6"/>
    <w:rsid w:val="003446D1"/>
    <w:rsid w:val="003502C0"/>
    <w:rsid w:val="00351427"/>
    <w:rsid w:val="00352763"/>
    <w:rsid w:val="00352A98"/>
    <w:rsid w:val="0035586D"/>
    <w:rsid w:val="00355B28"/>
    <w:rsid w:val="0035695E"/>
    <w:rsid w:val="00357963"/>
    <w:rsid w:val="00361810"/>
    <w:rsid w:val="00362FA0"/>
    <w:rsid w:val="0036539D"/>
    <w:rsid w:val="00371792"/>
    <w:rsid w:val="00372D1A"/>
    <w:rsid w:val="0037442F"/>
    <w:rsid w:val="00374798"/>
    <w:rsid w:val="00376860"/>
    <w:rsid w:val="00380FB9"/>
    <w:rsid w:val="003816D7"/>
    <w:rsid w:val="003840DF"/>
    <w:rsid w:val="003843F6"/>
    <w:rsid w:val="00385261"/>
    <w:rsid w:val="00385522"/>
    <w:rsid w:val="00386FCB"/>
    <w:rsid w:val="0038719B"/>
    <w:rsid w:val="003903C9"/>
    <w:rsid w:val="00392116"/>
    <w:rsid w:val="00392727"/>
    <w:rsid w:val="00393037"/>
    <w:rsid w:val="00393ABF"/>
    <w:rsid w:val="003941C6"/>
    <w:rsid w:val="00395B3A"/>
    <w:rsid w:val="0039611E"/>
    <w:rsid w:val="0039638C"/>
    <w:rsid w:val="0039719D"/>
    <w:rsid w:val="00397AE9"/>
    <w:rsid w:val="003A0432"/>
    <w:rsid w:val="003A25B3"/>
    <w:rsid w:val="003A445F"/>
    <w:rsid w:val="003A6AED"/>
    <w:rsid w:val="003A6C9A"/>
    <w:rsid w:val="003B1684"/>
    <w:rsid w:val="003B1C1A"/>
    <w:rsid w:val="003B3D4E"/>
    <w:rsid w:val="003B60DB"/>
    <w:rsid w:val="003B7904"/>
    <w:rsid w:val="003B7E1F"/>
    <w:rsid w:val="003C0AD5"/>
    <w:rsid w:val="003C47E2"/>
    <w:rsid w:val="003C4AF3"/>
    <w:rsid w:val="003C7AB7"/>
    <w:rsid w:val="003D0002"/>
    <w:rsid w:val="003D1880"/>
    <w:rsid w:val="003D33A3"/>
    <w:rsid w:val="003D4FD2"/>
    <w:rsid w:val="003D56A8"/>
    <w:rsid w:val="003E1C3B"/>
    <w:rsid w:val="003E1D3B"/>
    <w:rsid w:val="003E2FBC"/>
    <w:rsid w:val="003E411D"/>
    <w:rsid w:val="003E54E3"/>
    <w:rsid w:val="003E64DC"/>
    <w:rsid w:val="003E6596"/>
    <w:rsid w:val="003E793B"/>
    <w:rsid w:val="003F001E"/>
    <w:rsid w:val="003F0243"/>
    <w:rsid w:val="003F0421"/>
    <w:rsid w:val="003F123C"/>
    <w:rsid w:val="003F2D7D"/>
    <w:rsid w:val="003F43F1"/>
    <w:rsid w:val="003F4A6A"/>
    <w:rsid w:val="003F5764"/>
    <w:rsid w:val="003F68BD"/>
    <w:rsid w:val="003F7729"/>
    <w:rsid w:val="003F7956"/>
    <w:rsid w:val="0040131D"/>
    <w:rsid w:val="0040178F"/>
    <w:rsid w:val="00401C3A"/>
    <w:rsid w:val="00404A90"/>
    <w:rsid w:val="0040568A"/>
    <w:rsid w:val="00405733"/>
    <w:rsid w:val="004065A4"/>
    <w:rsid w:val="00406860"/>
    <w:rsid w:val="00410A97"/>
    <w:rsid w:val="0041280A"/>
    <w:rsid w:val="00412EEE"/>
    <w:rsid w:val="00413FD8"/>
    <w:rsid w:val="004176F4"/>
    <w:rsid w:val="00417C67"/>
    <w:rsid w:val="00420288"/>
    <w:rsid w:val="00420B7E"/>
    <w:rsid w:val="00421755"/>
    <w:rsid w:val="00421A5F"/>
    <w:rsid w:val="004233BC"/>
    <w:rsid w:val="00423DF1"/>
    <w:rsid w:val="004261F3"/>
    <w:rsid w:val="00426332"/>
    <w:rsid w:val="00426378"/>
    <w:rsid w:val="0042763F"/>
    <w:rsid w:val="0043067F"/>
    <w:rsid w:val="00432847"/>
    <w:rsid w:val="00433A99"/>
    <w:rsid w:val="004362E3"/>
    <w:rsid w:val="00436D40"/>
    <w:rsid w:val="00442EDF"/>
    <w:rsid w:val="00443125"/>
    <w:rsid w:val="0044358D"/>
    <w:rsid w:val="00443DE9"/>
    <w:rsid w:val="00445994"/>
    <w:rsid w:val="00446CC6"/>
    <w:rsid w:val="00451D7D"/>
    <w:rsid w:val="004534C3"/>
    <w:rsid w:val="004572C3"/>
    <w:rsid w:val="0046031C"/>
    <w:rsid w:val="00460AE1"/>
    <w:rsid w:val="00461A5B"/>
    <w:rsid w:val="00463065"/>
    <w:rsid w:val="004637D4"/>
    <w:rsid w:val="00466824"/>
    <w:rsid w:val="0046795F"/>
    <w:rsid w:val="00470973"/>
    <w:rsid w:val="004714B7"/>
    <w:rsid w:val="004715A3"/>
    <w:rsid w:val="004722BB"/>
    <w:rsid w:val="004744C0"/>
    <w:rsid w:val="004775D8"/>
    <w:rsid w:val="00477A2F"/>
    <w:rsid w:val="0048034C"/>
    <w:rsid w:val="004815BF"/>
    <w:rsid w:val="00483B02"/>
    <w:rsid w:val="004852C7"/>
    <w:rsid w:val="004855F0"/>
    <w:rsid w:val="00486226"/>
    <w:rsid w:val="0048655A"/>
    <w:rsid w:val="004869E8"/>
    <w:rsid w:val="004905BD"/>
    <w:rsid w:val="0049132C"/>
    <w:rsid w:val="00492061"/>
    <w:rsid w:val="00493BA7"/>
    <w:rsid w:val="00495055"/>
    <w:rsid w:val="00496416"/>
    <w:rsid w:val="004968D6"/>
    <w:rsid w:val="00496DF3"/>
    <w:rsid w:val="004A05AB"/>
    <w:rsid w:val="004A2DD7"/>
    <w:rsid w:val="004A33AD"/>
    <w:rsid w:val="004B2117"/>
    <w:rsid w:val="004B3B36"/>
    <w:rsid w:val="004B4A84"/>
    <w:rsid w:val="004B781C"/>
    <w:rsid w:val="004B7F34"/>
    <w:rsid w:val="004C37F1"/>
    <w:rsid w:val="004C3D5A"/>
    <w:rsid w:val="004C49BA"/>
    <w:rsid w:val="004C533F"/>
    <w:rsid w:val="004C5351"/>
    <w:rsid w:val="004C5687"/>
    <w:rsid w:val="004C6E8A"/>
    <w:rsid w:val="004D288F"/>
    <w:rsid w:val="004D3C91"/>
    <w:rsid w:val="004D61A2"/>
    <w:rsid w:val="004D67D4"/>
    <w:rsid w:val="004D739B"/>
    <w:rsid w:val="004D745F"/>
    <w:rsid w:val="004D749F"/>
    <w:rsid w:val="004E1040"/>
    <w:rsid w:val="004E4135"/>
    <w:rsid w:val="004F126F"/>
    <w:rsid w:val="004F1749"/>
    <w:rsid w:val="004F1FAA"/>
    <w:rsid w:val="004F2B10"/>
    <w:rsid w:val="004F2F22"/>
    <w:rsid w:val="004F45B0"/>
    <w:rsid w:val="0050004B"/>
    <w:rsid w:val="0050044A"/>
    <w:rsid w:val="00500E7E"/>
    <w:rsid w:val="0050199A"/>
    <w:rsid w:val="00501C26"/>
    <w:rsid w:val="00501DFD"/>
    <w:rsid w:val="0050208C"/>
    <w:rsid w:val="00502D52"/>
    <w:rsid w:val="005042A5"/>
    <w:rsid w:val="005047D5"/>
    <w:rsid w:val="00505F8C"/>
    <w:rsid w:val="005076B5"/>
    <w:rsid w:val="00510615"/>
    <w:rsid w:val="00510A62"/>
    <w:rsid w:val="00511760"/>
    <w:rsid w:val="00511AC0"/>
    <w:rsid w:val="00511B7B"/>
    <w:rsid w:val="00512414"/>
    <w:rsid w:val="005176AA"/>
    <w:rsid w:val="00517C78"/>
    <w:rsid w:val="005203A8"/>
    <w:rsid w:val="00520610"/>
    <w:rsid w:val="00525E15"/>
    <w:rsid w:val="0052618C"/>
    <w:rsid w:val="005273C2"/>
    <w:rsid w:val="00527624"/>
    <w:rsid w:val="00527D87"/>
    <w:rsid w:val="00530111"/>
    <w:rsid w:val="00530796"/>
    <w:rsid w:val="00530960"/>
    <w:rsid w:val="00532751"/>
    <w:rsid w:val="005333B2"/>
    <w:rsid w:val="00533A2E"/>
    <w:rsid w:val="00534DCC"/>
    <w:rsid w:val="005351E6"/>
    <w:rsid w:val="005401FD"/>
    <w:rsid w:val="00542C94"/>
    <w:rsid w:val="005445E2"/>
    <w:rsid w:val="0054510B"/>
    <w:rsid w:val="00547CA4"/>
    <w:rsid w:val="00552D69"/>
    <w:rsid w:val="005534F5"/>
    <w:rsid w:val="00556FA7"/>
    <w:rsid w:val="005570A4"/>
    <w:rsid w:val="00557402"/>
    <w:rsid w:val="005605F9"/>
    <w:rsid w:val="005627DE"/>
    <w:rsid w:val="005629DC"/>
    <w:rsid w:val="00563180"/>
    <w:rsid w:val="0056486C"/>
    <w:rsid w:val="00564DDF"/>
    <w:rsid w:val="00570884"/>
    <w:rsid w:val="00571DBD"/>
    <w:rsid w:val="00572154"/>
    <w:rsid w:val="005732B2"/>
    <w:rsid w:val="00576658"/>
    <w:rsid w:val="005774AB"/>
    <w:rsid w:val="00577665"/>
    <w:rsid w:val="0057799D"/>
    <w:rsid w:val="00580066"/>
    <w:rsid w:val="0058191C"/>
    <w:rsid w:val="005830D8"/>
    <w:rsid w:val="00585CF6"/>
    <w:rsid w:val="00585E61"/>
    <w:rsid w:val="0059013E"/>
    <w:rsid w:val="00592E36"/>
    <w:rsid w:val="00594D62"/>
    <w:rsid w:val="0059578E"/>
    <w:rsid w:val="005961EA"/>
    <w:rsid w:val="005A06E7"/>
    <w:rsid w:val="005A47A1"/>
    <w:rsid w:val="005A4C27"/>
    <w:rsid w:val="005A4DE1"/>
    <w:rsid w:val="005A6BBF"/>
    <w:rsid w:val="005A6F93"/>
    <w:rsid w:val="005B1BAF"/>
    <w:rsid w:val="005B2EFB"/>
    <w:rsid w:val="005B39CE"/>
    <w:rsid w:val="005B594D"/>
    <w:rsid w:val="005B6F41"/>
    <w:rsid w:val="005C03A4"/>
    <w:rsid w:val="005C1EF8"/>
    <w:rsid w:val="005C278A"/>
    <w:rsid w:val="005C2D74"/>
    <w:rsid w:val="005C51E9"/>
    <w:rsid w:val="005C652B"/>
    <w:rsid w:val="005C6E88"/>
    <w:rsid w:val="005D0E62"/>
    <w:rsid w:val="005D4AF4"/>
    <w:rsid w:val="005D6808"/>
    <w:rsid w:val="005E0A1E"/>
    <w:rsid w:val="005E105F"/>
    <w:rsid w:val="005E34CD"/>
    <w:rsid w:val="005E5C55"/>
    <w:rsid w:val="005E73C2"/>
    <w:rsid w:val="005F1006"/>
    <w:rsid w:val="005F34FA"/>
    <w:rsid w:val="005F6A7B"/>
    <w:rsid w:val="005F6FF4"/>
    <w:rsid w:val="00600BD2"/>
    <w:rsid w:val="00601A36"/>
    <w:rsid w:val="00605847"/>
    <w:rsid w:val="0061096A"/>
    <w:rsid w:val="00610A6A"/>
    <w:rsid w:val="00612734"/>
    <w:rsid w:val="00614051"/>
    <w:rsid w:val="006155B2"/>
    <w:rsid w:val="00615A66"/>
    <w:rsid w:val="00620538"/>
    <w:rsid w:val="00620F37"/>
    <w:rsid w:val="00622AB1"/>
    <w:rsid w:val="00622D43"/>
    <w:rsid w:val="00622F83"/>
    <w:rsid w:val="006235B2"/>
    <w:rsid w:val="0062463F"/>
    <w:rsid w:val="006256B9"/>
    <w:rsid w:val="006260C5"/>
    <w:rsid w:val="00626BEE"/>
    <w:rsid w:val="0062794C"/>
    <w:rsid w:val="00627FF3"/>
    <w:rsid w:val="00631BA4"/>
    <w:rsid w:val="006356B9"/>
    <w:rsid w:val="00635ACD"/>
    <w:rsid w:val="006367A0"/>
    <w:rsid w:val="0064042C"/>
    <w:rsid w:val="00643400"/>
    <w:rsid w:val="0064421F"/>
    <w:rsid w:val="006448E5"/>
    <w:rsid w:val="00647659"/>
    <w:rsid w:val="00650B43"/>
    <w:rsid w:val="00651556"/>
    <w:rsid w:val="00651B93"/>
    <w:rsid w:val="006565B7"/>
    <w:rsid w:val="00661AE9"/>
    <w:rsid w:val="006622B7"/>
    <w:rsid w:val="0066292B"/>
    <w:rsid w:val="00662DCB"/>
    <w:rsid w:val="006643DE"/>
    <w:rsid w:val="006675DD"/>
    <w:rsid w:val="0067037A"/>
    <w:rsid w:val="0067039A"/>
    <w:rsid w:val="00670473"/>
    <w:rsid w:val="006713FE"/>
    <w:rsid w:val="00672198"/>
    <w:rsid w:val="00672292"/>
    <w:rsid w:val="006722A3"/>
    <w:rsid w:val="00674266"/>
    <w:rsid w:val="00675FC7"/>
    <w:rsid w:val="0067622F"/>
    <w:rsid w:val="006765C8"/>
    <w:rsid w:val="00676FA7"/>
    <w:rsid w:val="00681B2D"/>
    <w:rsid w:val="00682570"/>
    <w:rsid w:val="00683119"/>
    <w:rsid w:val="00684B13"/>
    <w:rsid w:val="00687063"/>
    <w:rsid w:val="0068721A"/>
    <w:rsid w:val="00691642"/>
    <w:rsid w:val="0069269A"/>
    <w:rsid w:val="00693026"/>
    <w:rsid w:val="00694AB5"/>
    <w:rsid w:val="006958BB"/>
    <w:rsid w:val="00695CEB"/>
    <w:rsid w:val="006965D9"/>
    <w:rsid w:val="0069701B"/>
    <w:rsid w:val="006A0B35"/>
    <w:rsid w:val="006A123C"/>
    <w:rsid w:val="006A1979"/>
    <w:rsid w:val="006A54ED"/>
    <w:rsid w:val="006A6111"/>
    <w:rsid w:val="006B02E5"/>
    <w:rsid w:val="006B36C1"/>
    <w:rsid w:val="006B604F"/>
    <w:rsid w:val="006B6CA3"/>
    <w:rsid w:val="006C1C7C"/>
    <w:rsid w:val="006C20AB"/>
    <w:rsid w:val="006C232E"/>
    <w:rsid w:val="006C416A"/>
    <w:rsid w:val="006C42EE"/>
    <w:rsid w:val="006C63EB"/>
    <w:rsid w:val="006C6748"/>
    <w:rsid w:val="006C6D13"/>
    <w:rsid w:val="006C7B1C"/>
    <w:rsid w:val="006D0BCE"/>
    <w:rsid w:val="006D380B"/>
    <w:rsid w:val="006D5EAA"/>
    <w:rsid w:val="006D6A6A"/>
    <w:rsid w:val="006E0DAE"/>
    <w:rsid w:val="006E36C4"/>
    <w:rsid w:val="006E4C12"/>
    <w:rsid w:val="006E638D"/>
    <w:rsid w:val="006F1011"/>
    <w:rsid w:val="006F299B"/>
    <w:rsid w:val="006F330E"/>
    <w:rsid w:val="006F3C9C"/>
    <w:rsid w:val="006F5D52"/>
    <w:rsid w:val="006F794B"/>
    <w:rsid w:val="0070102E"/>
    <w:rsid w:val="00701B15"/>
    <w:rsid w:val="00702264"/>
    <w:rsid w:val="00702C6C"/>
    <w:rsid w:val="00707471"/>
    <w:rsid w:val="00710DB9"/>
    <w:rsid w:val="0071604D"/>
    <w:rsid w:val="007166F4"/>
    <w:rsid w:val="007168E8"/>
    <w:rsid w:val="00720EA9"/>
    <w:rsid w:val="007220F8"/>
    <w:rsid w:val="0072260E"/>
    <w:rsid w:val="00723F21"/>
    <w:rsid w:val="00726A5E"/>
    <w:rsid w:val="00726C53"/>
    <w:rsid w:val="00727E1E"/>
    <w:rsid w:val="00727F11"/>
    <w:rsid w:val="007311F5"/>
    <w:rsid w:val="00731819"/>
    <w:rsid w:val="007329B3"/>
    <w:rsid w:val="00732C6B"/>
    <w:rsid w:val="00733937"/>
    <w:rsid w:val="00735938"/>
    <w:rsid w:val="00736141"/>
    <w:rsid w:val="0073690C"/>
    <w:rsid w:val="00736BA7"/>
    <w:rsid w:val="00740771"/>
    <w:rsid w:val="007407D9"/>
    <w:rsid w:val="00741DA8"/>
    <w:rsid w:val="00741DF7"/>
    <w:rsid w:val="00742186"/>
    <w:rsid w:val="007427B4"/>
    <w:rsid w:val="00742D4A"/>
    <w:rsid w:val="00746B21"/>
    <w:rsid w:val="00752A4A"/>
    <w:rsid w:val="00752EE7"/>
    <w:rsid w:val="00753AA2"/>
    <w:rsid w:val="00755282"/>
    <w:rsid w:val="007557ED"/>
    <w:rsid w:val="00756047"/>
    <w:rsid w:val="00763009"/>
    <w:rsid w:val="00767F06"/>
    <w:rsid w:val="007711B8"/>
    <w:rsid w:val="00771274"/>
    <w:rsid w:val="00771A3F"/>
    <w:rsid w:val="0077767A"/>
    <w:rsid w:val="00777974"/>
    <w:rsid w:val="00781EA3"/>
    <w:rsid w:val="0078274C"/>
    <w:rsid w:val="007853A7"/>
    <w:rsid w:val="00786140"/>
    <w:rsid w:val="00786A5A"/>
    <w:rsid w:val="00790FAF"/>
    <w:rsid w:val="00794121"/>
    <w:rsid w:val="00796FD9"/>
    <w:rsid w:val="007979A6"/>
    <w:rsid w:val="007A0926"/>
    <w:rsid w:val="007A0944"/>
    <w:rsid w:val="007A0C77"/>
    <w:rsid w:val="007A21A4"/>
    <w:rsid w:val="007A29BB"/>
    <w:rsid w:val="007A37FC"/>
    <w:rsid w:val="007A441B"/>
    <w:rsid w:val="007A473F"/>
    <w:rsid w:val="007A4F54"/>
    <w:rsid w:val="007B1F5D"/>
    <w:rsid w:val="007B5BAF"/>
    <w:rsid w:val="007B600F"/>
    <w:rsid w:val="007B75AA"/>
    <w:rsid w:val="007C1421"/>
    <w:rsid w:val="007C2320"/>
    <w:rsid w:val="007C2B7B"/>
    <w:rsid w:val="007C4595"/>
    <w:rsid w:val="007D08C6"/>
    <w:rsid w:val="007D3384"/>
    <w:rsid w:val="007D3DF1"/>
    <w:rsid w:val="007D48B7"/>
    <w:rsid w:val="007D52C2"/>
    <w:rsid w:val="007D585E"/>
    <w:rsid w:val="007D6D87"/>
    <w:rsid w:val="007E09D6"/>
    <w:rsid w:val="007E15F0"/>
    <w:rsid w:val="007E3F41"/>
    <w:rsid w:val="007E45FA"/>
    <w:rsid w:val="007E6D8B"/>
    <w:rsid w:val="007F1F74"/>
    <w:rsid w:val="007F312C"/>
    <w:rsid w:val="00800052"/>
    <w:rsid w:val="00800106"/>
    <w:rsid w:val="008003E4"/>
    <w:rsid w:val="008014AA"/>
    <w:rsid w:val="008026A5"/>
    <w:rsid w:val="0080399D"/>
    <w:rsid w:val="0080516D"/>
    <w:rsid w:val="008066B4"/>
    <w:rsid w:val="00806703"/>
    <w:rsid w:val="00807747"/>
    <w:rsid w:val="00812077"/>
    <w:rsid w:val="00813A67"/>
    <w:rsid w:val="00814065"/>
    <w:rsid w:val="00815228"/>
    <w:rsid w:val="008157CF"/>
    <w:rsid w:val="008159D7"/>
    <w:rsid w:val="0081704F"/>
    <w:rsid w:val="00820408"/>
    <w:rsid w:val="00821A54"/>
    <w:rsid w:val="00825122"/>
    <w:rsid w:val="00826E52"/>
    <w:rsid w:val="008273A1"/>
    <w:rsid w:val="0083032F"/>
    <w:rsid w:val="008303A6"/>
    <w:rsid w:val="008309A7"/>
    <w:rsid w:val="00830C20"/>
    <w:rsid w:val="00831108"/>
    <w:rsid w:val="008342D0"/>
    <w:rsid w:val="00835D20"/>
    <w:rsid w:val="00836AD9"/>
    <w:rsid w:val="00837458"/>
    <w:rsid w:val="00840549"/>
    <w:rsid w:val="00841B4B"/>
    <w:rsid w:val="008445EF"/>
    <w:rsid w:val="008452ED"/>
    <w:rsid w:val="00845AF2"/>
    <w:rsid w:val="008464EA"/>
    <w:rsid w:val="00846C14"/>
    <w:rsid w:val="00847D24"/>
    <w:rsid w:val="00850E7C"/>
    <w:rsid w:val="00851B14"/>
    <w:rsid w:val="00853455"/>
    <w:rsid w:val="0086081C"/>
    <w:rsid w:val="00862244"/>
    <w:rsid w:val="008636DE"/>
    <w:rsid w:val="0086538D"/>
    <w:rsid w:val="0086619D"/>
    <w:rsid w:val="00867086"/>
    <w:rsid w:val="00870A55"/>
    <w:rsid w:val="00870BCD"/>
    <w:rsid w:val="00872076"/>
    <w:rsid w:val="00872407"/>
    <w:rsid w:val="00872796"/>
    <w:rsid w:val="00873211"/>
    <w:rsid w:val="00874EEC"/>
    <w:rsid w:val="00876030"/>
    <w:rsid w:val="008762BB"/>
    <w:rsid w:val="008765E6"/>
    <w:rsid w:val="00881E76"/>
    <w:rsid w:val="0088225F"/>
    <w:rsid w:val="00882CE2"/>
    <w:rsid w:val="00883B29"/>
    <w:rsid w:val="00883C7E"/>
    <w:rsid w:val="00884AD8"/>
    <w:rsid w:val="00885A86"/>
    <w:rsid w:val="008865E4"/>
    <w:rsid w:val="00886E86"/>
    <w:rsid w:val="00887523"/>
    <w:rsid w:val="0089051A"/>
    <w:rsid w:val="008A0F0E"/>
    <w:rsid w:val="008A1C1E"/>
    <w:rsid w:val="008A2A28"/>
    <w:rsid w:val="008A5137"/>
    <w:rsid w:val="008A6968"/>
    <w:rsid w:val="008B38E1"/>
    <w:rsid w:val="008B3C76"/>
    <w:rsid w:val="008B4215"/>
    <w:rsid w:val="008B528F"/>
    <w:rsid w:val="008C127B"/>
    <w:rsid w:val="008C1375"/>
    <w:rsid w:val="008C13B7"/>
    <w:rsid w:val="008C1A83"/>
    <w:rsid w:val="008C21FD"/>
    <w:rsid w:val="008C341A"/>
    <w:rsid w:val="008C4AEB"/>
    <w:rsid w:val="008C4FE9"/>
    <w:rsid w:val="008C518E"/>
    <w:rsid w:val="008C587F"/>
    <w:rsid w:val="008D273C"/>
    <w:rsid w:val="008D2983"/>
    <w:rsid w:val="008D2A01"/>
    <w:rsid w:val="008D3001"/>
    <w:rsid w:val="008D3567"/>
    <w:rsid w:val="008D3797"/>
    <w:rsid w:val="008D5655"/>
    <w:rsid w:val="008D5CBF"/>
    <w:rsid w:val="008D6149"/>
    <w:rsid w:val="008D7B40"/>
    <w:rsid w:val="008E086B"/>
    <w:rsid w:val="008E2364"/>
    <w:rsid w:val="008E3EDC"/>
    <w:rsid w:val="008E4B42"/>
    <w:rsid w:val="008E598C"/>
    <w:rsid w:val="008E601B"/>
    <w:rsid w:val="008E65E7"/>
    <w:rsid w:val="008E7A74"/>
    <w:rsid w:val="008F0B25"/>
    <w:rsid w:val="008F22AA"/>
    <w:rsid w:val="008F4778"/>
    <w:rsid w:val="008F4EFE"/>
    <w:rsid w:val="008F56C8"/>
    <w:rsid w:val="008F5A54"/>
    <w:rsid w:val="008F5DEF"/>
    <w:rsid w:val="008F5EC8"/>
    <w:rsid w:val="008F613A"/>
    <w:rsid w:val="008F6364"/>
    <w:rsid w:val="008F75F7"/>
    <w:rsid w:val="009019A6"/>
    <w:rsid w:val="00903636"/>
    <w:rsid w:val="00903FC2"/>
    <w:rsid w:val="009048E2"/>
    <w:rsid w:val="00905398"/>
    <w:rsid w:val="009073FA"/>
    <w:rsid w:val="00912C04"/>
    <w:rsid w:val="00913B09"/>
    <w:rsid w:val="00915A39"/>
    <w:rsid w:val="00916849"/>
    <w:rsid w:val="009169B6"/>
    <w:rsid w:val="00917D2F"/>
    <w:rsid w:val="00917F42"/>
    <w:rsid w:val="00920171"/>
    <w:rsid w:val="00920C7A"/>
    <w:rsid w:val="00921362"/>
    <w:rsid w:val="00922795"/>
    <w:rsid w:val="00923A1B"/>
    <w:rsid w:val="00924B1B"/>
    <w:rsid w:val="00924DC2"/>
    <w:rsid w:val="00926507"/>
    <w:rsid w:val="00930B30"/>
    <w:rsid w:val="009322C8"/>
    <w:rsid w:val="0093280A"/>
    <w:rsid w:val="009373BA"/>
    <w:rsid w:val="00941165"/>
    <w:rsid w:val="00942DAD"/>
    <w:rsid w:val="00943ACF"/>
    <w:rsid w:val="00944472"/>
    <w:rsid w:val="00945979"/>
    <w:rsid w:val="00946E7A"/>
    <w:rsid w:val="00947197"/>
    <w:rsid w:val="00947495"/>
    <w:rsid w:val="00947A35"/>
    <w:rsid w:val="009500B5"/>
    <w:rsid w:val="00950F20"/>
    <w:rsid w:val="00951302"/>
    <w:rsid w:val="00951688"/>
    <w:rsid w:val="00951E40"/>
    <w:rsid w:val="00955A40"/>
    <w:rsid w:val="00960224"/>
    <w:rsid w:val="009618B6"/>
    <w:rsid w:val="00966577"/>
    <w:rsid w:val="00966A0C"/>
    <w:rsid w:val="009702DE"/>
    <w:rsid w:val="00970E1F"/>
    <w:rsid w:val="0097281D"/>
    <w:rsid w:val="009729E4"/>
    <w:rsid w:val="00972EAD"/>
    <w:rsid w:val="00973D7C"/>
    <w:rsid w:val="00975B78"/>
    <w:rsid w:val="00976A88"/>
    <w:rsid w:val="009773E3"/>
    <w:rsid w:val="00984D1F"/>
    <w:rsid w:val="009860CD"/>
    <w:rsid w:val="00986369"/>
    <w:rsid w:val="009868A5"/>
    <w:rsid w:val="00986B6B"/>
    <w:rsid w:val="00986FBB"/>
    <w:rsid w:val="0099000D"/>
    <w:rsid w:val="009917D5"/>
    <w:rsid w:val="009918E4"/>
    <w:rsid w:val="00991FB3"/>
    <w:rsid w:val="009932D5"/>
    <w:rsid w:val="00993D56"/>
    <w:rsid w:val="00994FEE"/>
    <w:rsid w:val="00995538"/>
    <w:rsid w:val="0099678A"/>
    <w:rsid w:val="00996B32"/>
    <w:rsid w:val="009A13C1"/>
    <w:rsid w:val="009A1893"/>
    <w:rsid w:val="009A2937"/>
    <w:rsid w:val="009A310F"/>
    <w:rsid w:val="009A36C5"/>
    <w:rsid w:val="009A42D5"/>
    <w:rsid w:val="009A441D"/>
    <w:rsid w:val="009A46B4"/>
    <w:rsid w:val="009A4987"/>
    <w:rsid w:val="009A5234"/>
    <w:rsid w:val="009A6155"/>
    <w:rsid w:val="009B0DBE"/>
    <w:rsid w:val="009B55E4"/>
    <w:rsid w:val="009B7E93"/>
    <w:rsid w:val="009C0144"/>
    <w:rsid w:val="009C0F0E"/>
    <w:rsid w:val="009C14B2"/>
    <w:rsid w:val="009C1934"/>
    <w:rsid w:val="009C4A6D"/>
    <w:rsid w:val="009D0A37"/>
    <w:rsid w:val="009D1374"/>
    <w:rsid w:val="009D1775"/>
    <w:rsid w:val="009D1BED"/>
    <w:rsid w:val="009D562E"/>
    <w:rsid w:val="009D57D5"/>
    <w:rsid w:val="009D65C6"/>
    <w:rsid w:val="009E1472"/>
    <w:rsid w:val="009E1BAB"/>
    <w:rsid w:val="009E3511"/>
    <w:rsid w:val="009E39CD"/>
    <w:rsid w:val="009E4BE8"/>
    <w:rsid w:val="009E7383"/>
    <w:rsid w:val="009E757A"/>
    <w:rsid w:val="009E77FB"/>
    <w:rsid w:val="009E7BF5"/>
    <w:rsid w:val="009F1D17"/>
    <w:rsid w:val="009F52ED"/>
    <w:rsid w:val="00A00BDE"/>
    <w:rsid w:val="00A02D4D"/>
    <w:rsid w:val="00A0389D"/>
    <w:rsid w:val="00A10520"/>
    <w:rsid w:val="00A10629"/>
    <w:rsid w:val="00A127A0"/>
    <w:rsid w:val="00A13901"/>
    <w:rsid w:val="00A14440"/>
    <w:rsid w:val="00A16D80"/>
    <w:rsid w:val="00A17418"/>
    <w:rsid w:val="00A17F26"/>
    <w:rsid w:val="00A22158"/>
    <w:rsid w:val="00A22A40"/>
    <w:rsid w:val="00A22FE6"/>
    <w:rsid w:val="00A23C9B"/>
    <w:rsid w:val="00A278D5"/>
    <w:rsid w:val="00A323DB"/>
    <w:rsid w:val="00A32A2D"/>
    <w:rsid w:val="00A330DB"/>
    <w:rsid w:val="00A34EDB"/>
    <w:rsid w:val="00A361E8"/>
    <w:rsid w:val="00A364BB"/>
    <w:rsid w:val="00A37DE7"/>
    <w:rsid w:val="00A400F6"/>
    <w:rsid w:val="00A40DF1"/>
    <w:rsid w:val="00A41AC7"/>
    <w:rsid w:val="00A436E6"/>
    <w:rsid w:val="00A44AD0"/>
    <w:rsid w:val="00A522BC"/>
    <w:rsid w:val="00A526DD"/>
    <w:rsid w:val="00A529DA"/>
    <w:rsid w:val="00A53962"/>
    <w:rsid w:val="00A55470"/>
    <w:rsid w:val="00A63066"/>
    <w:rsid w:val="00A66F3E"/>
    <w:rsid w:val="00A67344"/>
    <w:rsid w:val="00A7017D"/>
    <w:rsid w:val="00A70B76"/>
    <w:rsid w:val="00A725F5"/>
    <w:rsid w:val="00A72BDB"/>
    <w:rsid w:val="00A73E1E"/>
    <w:rsid w:val="00A74213"/>
    <w:rsid w:val="00A76E9C"/>
    <w:rsid w:val="00A770D8"/>
    <w:rsid w:val="00A8050A"/>
    <w:rsid w:val="00A807F8"/>
    <w:rsid w:val="00A813B6"/>
    <w:rsid w:val="00A82FB5"/>
    <w:rsid w:val="00A8598C"/>
    <w:rsid w:val="00A878AE"/>
    <w:rsid w:val="00A90471"/>
    <w:rsid w:val="00A91A3C"/>
    <w:rsid w:val="00A9411A"/>
    <w:rsid w:val="00A97874"/>
    <w:rsid w:val="00AA4FE8"/>
    <w:rsid w:val="00AA5CAF"/>
    <w:rsid w:val="00AB3813"/>
    <w:rsid w:val="00AB6011"/>
    <w:rsid w:val="00AB67F4"/>
    <w:rsid w:val="00AB7A5B"/>
    <w:rsid w:val="00AC1879"/>
    <w:rsid w:val="00AC2278"/>
    <w:rsid w:val="00AC2B1F"/>
    <w:rsid w:val="00AC33AB"/>
    <w:rsid w:val="00AC473D"/>
    <w:rsid w:val="00AC6E3A"/>
    <w:rsid w:val="00AC6F7B"/>
    <w:rsid w:val="00AC7F12"/>
    <w:rsid w:val="00AD17F9"/>
    <w:rsid w:val="00AD26A6"/>
    <w:rsid w:val="00AD2A10"/>
    <w:rsid w:val="00AD343B"/>
    <w:rsid w:val="00AD4FEB"/>
    <w:rsid w:val="00AD664C"/>
    <w:rsid w:val="00AD6A2F"/>
    <w:rsid w:val="00AD79E9"/>
    <w:rsid w:val="00AE0DA1"/>
    <w:rsid w:val="00AE2501"/>
    <w:rsid w:val="00AE3082"/>
    <w:rsid w:val="00AE3706"/>
    <w:rsid w:val="00AE3E69"/>
    <w:rsid w:val="00AE5E00"/>
    <w:rsid w:val="00AE6C7F"/>
    <w:rsid w:val="00AF195B"/>
    <w:rsid w:val="00AF2101"/>
    <w:rsid w:val="00AF3AA5"/>
    <w:rsid w:val="00AF3EB9"/>
    <w:rsid w:val="00AF6563"/>
    <w:rsid w:val="00B0402F"/>
    <w:rsid w:val="00B065ED"/>
    <w:rsid w:val="00B065F5"/>
    <w:rsid w:val="00B1121F"/>
    <w:rsid w:val="00B115F2"/>
    <w:rsid w:val="00B12CAA"/>
    <w:rsid w:val="00B160E5"/>
    <w:rsid w:val="00B164D7"/>
    <w:rsid w:val="00B16896"/>
    <w:rsid w:val="00B175B2"/>
    <w:rsid w:val="00B17CE7"/>
    <w:rsid w:val="00B21D98"/>
    <w:rsid w:val="00B22A70"/>
    <w:rsid w:val="00B22EA1"/>
    <w:rsid w:val="00B233EF"/>
    <w:rsid w:val="00B24797"/>
    <w:rsid w:val="00B2530C"/>
    <w:rsid w:val="00B26617"/>
    <w:rsid w:val="00B27722"/>
    <w:rsid w:val="00B2778E"/>
    <w:rsid w:val="00B323C7"/>
    <w:rsid w:val="00B34AC8"/>
    <w:rsid w:val="00B36A73"/>
    <w:rsid w:val="00B36EEF"/>
    <w:rsid w:val="00B36F71"/>
    <w:rsid w:val="00B377B3"/>
    <w:rsid w:val="00B40B42"/>
    <w:rsid w:val="00B422FF"/>
    <w:rsid w:val="00B42512"/>
    <w:rsid w:val="00B43338"/>
    <w:rsid w:val="00B452C4"/>
    <w:rsid w:val="00B45460"/>
    <w:rsid w:val="00B45B5E"/>
    <w:rsid w:val="00B4607D"/>
    <w:rsid w:val="00B461BF"/>
    <w:rsid w:val="00B46AA0"/>
    <w:rsid w:val="00B4708A"/>
    <w:rsid w:val="00B47D0B"/>
    <w:rsid w:val="00B50AAF"/>
    <w:rsid w:val="00B51424"/>
    <w:rsid w:val="00B51E48"/>
    <w:rsid w:val="00B528B8"/>
    <w:rsid w:val="00B5320C"/>
    <w:rsid w:val="00B5516A"/>
    <w:rsid w:val="00B56545"/>
    <w:rsid w:val="00B56EBC"/>
    <w:rsid w:val="00B57612"/>
    <w:rsid w:val="00B610BD"/>
    <w:rsid w:val="00B62B29"/>
    <w:rsid w:val="00B62DD9"/>
    <w:rsid w:val="00B6536A"/>
    <w:rsid w:val="00B671CE"/>
    <w:rsid w:val="00B675D2"/>
    <w:rsid w:val="00B679CF"/>
    <w:rsid w:val="00B7036C"/>
    <w:rsid w:val="00B7045E"/>
    <w:rsid w:val="00B74221"/>
    <w:rsid w:val="00B809A9"/>
    <w:rsid w:val="00B8255E"/>
    <w:rsid w:val="00B82C02"/>
    <w:rsid w:val="00B83E92"/>
    <w:rsid w:val="00B83FBA"/>
    <w:rsid w:val="00B863AB"/>
    <w:rsid w:val="00B866CC"/>
    <w:rsid w:val="00B87806"/>
    <w:rsid w:val="00B90DAA"/>
    <w:rsid w:val="00B914D5"/>
    <w:rsid w:val="00B92CA7"/>
    <w:rsid w:val="00B93EAD"/>
    <w:rsid w:val="00B954C0"/>
    <w:rsid w:val="00B95835"/>
    <w:rsid w:val="00B977E5"/>
    <w:rsid w:val="00BA0992"/>
    <w:rsid w:val="00BA2513"/>
    <w:rsid w:val="00BA331C"/>
    <w:rsid w:val="00BA3A67"/>
    <w:rsid w:val="00BA4246"/>
    <w:rsid w:val="00BA4771"/>
    <w:rsid w:val="00BA664F"/>
    <w:rsid w:val="00BA71D7"/>
    <w:rsid w:val="00BB0D3E"/>
    <w:rsid w:val="00BB4F14"/>
    <w:rsid w:val="00BB5684"/>
    <w:rsid w:val="00BB5C0D"/>
    <w:rsid w:val="00BB7D10"/>
    <w:rsid w:val="00BC1885"/>
    <w:rsid w:val="00BC1E75"/>
    <w:rsid w:val="00BC2A5D"/>
    <w:rsid w:val="00BC63D3"/>
    <w:rsid w:val="00BC6B3F"/>
    <w:rsid w:val="00BC6DA7"/>
    <w:rsid w:val="00BC6F54"/>
    <w:rsid w:val="00BC7313"/>
    <w:rsid w:val="00BD0833"/>
    <w:rsid w:val="00BD2D7E"/>
    <w:rsid w:val="00BD33E1"/>
    <w:rsid w:val="00BD4C47"/>
    <w:rsid w:val="00BD5564"/>
    <w:rsid w:val="00BE1FDA"/>
    <w:rsid w:val="00BE224C"/>
    <w:rsid w:val="00BE4DE1"/>
    <w:rsid w:val="00BE5BB6"/>
    <w:rsid w:val="00BE6129"/>
    <w:rsid w:val="00BE7D8C"/>
    <w:rsid w:val="00BF0A4C"/>
    <w:rsid w:val="00BF1A5D"/>
    <w:rsid w:val="00BF2266"/>
    <w:rsid w:val="00BF2457"/>
    <w:rsid w:val="00BF3C6E"/>
    <w:rsid w:val="00BF45E0"/>
    <w:rsid w:val="00BF4D08"/>
    <w:rsid w:val="00BF53C2"/>
    <w:rsid w:val="00BF7628"/>
    <w:rsid w:val="00C007A4"/>
    <w:rsid w:val="00C012BA"/>
    <w:rsid w:val="00C02F3B"/>
    <w:rsid w:val="00C0335B"/>
    <w:rsid w:val="00C07194"/>
    <w:rsid w:val="00C076F4"/>
    <w:rsid w:val="00C07A3B"/>
    <w:rsid w:val="00C10449"/>
    <w:rsid w:val="00C10A69"/>
    <w:rsid w:val="00C131B2"/>
    <w:rsid w:val="00C138F5"/>
    <w:rsid w:val="00C14AD8"/>
    <w:rsid w:val="00C151F2"/>
    <w:rsid w:val="00C15E7C"/>
    <w:rsid w:val="00C1756F"/>
    <w:rsid w:val="00C1769D"/>
    <w:rsid w:val="00C17B3D"/>
    <w:rsid w:val="00C20678"/>
    <w:rsid w:val="00C2117B"/>
    <w:rsid w:val="00C223CE"/>
    <w:rsid w:val="00C228DF"/>
    <w:rsid w:val="00C236ED"/>
    <w:rsid w:val="00C2467F"/>
    <w:rsid w:val="00C24C8F"/>
    <w:rsid w:val="00C252B8"/>
    <w:rsid w:val="00C27EE7"/>
    <w:rsid w:val="00C3145A"/>
    <w:rsid w:val="00C31E7D"/>
    <w:rsid w:val="00C33F01"/>
    <w:rsid w:val="00C354B2"/>
    <w:rsid w:val="00C354E9"/>
    <w:rsid w:val="00C35988"/>
    <w:rsid w:val="00C363E8"/>
    <w:rsid w:val="00C40824"/>
    <w:rsid w:val="00C4089A"/>
    <w:rsid w:val="00C4229E"/>
    <w:rsid w:val="00C42B00"/>
    <w:rsid w:val="00C43C33"/>
    <w:rsid w:val="00C4593D"/>
    <w:rsid w:val="00C45949"/>
    <w:rsid w:val="00C45D86"/>
    <w:rsid w:val="00C462DF"/>
    <w:rsid w:val="00C46419"/>
    <w:rsid w:val="00C51729"/>
    <w:rsid w:val="00C52186"/>
    <w:rsid w:val="00C52D48"/>
    <w:rsid w:val="00C5489F"/>
    <w:rsid w:val="00C57B02"/>
    <w:rsid w:val="00C57BDA"/>
    <w:rsid w:val="00C6112F"/>
    <w:rsid w:val="00C61CA3"/>
    <w:rsid w:val="00C62FB4"/>
    <w:rsid w:val="00C63C75"/>
    <w:rsid w:val="00C64C3E"/>
    <w:rsid w:val="00C7115D"/>
    <w:rsid w:val="00C72F56"/>
    <w:rsid w:val="00C73D6D"/>
    <w:rsid w:val="00C73FF6"/>
    <w:rsid w:val="00C75747"/>
    <w:rsid w:val="00C76489"/>
    <w:rsid w:val="00C77454"/>
    <w:rsid w:val="00C8137D"/>
    <w:rsid w:val="00C826D9"/>
    <w:rsid w:val="00C82D11"/>
    <w:rsid w:val="00C82EA7"/>
    <w:rsid w:val="00C839E3"/>
    <w:rsid w:val="00C83E6A"/>
    <w:rsid w:val="00C84445"/>
    <w:rsid w:val="00C8668E"/>
    <w:rsid w:val="00C94985"/>
    <w:rsid w:val="00CA216E"/>
    <w:rsid w:val="00CA3549"/>
    <w:rsid w:val="00CA4561"/>
    <w:rsid w:val="00CA5C84"/>
    <w:rsid w:val="00CA6F36"/>
    <w:rsid w:val="00CA6FB4"/>
    <w:rsid w:val="00CA7106"/>
    <w:rsid w:val="00CA7928"/>
    <w:rsid w:val="00CA798A"/>
    <w:rsid w:val="00CB0936"/>
    <w:rsid w:val="00CB114E"/>
    <w:rsid w:val="00CB2F74"/>
    <w:rsid w:val="00CB3514"/>
    <w:rsid w:val="00CB663E"/>
    <w:rsid w:val="00CB6F85"/>
    <w:rsid w:val="00CB707E"/>
    <w:rsid w:val="00CC040A"/>
    <w:rsid w:val="00CC07C3"/>
    <w:rsid w:val="00CC1602"/>
    <w:rsid w:val="00CC2ED0"/>
    <w:rsid w:val="00CC39CD"/>
    <w:rsid w:val="00CD0A86"/>
    <w:rsid w:val="00CD2292"/>
    <w:rsid w:val="00CD2297"/>
    <w:rsid w:val="00CD30E9"/>
    <w:rsid w:val="00CD3A9E"/>
    <w:rsid w:val="00CD4A3E"/>
    <w:rsid w:val="00CD688C"/>
    <w:rsid w:val="00CD72C1"/>
    <w:rsid w:val="00CE0F63"/>
    <w:rsid w:val="00CE1D9D"/>
    <w:rsid w:val="00CE2136"/>
    <w:rsid w:val="00CE3ED8"/>
    <w:rsid w:val="00CE4816"/>
    <w:rsid w:val="00CE4E63"/>
    <w:rsid w:val="00CF1BCC"/>
    <w:rsid w:val="00D01C97"/>
    <w:rsid w:val="00D02278"/>
    <w:rsid w:val="00D02A6A"/>
    <w:rsid w:val="00D02FC6"/>
    <w:rsid w:val="00D04610"/>
    <w:rsid w:val="00D0594B"/>
    <w:rsid w:val="00D10DF7"/>
    <w:rsid w:val="00D146C4"/>
    <w:rsid w:val="00D14A44"/>
    <w:rsid w:val="00D14A8B"/>
    <w:rsid w:val="00D15EF9"/>
    <w:rsid w:val="00D16DD7"/>
    <w:rsid w:val="00D21D35"/>
    <w:rsid w:val="00D25459"/>
    <w:rsid w:val="00D25915"/>
    <w:rsid w:val="00D25B5D"/>
    <w:rsid w:val="00D2679D"/>
    <w:rsid w:val="00D2795D"/>
    <w:rsid w:val="00D31459"/>
    <w:rsid w:val="00D31DA7"/>
    <w:rsid w:val="00D3268C"/>
    <w:rsid w:val="00D336D5"/>
    <w:rsid w:val="00D3377F"/>
    <w:rsid w:val="00D34D48"/>
    <w:rsid w:val="00D35B4E"/>
    <w:rsid w:val="00D36C8F"/>
    <w:rsid w:val="00D402D2"/>
    <w:rsid w:val="00D40A96"/>
    <w:rsid w:val="00D4156C"/>
    <w:rsid w:val="00D466BE"/>
    <w:rsid w:val="00D47D35"/>
    <w:rsid w:val="00D50B92"/>
    <w:rsid w:val="00D56D21"/>
    <w:rsid w:val="00D5762C"/>
    <w:rsid w:val="00D57F21"/>
    <w:rsid w:val="00D60896"/>
    <w:rsid w:val="00D61014"/>
    <w:rsid w:val="00D6169F"/>
    <w:rsid w:val="00D61B1C"/>
    <w:rsid w:val="00D63115"/>
    <w:rsid w:val="00D633F3"/>
    <w:rsid w:val="00D64EE4"/>
    <w:rsid w:val="00D657EC"/>
    <w:rsid w:val="00D663D2"/>
    <w:rsid w:val="00D67EB7"/>
    <w:rsid w:val="00D72806"/>
    <w:rsid w:val="00D73A01"/>
    <w:rsid w:val="00D74CFA"/>
    <w:rsid w:val="00D75FFA"/>
    <w:rsid w:val="00D76DED"/>
    <w:rsid w:val="00D7744F"/>
    <w:rsid w:val="00D779BD"/>
    <w:rsid w:val="00D809AA"/>
    <w:rsid w:val="00D81113"/>
    <w:rsid w:val="00D83005"/>
    <w:rsid w:val="00D85D71"/>
    <w:rsid w:val="00D86B7F"/>
    <w:rsid w:val="00D87702"/>
    <w:rsid w:val="00D90FDD"/>
    <w:rsid w:val="00D91352"/>
    <w:rsid w:val="00D91682"/>
    <w:rsid w:val="00D9287C"/>
    <w:rsid w:val="00D93510"/>
    <w:rsid w:val="00D93525"/>
    <w:rsid w:val="00D946BA"/>
    <w:rsid w:val="00D971E8"/>
    <w:rsid w:val="00DA3C59"/>
    <w:rsid w:val="00DA6748"/>
    <w:rsid w:val="00DB1A71"/>
    <w:rsid w:val="00DB263A"/>
    <w:rsid w:val="00DB3EBA"/>
    <w:rsid w:val="00DB4196"/>
    <w:rsid w:val="00DB4716"/>
    <w:rsid w:val="00DB61DF"/>
    <w:rsid w:val="00DB72C8"/>
    <w:rsid w:val="00DC18C3"/>
    <w:rsid w:val="00DC1EBE"/>
    <w:rsid w:val="00DC2A45"/>
    <w:rsid w:val="00DC347E"/>
    <w:rsid w:val="00DC7E62"/>
    <w:rsid w:val="00DD24BF"/>
    <w:rsid w:val="00DD2B40"/>
    <w:rsid w:val="00DD6D76"/>
    <w:rsid w:val="00DD7B2F"/>
    <w:rsid w:val="00DE0822"/>
    <w:rsid w:val="00DE0EE0"/>
    <w:rsid w:val="00DE17BE"/>
    <w:rsid w:val="00DE1F0F"/>
    <w:rsid w:val="00DE203E"/>
    <w:rsid w:val="00DE34A7"/>
    <w:rsid w:val="00DE4E28"/>
    <w:rsid w:val="00DE599A"/>
    <w:rsid w:val="00DE5A1E"/>
    <w:rsid w:val="00DF1CF7"/>
    <w:rsid w:val="00DF2BA1"/>
    <w:rsid w:val="00DF3600"/>
    <w:rsid w:val="00DF4021"/>
    <w:rsid w:val="00DF420F"/>
    <w:rsid w:val="00DF42E3"/>
    <w:rsid w:val="00DF4805"/>
    <w:rsid w:val="00DF4EFB"/>
    <w:rsid w:val="00DF5D32"/>
    <w:rsid w:val="00DF5D39"/>
    <w:rsid w:val="00DF6DC6"/>
    <w:rsid w:val="00DF71F3"/>
    <w:rsid w:val="00E04EB5"/>
    <w:rsid w:val="00E06C1F"/>
    <w:rsid w:val="00E072F1"/>
    <w:rsid w:val="00E07641"/>
    <w:rsid w:val="00E0778E"/>
    <w:rsid w:val="00E07D56"/>
    <w:rsid w:val="00E110FE"/>
    <w:rsid w:val="00E11818"/>
    <w:rsid w:val="00E1181B"/>
    <w:rsid w:val="00E11D20"/>
    <w:rsid w:val="00E1363A"/>
    <w:rsid w:val="00E155A2"/>
    <w:rsid w:val="00E17A2C"/>
    <w:rsid w:val="00E20592"/>
    <w:rsid w:val="00E220C4"/>
    <w:rsid w:val="00E22603"/>
    <w:rsid w:val="00E235A0"/>
    <w:rsid w:val="00E25AEA"/>
    <w:rsid w:val="00E25C27"/>
    <w:rsid w:val="00E25DAA"/>
    <w:rsid w:val="00E25EC2"/>
    <w:rsid w:val="00E25EFD"/>
    <w:rsid w:val="00E260DA"/>
    <w:rsid w:val="00E26FA4"/>
    <w:rsid w:val="00E2751D"/>
    <w:rsid w:val="00E305F9"/>
    <w:rsid w:val="00E31558"/>
    <w:rsid w:val="00E31A07"/>
    <w:rsid w:val="00E320BE"/>
    <w:rsid w:val="00E34071"/>
    <w:rsid w:val="00E36F1B"/>
    <w:rsid w:val="00E40B19"/>
    <w:rsid w:val="00E43E4B"/>
    <w:rsid w:val="00E451A8"/>
    <w:rsid w:val="00E52C28"/>
    <w:rsid w:val="00E530A8"/>
    <w:rsid w:val="00E54624"/>
    <w:rsid w:val="00E54679"/>
    <w:rsid w:val="00E55AE5"/>
    <w:rsid w:val="00E55C2F"/>
    <w:rsid w:val="00E56DB3"/>
    <w:rsid w:val="00E574D0"/>
    <w:rsid w:val="00E609F6"/>
    <w:rsid w:val="00E61016"/>
    <w:rsid w:val="00E612BF"/>
    <w:rsid w:val="00E61C29"/>
    <w:rsid w:val="00E633A2"/>
    <w:rsid w:val="00E63690"/>
    <w:rsid w:val="00E63E63"/>
    <w:rsid w:val="00E64BC4"/>
    <w:rsid w:val="00E659C8"/>
    <w:rsid w:val="00E6728A"/>
    <w:rsid w:val="00E75549"/>
    <w:rsid w:val="00E75F18"/>
    <w:rsid w:val="00E772C3"/>
    <w:rsid w:val="00E82293"/>
    <w:rsid w:val="00E84A30"/>
    <w:rsid w:val="00E85047"/>
    <w:rsid w:val="00E85730"/>
    <w:rsid w:val="00E87DBA"/>
    <w:rsid w:val="00E909A8"/>
    <w:rsid w:val="00E9109F"/>
    <w:rsid w:val="00E911D6"/>
    <w:rsid w:val="00E92EE6"/>
    <w:rsid w:val="00E92FB8"/>
    <w:rsid w:val="00E93850"/>
    <w:rsid w:val="00E9685C"/>
    <w:rsid w:val="00E975A5"/>
    <w:rsid w:val="00E9774A"/>
    <w:rsid w:val="00E97F68"/>
    <w:rsid w:val="00EA1304"/>
    <w:rsid w:val="00EA1C39"/>
    <w:rsid w:val="00EA3C02"/>
    <w:rsid w:val="00EA47DA"/>
    <w:rsid w:val="00EB3892"/>
    <w:rsid w:val="00EB6CEB"/>
    <w:rsid w:val="00EC043C"/>
    <w:rsid w:val="00EC14CE"/>
    <w:rsid w:val="00EC3170"/>
    <w:rsid w:val="00EC32D8"/>
    <w:rsid w:val="00EC3A4C"/>
    <w:rsid w:val="00EC4578"/>
    <w:rsid w:val="00EC48AC"/>
    <w:rsid w:val="00EC4BB7"/>
    <w:rsid w:val="00EC67E6"/>
    <w:rsid w:val="00EC7121"/>
    <w:rsid w:val="00ED0A06"/>
    <w:rsid w:val="00ED18B2"/>
    <w:rsid w:val="00ED20C7"/>
    <w:rsid w:val="00ED3183"/>
    <w:rsid w:val="00ED66CD"/>
    <w:rsid w:val="00EE1CA7"/>
    <w:rsid w:val="00EE334C"/>
    <w:rsid w:val="00EE3585"/>
    <w:rsid w:val="00EE3C5F"/>
    <w:rsid w:val="00EE51D4"/>
    <w:rsid w:val="00EE5F83"/>
    <w:rsid w:val="00EE7331"/>
    <w:rsid w:val="00EF049E"/>
    <w:rsid w:val="00EF0CF1"/>
    <w:rsid w:val="00EF127F"/>
    <w:rsid w:val="00EF20C0"/>
    <w:rsid w:val="00EF3CBD"/>
    <w:rsid w:val="00EF403B"/>
    <w:rsid w:val="00EF4422"/>
    <w:rsid w:val="00EF4CB9"/>
    <w:rsid w:val="00EF5AF5"/>
    <w:rsid w:val="00EF7379"/>
    <w:rsid w:val="00EF7BC2"/>
    <w:rsid w:val="00F00234"/>
    <w:rsid w:val="00F00993"/>
    <w:rsid w:val="00F00B4B"/>
    <w:rsid w:val="00F00B85"/>
    <w:rsid w:val="00F00F53"/>
    <w:rsid w:val="00F02522"/>
    <w:rsid w:val="00F02800"/>
    <w:rsid w:val="00F02C58"/>
    <w:rsid w:val="00F03FE9"/>
    <w:rsid w:val="00F043FC"/>
    <w:rsid w:val="00F0610B"/>
    <w:rsid w:val="00F105E7"/>
    <w:rsid w:val="00F11784"/>
    <w:rsid w:val="00F11998"/>
    <w:rsid w:val="00F128E5"/>
    <w:rsid w:val="00F14F1D"/>
    <w:rsid w:val="00F17DD6"/>
    <w:rsid w:val="00F20B44"/>
    <w:rsid w:val="00F21AA8"/>
    <w:rsid w:val="00F231A1"/>
    <w:rsid w:val="00F23372"/>
    <w:rsid w:val="00F2387E"/>
    <w:rsid w:val="00F26A33"/>
    <w:rsid w:val="00F326CE"/>
    <w:rsid w:val="00F329BF"/>
    <w:rsid w:val="00F33BC3"/>
    <w:rsid w:val="00F37547"/>
    <w:rsid w:val="00F41C63"/>
    <w:rsid w:val="00F430D5"/>
    <w:rsid w:val="00F43539"/>
    <w:rsid w:val="00F436A9"/>
    <w:rsid w:val="00F43C5C"/>
    <w:rsid w:val="00F44841"/>
    <w:rsid w:val="00F47697"/>
    <w:rsid w:val="00F477D1"/>
    <w:rsid w:val="00F5376A"/>
    <w:rsid w:val="00F55B24"/>
    <w:rsid w:val="00F56AF3"/>
    <w:rsid w:val="00F6173B"/>
    <w:rsid w:val="00F61FB8"/>
    <w:rsid w:val="00F633EE"/>
    <w:rsid w:val="00F66620"/>
    <w:rsid w:val="00F677B1"/>
    <w:rsid w:val="00F70996"/>
    <w:rsid w:val="00F70E78"/>
    <w:rsid w:val="00F71162"/>
    <w:rsid w:val="00F71773"/>
    <w:rsid w:val="00F72B4F"/>
    <w:rsid w:val="00F73D43"/>
    <w:rsid w:val="00F75B3E"/>
    <w:rsid w:val="00F80801"/>
    <w:rsid w:val="00F814EC"/>
    <w:rsid w:val="00F83248"/>
    <w:rsid w:val="00F84E93"/>
    <w:rsid w:val="00F85556"/>
    <w:rsid w:val="00F8591E"/>
    <w:rsid w:val="00F90280"/>
    <w:rsid w:val="00F914A4"/>
    <w:rsid w:val="00F915C2"/>
    <w:rsid w:val="00F91BB4"/>
    <w:rsid w:val="00F9520C"/>
    <w:rsid w:val="00F961CC"/>
    <w:rsid w:val="00F96961"/>
    <w:rsid w:val="00F96D8F"/>
    <w:rsid w:val="00F97322"/>
    <w:rsid w:val="00F9752D"/>
    <w:rsid w:val="00F97C9C"/>
    <w:rsid w:val="00FA05EB"/>
    <w:rsid w:val="00FA0A3A"/>
    <w:rsid w:val="00FA5120"/>
    <w:rsid w:val="00FA680D"/>
    <w:rsid w:val="00FA6CF2"/>
    <w:rsid w:val="00FB0295"/>
    <w:rsid w:val="00FB0C2A"/>
    <w:rsid w:val="00FB1590"/>
    <w:rsid w:val="00FB33EA"/>
    <w:rsid w:val="00FB3909"/>
    <w:rsid w:val="00FB52DE"/>
    <w:rsid w:val="00FB63B4"/>
    <w:rsid w:val="00FB6C57"/>
    <w:rsid w:val="00FC04E1"/>
    <w:rsid w:val="00FC0E47"/>
    <w:rsid w:val="00FC2122"/>
    <w:rsid w:val="00FC2475"/>
    <w:rsid w:val="00FC2DDC"/>
    <w:rsid w:val="00FC2E8D"/>
    <w:rsid w:val="00FC4E66"/>
    <w:rsid w:val="00FC55A0"/>
    <w:rsid w:val="00FC591A"/>
    <w:rsid w:val="00FC5C16"/>
    <w:rsid w:val="00FC7063"/>
    <w:rsid w:val="00FC755B"/>
    <w:rsid w:val="00FD10E6"/>
    <w:rsid w:val="00FD2671"/>
    <w:rsid w:val="00FD2AF5"/>
    <w:rsid w:val="00FD4AD5"/>
    <w:rsid w:val="00FD5169"/>
    <w:rsid w:val="00FD552A"/>
    <w:rsid w:val="00FD6318"/>
    <w:rsid w:val="00FD6825"/>
    <w:rsid w:val="00FD6D1D"/>
    <w:rsid w:val="00FE0B83"/>
    <w:rsid w:val="00FE0F31"/>
    <w:rsid w:val="00FE5560"/>
    <w:rsid w:val="00FE5FC6"/>
    <w:rsid w:val="00FE773F"/>
    <w:rsid w:val="00FE7A2C"/>
    <w:rsid w:val="00FF1830"/>
    <w:rsid w:val="00FF1BAD"/>
    <w:rsid w:val="00FF32CB"/>
    <w:rsid w:val="00FF3820"/>
    <w:rsid w:val="00FF516D"/>
    <w:rsid w:val="00FF5614"/>
    <w:rsid w:val="00FF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762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A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118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5"/>
    <w:uiPriority w:val="99"/>
    <w:locked/>
    <w:rsid w:val="00053F9F"/>
    <w:rPr>
      <w:rFonts w:ascii="Times New Roman" w:hAnsi="Times New Roman" w:cs="Times New Roman"/>
      <w:sz w:val="19"/>
      <w:szCs w:val="19"/>
      <w:shd w:val="clear" w:color="auto" w:fill="FFFFFF"/>
    </w:rPr>
  </w:style>
  <w:style w:type="paragraph" w:styleId="a5">
    <w:name w:val="Body Text"/>
    <w:basedOn w:val="a"/>
    <w:link w:val="1"/>
    <w:uiPriority w:val="99"/>
    <w:rsid w:val="00053F9F"/>
    <w:pPr>
      <w:shd w:val="clear" w:color="auto" w:fill="FFFFFF"/>
      <w:spacing w:before="480" w:after="0" w:line="335" w:lineRule="exact"/>
      <w:ind w:hanging="300"/>
    </w:pPr>
    <w:rPr>
      <w:rFonts w:ascii="Times New Roman" w:hAnsi="Times New Roman" w:cs="Times New Roman"/>
      <w:sz w:val="19"/>
      <w:szCs w:val="19"/>
    </w:rPr>
  </w:style>
  <w:style w:type="character" w:customStyle="1" w:styleId="a6">
    <w:name w:val="Основной текст Знак"/>
    <w:basedOn w:val="a0"/>
    <w:uiPriority w:val="99"/>
    <w:semiHidden/>
    <w:rsid w:val="00053F9F"/>
  </w:style>
  <w:style w:type="paragraph" w:styleId="a7">
    <w:name w:val="List Paragraph"/>
    <w:basedOn w:val="a"/>
    <w:uiPriority w:val="34"/>
    <w:qFormat/>
    <w:rsid w:val="004C533F"/>
    <w:pPr>
      <w:ind w:left="720"/>
      <w:contextualSpacing/>
    </w:pPr>
  </w:style>
  <w:style w:type="character" w:customStyle="1" w:styleId="6">
    <w:name w:val="Основной текст (6)_"/>
    <w:basedOn w:val="a0"/>
    <w:link w:val="61"/>
    <w:uiPriority w:val="99"/>
    <w:locked/>
    <w:rsid w:val="00141D7E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141D7E"/>
    <w:pPr>
      <w:shd w:val="clear" w:color="auto" w:fill="FFFFFF"/>
      <w:spacing w:after="420" w:line="240" w:lineRule="atLeast"/>
      <w:ind w:hanging="720"/>
    </w:pPr>
    <w:rPr>
      <w:rFonts w:ascii="Times New Roman" w:hAnsi="Times New Roman" w:cs="Times New Roman"/>
      <w:sz w:val="27"/>
      <w:szCs w:val="27"/>
    </w:rPr>
  </w:style>
  <w:style w:type="table" w:styleId="a8">
    <w:name w:val="Table Grid"/>
    <w:basedOn w:val="a1"/>
    <w:uiPriority w:val="39"/>
    <w:rsid w:val="00B26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C8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C826D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762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">
    <w:name w:val="Основной текст (3)_"/>
    <w:link w:val="30"/>
    <w:locked/>
    <w:rsid w:val="0033682C"/>
    <w:rPr>
      <w:rFonts w:ascii="Times New Roman" w:hAnsi="Times New Roman"/>
      <w:sz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3682C"/>
    <w:pPr>
      <w:shd w:val="clear" w:color="auto" w:fill="FFFFFF"/>
      <w:spacing w:after="0" w:line="240" w:lineRule="atLeast"/>
    </w:pPr>
    <w:rPr>
      <w:rFonts w:ascii="Times New Roman" w:hAnsi="Times New Roman"/>
      <w:sz w:val="19"/>
    </w:rPr>
  </w:style>
  <w:style w:type="character" w:styleId="ab">
    <w:name w:val="Emphasis"/>
    <w:basedOn w:val="a0"/>
    <w:uiPriority w:val="20"/>
    <w:qFormat/>
    <w:rsid w:val="00B323C7"/>
    <w:rPr>
      <w:rFonts w:cs="Times New Roman"/>
      <w:i/>
    </w:rPr>
  </w:style>
  <w:style w:type="character" w:styleId="ac">
    <w:name w:val="Hyperlink"/>
    <w:basedOn w:val="a0"/>
    <w:uiPriority w:val="99"/>
    <w:unhideWhenUsed/>
    <w:rsid w:val="00C012B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10A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10">
    <w:name w:val="Сетка таблицы1"/>
    <w:basedOn w:val="a1"/>
    <w:next w:val="a8"/>
    <w:uiPriority w:val="39"/>
    <w:rsid w:val="0069302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rsid w:val="003033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30335C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rsid w:val="0030335C"/>
    <w:rPr>
      <w:vertAlign w:val="superscript"/>
    </w:rPr>
  </w:style>
  <w:style w:type="table" w:customStyle="1" w:styleId="21">
    <w:name w:val="Сетка таблицы2"/>
    <w:basedOn w:val="a1"/>
    <w:next w:val="a8"/>
    <w:uiPriority w:val="39"/>
    <w:rsid w:val="006F3C9C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8"/>
    <w:uiPriority w:val="39"/>
    <w:rsid w:val="00057A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8"/>
    <w:uiPriority w:val="59"/>
    <w:rsid w:val="005D680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A4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A4F54"/>
  </w:style>
  <w:style w:type="paragraph" w:styleId="af2">
    <w:name w:val="footer"/>
    <w:basedOn w:val="a"/>
    <w:link w:val="af3"/>
    <w:uiPriority w:val="99"/>
    <w:unhideWhenUsed/>
    <w:rsid w:val="007A4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A4F54"/>
  </w:style>
  <w:style w:type="paragraph" w:customStyle="1" w:styleId="c3">
    <w:name w:val="c3"/>
    <w:basedOn w:val="a"/>
    <w:rsid w:val="00F85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85556"/>
  </w:style>
  <w:style w:type="table" w:customStyle="1" w:styleId="5">
    <w:name w:val="Сетка таблицы5"/>
    <w:basedOn w:val="a1"/>
    <w:next w:val="a8"/>
    <w:uiPriority w:val="39"/>
    <w:rsid w:val="00433A9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8"/>
    <w:uiPriority w:val="39"/>
    <w:rsid w:val="00433A9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762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A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118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5"/>
    <w:uiPriority w:val="99"/>
    <w:locked/>
    <w:rsid w:val="00053F9F"/>
    <w:rPr>
      <w:rFonts w:ascii="Times New Roman" w:hAnsi="Times New Roman" w:cs="Times New Roman"/>
      <w:sz w:val="19"/>
      <w:szCs w:val="19"/>
      <w:shd w:val="clear" w:color="auto" w:fill="FFFFFF"/>
    </w:rPr>
  </w:style>
  <w:style w:type="paragraph" w:styleId="a5">
    <w:name w:val="Body Text"/>
    <w:basedOn w:val="a"/>
    <w:link w:val="1"/>
    <w:uiPriority w:val="99"/>
    <w:rsid w:val="00053F9F"/>
    <w:pPr>
      <w:shd w:val="clear" w:color="auto" w:fill="FFFFFF"/>
      <w:spacing w:before="480" w:after="0" w:line="335" w:lineRule="exact"/>
      <w:ind w:hanging="300"/>
    </w:pPr>
    <w:rPr>
      <w:rFonts w:ascii="Times New Roman" w:hAnsi="Times New Roman" w:cs="Times New Roman"/>
      <w:sz w:val="19"/>
      <w:szCs w:val="19"/>
    </w:rPr>
  </w:style>
  <w:style w:type="character" w:customStyle="1" w:styleId="a6">
    <w:name w:val="Основной текст Знак"/>
    <w:basedOn w:val="a0"/>
    <w:uiPriority w:val="99"/>
    <w:semiHidden/>
    <w:rsid w:val="00053F9F"/>
  </w:style>
  <w:style w:type="paragraph" w:styleId="a7">
    <w:name w:val="List Paragraph"/>
    <w:basedOn w:val="a"/>
    <w:uiPriority w:val="34"/>
    <w:qFormat/>
    <w:rsid w:val="004C533F"/>
    <w:pPr>
      <w:ind w:left="720"/>
      <w:contextualSpacing/>
    </w:pPr>
  </w:style>
  <w:style w:type="character" w:customStyle="1" w:styleId="6">
    <w:name w:val="Основной текст (6)_"/>
    <w:basedOn w:val="a0"/>
    <w:link w:val="61"/>
    <w:uiPriority w:val="99"/>
    <w:locked/>
    <w:rsid w:val="00141D7E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141D7E"/>
    <w:pPr>
      <w:shd w:val="clear" w:color="auto" w:fill="FFFFFF"/>
      <w:spacing w:after="420" w:line="240" w:lineRule="atLeast"/>
      <w:ind w:hanging="720"/>
    </w:pPr>
    <w:rPr>
      <w:rFonts w:ascii="Times New Roman" w:hAnsi="Times New Roman" w:cs="Times New Roman"/>
      <w:sz w:val="27"/>
      <w:szCs w:val="27"/>
    </w:rPr>
  </w:style>
  <w:style w:type="table" w:styleId="a8">
    <w:name w:val="Table Grid"/>
    <w:basedOn w:val="a1"/>
    <w:uiPriority w:val="39"/>
    <w:rsid w:val="00B26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C8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C826D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762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">
    <w:name w:val="Основной текст (3)_"/>
    <w:link w:val="30"/>
    <w:locked/>
    <w:rsid w:val="0033682C"/>
    <w:rPr>
      <w:rFonts w:ascii="Times New Roman" w:hAnsi="Times New Roman"/>
      <w:sz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3682C"/>
    <w:pPr>
      <w:shd w:val="clear" w:color="auto" w:fill="FFFFFF"/>
      <w:spacing w:after="0" w:line="240" w:lineRule="atLeast"/>
    </w:pPr>
    <w:rPr>
      <w:rFonts w:ascii="Times New Roman" w:hAnsi="Times New Roman"/>
      <w:sz w:val="19"/>
    </w:rPr>
  </w:style>
  <w:style w:type="character" w:styleId="ab">
    <w:name w:val="Emphasis"/>
    <w:basedOn w:val="a0"/>
    <w:uiPriority w:val="20"/>
    <w:qFormat/>
    <w:rsid w:val="00B323C7"/>
    <w:rPr>
      <w:rFonts w:cs="Times New Roman"/>
      <w:i/>
    </w:rPr>
  </w:style>
  <w:style w:type="character" w:styleId="ac">
    <w:name w:val="Hyperlink"/>
    <w:basedOn w:val="a0"/>
    <w:uiPriority w:val="99"/>
    <w:unhideWhenUsed/>
    <w:rsid w:val="00C012B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10A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10">
    <w:name w:val="Сетка таблицы1"/>
    <w:basedOn w:val="a1"/>
    <w:next w:val="a8"/>
    <w:uiPriority w:val="39"/>
    <w:rsid w:val="0069302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rsid w:val="003033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30335C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rsid w:val="0030335C"/>
    <w:rPr>
      <w:vertAlign w:val="superscript"/>
    </w:rPr>
  </w:style>
  <w:style w:type="table" w:customStyle="1" w:styleId="21">
    <w:name w:val="Сетка таблицы2"/>
    <w:basedOn w:val="a1"/>
    <w:next w:val="a8"/>
    <w:uiPriority w:val="39"/>
    <w:rsid w:val="006F3C9C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8"/>
    <w:uiPriority w:val="39"/>
    <w:rsid w:val="00057A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8"/>
    <w:uiPriority w:val="59"/>
    <w:rsid w:val="005D680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A4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A4F54"/>
  </w:style>
  <w:style w:type="paragraph" w:styleId="af2">
    <w:name w:val="footer"/>
    <w:basedOn w:val="a"/>
    <w:link w:val="af3"/>
    <w:uiPriority w:val="99"/>
    <w:unhideWhenUsed/>
    <w:rsid w:val="007A4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A4F54"/>
  </w:style>
  <w:style w:type="paragraph" w:customStyle="1" w:styleId="c3">
    <w:name w:val="c3"/>
    <w:basedOn w:val="a"/>
    <w:rsid w:val="00F85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85556"/>
  </w:style>
  <w:style w:type="table" w:customStyle="1" w:styleId="5">
    <w:name w:val="Сетка таблицы5"/>
    <w:basedOn w:val="a1"/>
    <w:next w:val="a8"/>
    <w:uiPriority w:val="39"/>
    <w:rsid w:val="00433A9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8"/>
    <w:uiPriority w:val="39"/>
    <w:rsid w:val="00433A9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7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6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3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ibusha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eremoc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graemsa.ru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hyperlink" Target="mailto:dou325@mailkrs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maam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ст.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5-10лет</c:v>
                </c:pt>
                <c:pt idx="2">
                  <c:v>10-20лет</c:v>
                </c:pt>
                <c:pt idx="3">
                  <c:v>&gt;20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педст.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5-10лет</c:v>
                </c:pt>
                <c:pt idx="2">
                  <c:v>10-20лет</c:v>
                </c:pt>
                <c:pt idx="3">
                  <c:v>&gt;20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11694592"/>
        <c:axId val="111805952"/>
        <c:axId val="111388864"/>
      </c:bar3DChart>
      <c:catAx>
        <c:axId val="111694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1805952"/>
        <c:crosses val="autoZero"/>
        <c:auto val="1"/>
        <c:lblAlgn val="ctr"/>
        <c:lblOffset val="100"/>
        <c:noMultiLvlLbl val="0"/>
      </c:catAx>
      <c:valAx>
        <c:axId val="111805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1694592"/>
        <c:crosses val="autoZero"/>
        <c:crossBetween val="between"/>
      </c:valAx>
      <c:serAx>
        <c:axId val="111388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11805952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092B6-5529-496B-9855-764673F85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2093</TotalTime>
  <Pages>29</Pages>
  <Words>10464</Words>
  <Characters>59647</Characters>
  <Application>Microsoft Office Word</Application>
  <DocSecurity>0</DocSecurity>
  <Lines>497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А.В.Михайловская</dc:creator>
  <cp:lastModifiedBy>А.В.Михайловская</cp:lastModifiedBy>
  <cp:revision>103</cp:revision>
  <cp:lastPrinted>2025-04-18T14:47:00Z</cp:lastPrinted>
  <dcterms:created xsi:type="dcterms:W3CDTF">2024-05-20T09:45:00Z</dcterms:created>
  <dcterms:modified xsi:type="dcterms:W3CDTF">2025-04-21T04:54:00Z</dcterms:modified>
</cp:coreProperties>
</file>